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27" w:rsidRPr="00B020F1" w:rsidRDefault="00CF3927" w:rsidP="00CF3927">
      <w:pPr>
        <w:tabs>
          <w:tab w:val="left" w:pos="270"/>
          <w:tab w:val="left" w:pos="810"/>
        </w:tabs>
        <w:ind w:right="-90"/>
        <w:rPr>
          <w:rFonts w:ascii="Trebuchet MS" w:eastAsia="Times New Roman" w:hAnsi="Trebuchet MS" w:cs="Times New Roman"/>
        </w:rPr>
      </w:pPr>
      <w:r w:rsidRPr="00B020F1">
        <w:rPr>
          <w:rFonts w:ascii="Trebuchet MS" w:eastAsia="Times New Roman" w:hAnsi="Trebuchet MS" w:cs="Times New Roman"/>
          <w:color w:val="000000"/>
          <w:lang w:val="en-GB"/>
        </w:rPr>
        <w:t xml:space="preserve">Anexa 2 </w:t>
      </w:r>
    </w:p>
    <w:p w:rsidR="00CF3927" w:rsidRPr="00B020F1" w:rsidRDefault="00CF3927" w:rsidP="00CF3927">
      <w:pPr>
        <w:tabs>
          <w:tab w:val="left" w:pos="270"/>
          <w:tab w:val="left" w:pos="810"/>
        </w:tabs>
        <w:ind w:right="-90"/>
        <w:rPr>
          <w:rFonts w:ascii="Trebuchet MS" w:eastAsia="Times New Roman" w:hAnsi="Trebuchet MS" w:cs="Times New Roman"/>
        </w:rPr>
      </w:pPr>
    </w:p>
    <w:p w:rsidR="00CF3927" w:rsidRPr="00B020F1" w:rsidRDefault="00CF3927" w:rsidP="00CF3927">
      <w:pPr>
        <w:tabs>
          <w:tab w:val="left" w:pos="270"/>
          <w:tab w:val="left" w:pos="810"/>
        </w:tabs>
        <w:ind w:right="-90"/>
        <w:rPr>
          <w:rFonts w:ascii="Trebuchet MS" w:eastAsia="Times New Roman" w:hAnsi="Trebuchet MS" w:cs="Times New Roman"/>
        </w:rPr>
      </w:pPr>
    </w:p>
    <w:p w:rsidR="00CF3927" w:rsidRPr="00014BCD" w:rsidRDefault="00CF3927" w:rsidP="00CF3927">
      <w:pPr>
        <w:tabs>
          <w:tab w:val="left" w:pos="270"/>
          <w:tab w:val="left" w:pos="810"/>
        </w:tabs>
        <w:ind w:right="-90"/>
        <w:rPr>
          <w:rFonts w:ascii="Trebuchet MS" w:eastAsia="Times New Roman" w:hAnsi="Trebuchet MS" w:cs="Times New Roman"/>
        </w:rPr>
      </w:pPr>
    </w:p>
    <w:p w:rsidR="00CF3927" w:rsidRPr="00014BCD" w:rsidRDefault="00CF3927" w:rsidP="00CF3927">
      <w:pPr>
        <w:tabs>
          <w:tab w:val="left" w:pos="270"/>
          <w:tab w:val="left" w:pos="810"/>
        </w:tabs>
        <w:spacing w:after="120"/>
        <w:ind w:right="-90"/>
        <w:jc w:val="right"/>
        <w:rPr>
          <w:rFonts w:ascii="Trebuchet MS" w:hAnsi="Trebuchet MS" w:cs="Calibri"/>
          <w:bCs/>
        </w:rPr>
      </w:pPr>
      <w:r w:rsidRPr="00014BCD">
        <w:rPr>
          <w:rFonts w:ascii="Trebuchet MS" w:hAnsi="Trebuchet MS" w:cs="Calibri"/>
          <w:bCs/>
        </w:rPr>
        <w:t>(ANEXA 8 – Manualul beneficiarului POCU)</w:t>
      </w:r>
    </w:p>
    <w:p w:rsidR="00CF3927" w:rsidRPr="00014BCD" w:rsidRDefault="00CF3927" w:rsidP="00CF3927">
      <w:pPr>
        <w:pStyle w:val="Title"/>
        <w:tabs>
          <w:tab w:val="left" w:pos="270"/>
          <w:tab w:val="left" w:pos="810"/>
        </w:tabs>
        <w:spacing w:before="0" w:after="120"/>
        <w:ind w:right="-90"/>
        <w:jc w:val="center"/>
        <w:rPr>
          <w:rFonts w:ascii="Trebuchet MS" w:hAnsi="Trebuchet MS" w:cs="Calibri"/>
          <w:sz w:val="20"/>
          <w:szCs w:val="20"/>
          <w:lang w:val="ro-RO"/>
        </w:rPr>
      </w:pPr>
    </w:p>
    <w:p w:rsidR="00CF3927" w:rsidRPr="00014BCD" w:rsidRDefault="00CF3927" w:rsidP="00CF3927">
      <w:pPr>
        <w:pStyle w:val="Title"/>
        <w:tabs>
          <w:tab w:val="left" w:pos="270"/>
          <w:tab w:val="left" w:pos="810"/>
        </w:tabs>
        <w:spacing w:before="0" w:after="120"/>
        <w:ind w:right="-90"/>
        <w:jc w:val="center"/>
        <w:rPr>
          <w:rFonts w:ascii="Trebuchet MS" w:hAnsi="Trebuchet MS" w:cs="Calibri"/>
          <w:sz w:val="20"/>
          <w:szCs w:val="20"/>
          <w:lang w:val="ro-RO"/>
        </w:rPr>
      </w:pPr>
      <w:r w:rsidRPr="00014BCD">
        <w:rPr>
          <w:rFonts w:ascii="Trebuchet MS" w:hAnsi="Trebuchet MS" w:cs="Calibri"/>
          <w:sz w:val="20"/>
          <w:szCs w:val="20"/>
          <w:lang w:val="ro-RO"/>
        </w:rPr>
        <w:t xml:space="preserve">Formularul de înregistrare individuală a participanților </w:t>
      </w:r>
    </w:p>
    <w:p w:rsidR="00CF3927" w:rsidRPr="00014BCD" w:rsidRDefault="00CF3927" w:rsidP="00CF3927">
      <w:pPr>
        <w:pStyle w:val="Title"/>
        <w:tabs>
          <w:tab w:val="left" w:pos="270"/>
          <w:tab w:val="left" w:pos="810"/>
        </w:tabs>
        <w:spacing w:before="0" w:after="120"/>
        <w:ind w:right="-90"/>
        <w:jc w:val="center"/>
        <w:rPr>
          <w:rFonts w:ascii="Trebuchet MS" w:hAnsi="Trebuchet MS" w:cs="Calibri"/>
          <w:sz w:val="20"/>
          <w:szCs w:val="20"/>
          <w:lang w:val="ro-RO"/>
        </w:rPr>
      </w:pPr>
      <w:r w:rsidRPr="00014BCD">
        <w:rPr>
          <w:rFonts w:ascii="Trebuchet MS" w:hAnsi="Trebuchet MS" w:cs="Calibri"/>
          <w:sz w:val="20"/>
          <w:szCs w:val="20"/>
          <w:lang w:val="ro-RO"/>
        </w:rPr>
        <w:t>la operațiunile finanțate prin POCU 2014-2020</w:t>
      </w:r>
    </w:p>
    <w:p w:rsidR="00CF3927" w:rsidRPr="00014BCD" w:rsidRDefault="00CF3927" w:rsidP="00CF3927">
      <w:pPr>
        <w:tabs>
          <w:tab w:val="left" w:pos="270"/>
          <w:tab w:val="left" w:pos="810"/>
        </w:tabs>
        <w:spacing w:after="120"/>
        <w:ind w:right="-90"/>
        <w:jc w:val="both"/>
        <w:rPr>
          <w:rFonts w:ascii="Trebuchet MS" w:hAnsi="Trebuchet MS" w:cs="Calibri"/>
          <w:b/>
        </w:rPr>
      </w:pP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Cod SMIS proiect:</w:t>
      </w:r>
      <w:r w:rsidRPr="00014BCD">
        <w:rPr>
          <w:rFonts w:ascii="Trebuchet MS" w:hAnsi="Trebuchet MS" w:cs="Calibri"/>
          <w:b/>
        </w:rPr>
        <w:tab/>
        <w:t>128038</w:t>
      </w: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Axă prioritară:</w:t>
      </w:r>
      <w:r w:rsidRPr="00014BCD">
        <w:rPr>
          <w:rFonts w:ascii="Trebuchet MS" w:hAnsi="Trebuchet MS" w:cs="Calibri"/>
          <w:b/>
        </w:rPr>
        <w:tab/>
      </w:r>
      <w:r w:rsidRPr="00014BCD">
        <w:rPr>
          <w:rFonts w:ascii="Trebuchet MS" w:hAnsi="Trebuchet MS" w:cs="Calibri"/>
          <w:b/>
        </w:rPr>
        <w:tab/>
        <w:t>4. Incluziunea socială și combaterea sărăciei</w:t>
      </w: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Titlu proiect:</w:t>
      </w:r>
      <w:r w:rsidRPr="00014BCD">
        <w:rPr>
          <w:rFonts w:ascii="Trebuchet MS" w:hAnsi="Trebuchet MS" w:cs="Calibri"/>
          <w:b/>
        </w:rPr>
        <w:tab/>
      </w:r>
      <w:r w:rsidRPr="00014BCD">
        <w:rPr>
          <w:rFonts w:ascii="Trebuchet MS" w:hAnsi="Trebuchet MS" w:cs="Calibri"/>
          <w:b/>
        </w:rPr>
        <w:tab/>
        <w:t>„VENUS – ÎMPREUNĂ PENTRU O VIAȚĂ ÎN SIGURANȚĂ!”</w:t>
      </w: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OIR/OI responsabil:</w:t>
      </w:r>
      <w:r w:rsidRPr="00014BCD">
        <w:rPr>
          <w:rFonts w:ascii="Trebuchet MS" w:hAnsi="Trebuchet MS" w:cs="Calibri"/>
          <w:b/>
        </w:rPr>
        <w:tab/>
        <w:t xml:space="preserve"> București - Ilfov</w:t>
      </w:r>
    </w:p>
    <w:p w:rsidR="00CF3927" w:rsidRPr="00014BCD" w:rsidRDefault="00CF3927" w:rsidP="00CF3927">
      <w:pPr>
        <w:tabs>
          <w:tab w:val="left" w:pos="270"/>
          <w:tab w:val="left" w:pos="810"/>
        </w:tabs>
        <w:spacing w:after="120"/>
        <w:ind w:right="-90"/>
        <w:jc w:val="both"/>
        <w:rPr>
          <w:rFonts w:ascii="Trebuchet MS" w:hAnsi="Trebuchet MS" w:cs="Calibri"/>
          <w:b/>
        </w:rPr>
      </w:pPr>
    </w:p>
    <w:p w:rsidR="00CF3927" w:rsidRPr="00014BCD" w:rsidRDefault="00CF3927" w:rsidP="00CF3927">
      <w:pPr>
        <w:tabs>
          <w:tab w:val="left" w:pos="270"/>
          <w:tab w:val="left" w:pos="810"/>
        </w:tabs>
        <w:spacing w:after="120"/>
        <w:ind w:right="-90"/>
        <w:jc w:val="both"/>
        <w:rPr>
          <w:rFonts w:ascii="Trebuchet MS" w:hAnsi="Trebuchet MS" w:cs="Calibri"/>
          <w:b/>
          <w:u w:val="single"/>
        </w:rPr>
      </w:pPr>
      <w:r w:rsidRPr="00014BCD">
        <w:rPr>
          <w:rFonts w:ascii="Trebuchet MS" w:hAnsi="Trebuchet MS" w:cs="Calibri"/>
          <w:b/>
          <w:u w:val="single"/>
        </w:rPr>
        <w:t xml:space="preserve">Secțiunea A. </w:t>
      </w:r>
      <w:r w:rsidRPr="00014BCD">
        <w:rPr>
          <w:rFonts w:ascii="Trebuchet MS" w:hAnsi="Trebuchet MS" w:cs="Calibri"/>
          <w:b/>
          <w:u w:val="single"/>
        </w:rPr>
        <w:tab/>
        <w:t>La intrarea în operațiune</w:t>
      </w:r>
    </w:p>
    <w:p w:rsidR="00CF3927" w:rsidRPr="00014BCD" w:rsidRDefault="00CF3927" w:rsidP="00CF3927">
      <w:pPr>
        <w:tabs>
          <w:tab w:val="left" w:pos="270"/>
          <w:tab w:val="left" w:pos="810"/>
        </w:tabs>
        <w:ind w:right="-90"/>
        <w:jc w:val="both"/>
        <w:rPr>
          <w:rFonts w:ascii="Trebuchet MS" w:hAnsi="Trebuchet MS" w:cs="Calibri"/>
          <w:b/>
        </w:rPr>
      </w:pPr>
    </w:p>
    <w:p w:rsidR="00CF3927" w:rsidRPr="00014BCD" w:rsidRDefault="00CF3927" w:rsidP="00CF3927">
      <w:pPr>
        <w:tabs>
          <w:tab w:val="left" w:pos="270"/>
          <w:tab w:val="left" w:pos="810"/>
        </w:tabs>
        <w:ind w:right="-90"/>
        <w:jc w:val="both"/>
        <w:rPr>
          <w:rFonts w:ascii="Trebuchet MS" w:hAnsi="Trebuchet MS" w:cs="Calibri"/>
          <w:b/>
        </w:rPr>
      </w:pPr>
      <w:r w:rsidRPr="00014BCD">
        <w:rPr>
          <w:rFonts w:ascii="Trebuchet MS" w:hAnsi="Trebuchet MS" w:cs="Calibri"/>
          <w:b/>
        </w:rPr>
        <w:t xml:space="preserve">Date de contact: </w:t>
      </w:r>
      <w:r w:rsidRPr="00014BCD">
        <w:rPr>
          <w:rFonts w:ascii="Trebuchet MS" w:hAnsi="Trebuchet MS" w:cs="Calibri"/>
          <w:b/>
        </w:rPr>
        <w:tab/>
        <w:t>………………………………………………………………………………………………………..</w:t>
      </w:r>
    </w:p>
    <w:p w:rsidR="00CF3927" w:rsidRPr="00014BCD" w:rsidRDefault="00CF3927" w:rsidP="00CF3927">
      <w:pPr>
        <w:tabs>
          <w:tab w:val="left" w:pos="270"/>
          <w:tab w:val="left" w:pos="810"/>
        </w:tabs>
        <w:spacing w:after="120"/>
        <w:ind w:right="-90" w:firstLine="708"/>
        <w:jc w:val="both"/>
        <w:rPr>
          <w:rFonts w:ascii="Trebuchet MS" w:hAnsi="Trebuchet MS" w:cs="Calibri"/>
          <w:i/>
        </w:rPr>
      </w:pPr>
      <w:r w:rsidRPr="00014BCD">
        <w:rPr>
          <w:rFonts w:ascii="Trebuchet MS" w:hAnsi="Trebuchet MS" w:cs="Calibri"/>
          <w:i/>
          <w:highlight w:val="lightGray"/>
        </w:rPr>
        <w:t>[Nume, prenume, adresa domiciliu, locul de reședință, telefon, e-mail]</w:t>
      </w: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Data intrării în operațiune:</w:t>
      </w:r>
      <w:r w:rsidRPr="00014BCD">
        <w:rPr>
          <w:rFonts w:ascii="Trebuchet MS" w:hAnsi="Trebuchet MS" w:cs="Calibri"/>
          <w:b/>
        </w:rPr>
        <w:tab/>
        <w:t>……………………………………………..</w:t>
      </w: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 xml:space="preserve">CNP: </w:t>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2" o:spid="_x0000_s1027" style="position:absolute;left:0;text-align:left;margin-left:72.75pt;margin-top:17.65pt;width:16.5pt;height:15.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WJgAIAAF0FAAAOAAAAZHJzL2Uyb0RvYy54bWysVEtP3DAQvlfqf7B8L8lGLJQVWbQCUVVC&#10;gAoVZ+PYG6uOxx17X/31HTvZ7IqiHqpeHE/mm/c3vrzadpatFQYDruaTk5Iz5SQ0xi1r/v359tNn&#10;zkIUrhEWnKr5TgV+Nf/44XLjZ6qCFmyjkJETF2YbX/M2Rj8riiBb1YlwAl45UmrATkQScVk0KDbk&#10;vbNFVZZnxQaw8QhShUB/b3oln2f/WisZH7QOKjJbc8ot5hPz+ZrOYn4pZksUvjVySEP8QxadMI6C&#10;jq5uRBRsheYPV52RCAF0PJHQFaC1kSrXQNVMyjfVPLXCq1wLNSf4sU3h/7mV9+tHZKah2U04c6Kj&#10;Gd2g8nHllq1hVWrQxocZ4Z78Iw5SoGuqdquxS1+qg21zU3djU9U2Mkk/q/JiOqXWS1LRxMpqmnwW&#10;B2OPIX5R0LF0qTnSzHIrxfouxB66h6RY1rENZVudl2WGBbCmuTXWJmXmjbq2yNaCJh63kyHYEYpC&#10;W0cZpLL6QvIt7qzq/X9TmjqSUu8DJC4efAoplYtng1/rCJ3MNGUwGk7eM7Rxn8yATWYqc3Q0HEr6&#10;W8TRIkcFF0fjzjjA9yI3P8bIPX5ffV9zKv8Vmh0RAaHfkODlraFx3IkQHwXSStAEac3jAx3aAk0A&#10;hhtnLeCv9/4nPDGVtJxtaMVqHn6uBCrO7FdHHL6YnJ6mnczC6fS8IgGPNa/HGrfqroFmSjSl7PI1&#10;4aPdXzVC90KvwSJFJZVwkmLXXEbcC9exX316T6RaLDKM9tCLeOeevEzOU1cT3Z63LwL9wMlIZL6H&#10;/TqK2Rtq9thk6WCxiqBN5u2hr0O/aYcz84f3Jj0Sx3JGHV7F+W8AAAD//wMAUEsDBBQABgAIAAAA&#10;IQCiCDxA3gAAAAkBAAAPAAAAZHJzL2Rvd25yZXYueG1sTI9BTsMwEEX3SNzBGiR21IGSEKVxqgpR&#10;CbEAkXIAN57GEfHY2E6b3h53Bcs/8/TnTb2ezciO6MNgScD9IgOG1Fk1UC/ga7e9K4GFKEnJ0RIK&#10;OGOAdXN9VctK2RN94rGNPUslFCopQMfoKs5Dp9HIsLAOKe0O1hsZU/Q9V16eUrkZ+UOWFdzIgdIF&#10;LR0+a+y+28kIcH7jPvSL3m3nd//61k/toH/OQtzezJsVsIhz/IPhop/UoUlOezuRCmxM+THPEypg&#10;mS+BXYCnMg32AoqiBN7U/P8HzS8AAAD//wMAUEsBAi0AFAAGAAgAAAAhALaDOJL+AAAA4QEAABMA&#10;AAAAAAAAAAAAAAAAAAAAAFtDb250ZW50X1R5cGVzXS54bWxQSwECLQAUAAYACAAAACEAOP0h/9YA&#10;AACUAQAACwAAAAAAAAAAAAAAAAAvAQAAX3JlbHMvLnJlbHNQSwECLQAUAAYACAAAACEAoIF1iYAC&#10;AABdBQAADgAAAAAAAAAAAAAAAAAuAgAAZHJzL2Uyb0RvYy54bWxQSwECLQAUAAYACAAAACEAogg8&#10;QN4AAAAJAQAADwAAAAAAAAAAAAAAAADaBAAAZHJzL2Rvd25yZXYueG1sUEsFBgAAAAAEAAQA8wAA&#10;AOUFAAAAAA==&#10;" strokeweight="1pt">
            <w10:wrap type="square"/>
          </v:rect>
        </w:pict>
      </w:r>
      <w:r w:rsidRPr="00014BCD">
        <w:rPr>
          <w:rFonts w:ascii="Trebuchet MS" w:hAnsi="Trebuchet MS" w:cs="Calibri"/>
          <w:b/>
        </w:rPr>
        <w:t xml:space="preserve">Zonă: </w:t>
      </w:r>
      <w:r w:rsidRPr="00014BCD">
        <w:rPr>
          <w:rFonts w:ascii="Trebuchet MS" w:hAnsi="Trebuchet MS" w:cs="Calibri"/>
        </w:rPr>
        <w:tab/>
      </w:r>
      <w:r w:rsidRPr="00014BCD">
        <w:rPr>
          <w:rFonts w:ascii="Trebuchet MS" w:hAnsi="Trebuchet MS" w:cs="Calibri"/>
        </w:rPr>
        <w:tab/>
      </w:r>
    </w:p>
    <w:p w:rsidR="00CF3927" w:rsidRPr="00014BCD" w:rsidRDefault="00CF3927" w:rsidP="00CF3927">
      <w:pPr>
        <w:tabs>
          <w:tab w:val="left" w:pos="270"/>
          <w:tab w:val="left" w:pos="810"/>
        </w:tabs>
        <w:spacing w:after="120"/>
        <w:ind w:right="-90" w:firstLine="708"/>
        <w:jc w:val="both"/>
        <w:rPr>
          <w:rFonts w:ascii="Trebuchet MS" w:hAnsi="Trebuchet MS" w:cs="Calibri"/>
          <w:lang w:val="it-IT"/>
        </w:rPr>
      </w:pPr>
      <w:r w:rsidRPr="00113730">
        <w:rPr>
          <w:rFonts w:ascii="Trebuchet MS" w:hAnsi="Trebuchet MS" w:cs="Calibri"/>
          <w:b/>
          <w:noProof/>
        </w:rPr>
        <w:pict>
          <v:rect id="Dreptunghi 1" o:spid="_x0000_s1026" style="position:absolute;left:0;text-align:left;margin-left:72.95pt;margin-top:19.8pt;width:16.5pt;height:15.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4K5ggIAAF0FAAAOAAAAZHJzL2Uyb0RvYy54bWysVN1P2zAQf5+0/8Hy+0haURgVKapATJMQ&#10;oMHEs3Hsxprj885u0+6v39lJ04qhPUx7cXy533387sOXV9vWso3CYMBVfHJScqachNq4VcW/P99+&#10;+sxZiMLVwoJTFd+pwK8WHz9cdn6uptCArRUycuLCvPMVb2L086IIslGtCCfglSOlBmxFJBFXRY2i&#10;I++tLaZleVZ0gLVHkCoE+nvTK/ki+9dayfigdVCR2YpTbjGfmM/XdBaLSzFfofCNkUMa4h+yaIVx&#10;FHR0dSOiYGs0f7hqjUQIoOOJhLYArY1UmQOxmZRv2Dw1wqvMhYoT/Fim8P/cyvvNIzJTU++mnDnR&#10;Uo9uUPm4dqvGsEkqUOfDnHBP/hEHKdA1sd1qbNOXeLBtLupuLKraRibp57S8mM2o9JJU1LFyOks+&#10;i4OxxxC/KGhZulQcqWe5lGJzF2IP3UNSLOtYl7I9L8sMC2BNfWusTco8N+raItsI6njcZgIU7AhF&#10;knWUQaLVE8m3uLOq9/9NaapISr0PkGbx4FNIqVw8G0hYR+hkpimD0XDynqGN+2QGbDJTeUZHw4HS&#10;3yKOFjkquDgat8YBvhe5/jFG7vF79j3nRP8V6h0NAkK/IcHLW0PtuBMhPgqklaAO0prHBzq0BeoA&#10;DDfOGsBf7/1PeJpU0nLW0YpVPPxcC1Sc2a+OZvhicnqadjILp7PzKQl4rHk91rh1ew3U0wk9KF7m&#10;a8JHu79qhPaFXoNlikoq4STFrriMuBeuY7/69J5ItVxmGO2hF/HOPXmZnKeqpnF73r4I9MNMRhrm&#10;e9ivo5i/Gc0emywdLNcRtMlze6jrUG/a4Tz5w3uTHoljOaMOr+LiNwAAAP//AwBQSwMEFAAGAAgA&#10;AAAhAKdeZ37eAAAACQEAAA8AAABkcnMvZG93bnJldi54bWxMj8tOwzAQRfdI/IM1SOyoEx59hDhV&#10;haiEWIBI+QA3HuKIeBxsp03/nukKlnfm6M6Zcj25XhwwxM6TgnyWgUBqvOmoVfC5294sQcSkyeje&#10;Eyo4YYR1dXlR6sL4I33goU6t4BKKhVZgUxoKKWNj0ek48wMS7758cDpxDK00QR+53PXyNsvm0umO&#10;+ILVAz5ZbL7r0SkYwmZ4t892t53ewstrO9ad/TkpdX01bR5BJJzSHwxnfVaHip32fiQTRc/5/mHF&#10;qIK71RzEGVgsebBXsMhzkFUp/39Q/QIAAP//AwBQSwECLQAUAAYACAAAACEAtoM4kv4AAADhAQAA&#10;EwAAAAAAAAAAAAAAAAAAAAAAW0NvbnRlbnRfVHlwZXNdLnhtbFBLAQItABQABgAIAAAAIQA4/SH/&#10;1gAAAJQBAAALAAAAAAAAAAAAAAAAAC8BAABfcmVscy8ucmVsc1BLAQItABQABgAIAAAAIQAU54K5&#10;ggIAAF0FAAAOAAAAAAAAAAAAAAAAAC4CAABkcnMvZTJvRG9jLnhtbFBLAQItABQABgAIAAAAIQCn&#10;Xmd+3gAAAAkBAAAPAAAAAAAAAAAAAAAAANwEAABkcnMvZG93bnJldi54bWxQSwUGAAAAAAQABADz&#10;AAAA5wUAAAAA&#10;" strokeweight="1pt">
            <w10:wrap type="square"/>
          </v:rect>
        </w:pict>
      </w:r>
      <w:r w:rsidRPr="00014BCD">
        <w:rPr>
          <w:rFonts w:ascii="Trebuchet MS" w:hAnsi="Trebuchet MS" w:cs="Calibri"/>
        </w:rPr>
        <w:t xml:space="preserve">Urban </w:t>
      </w:r>
    </w:p>
    <w:p w:rsidR="00CF3927" w:rsidRPr="00014BCD" w:rsidRDefault="00CF3927" w:rsidP="00CF3927">
      <w:pPr>
        <w:tabs>
          <w:tab w:val="left" w:pos="270"/>
          <w:tab w:val="left" w:pos="810"/>
        </w:tabs>
        <w:spacing w:after="120"/>
        <w:ind w:right="-90" w:firstLine="708"/>
        <w:jc w:val="both"/>
        <w:rPr>
          <w:rFonts w:ascii="Trebuchet MS" w:hAnsi="Trebuchet MS" w:cs="Calibri"/>
        </w:rPr>
      </w:pPr>
      <w:r w:rsidRPr="00014BCD">
        <w:rPr>
          <w:rFonts w:ascii="Trebuchet MS" w:hAnsi="Trebuchet MS" w:cs="Calibri"/>
        </w:rPr>
        <w:t>Rural</w:t>
      </w: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 xml:space="preserve">Localizare geografică: </w:t>
      </w:r>
    </w:p>
    <w:p w:rsidR="00CF3927" w:rsidRPr="00014BCD" w:rsidRDefault="00CF3927" w:rsidP="00CF3927">
      <w:pPr>
        <w:tabs>
          <w:tab w:val="left" w:pos="270"/>
          <w:tab w:val="left" w:pos="810"/>
        </w:tabs>
        <w:spacing w:after="120"/>
        <w:ind w:right="-90" w:firstLine="708"/>
        <w:jc w:val="both"/>
        <w:rPr>
          <w:rFonts w:ascii="Trebuchet MS" w:hAnsi="Trebuchet MS" w:cs="Calibri"/>
        </w:rPr>
      </w:pPr>
      <w:r w:rsidRPr="00014BCD">
        <w:rPr>
          <w:rFonts w:ascii="Trebuchet MS" w:hAnsi="Trebuchet MS" w:cs="Calibri"/>
        </w:rPr>
        <w:t>Regiune:</w:t>
      </w:r>
      <w:r w:rsidRPr="00014BCD">
        <w:rPr>
          <w:rFonts w:ascii="Trebuchet MS" w:hAnsi="Trebuchet MS" w:cs="Calibri"/>
        </w:rPr>
        <w:tab/>
        <w:t>………………………………………..</w:t>
      </w:r>
    </w:p>
    <w:p w:rsidR="00CF3927" w:rsidRPr="00014BCD" w:rsidRDefault="00CF3927" w:rsidP="00CF3927">
      <w:pPr>
        <w:tabs>
          <w:tab w:val="left" w:pos="270"/>
          <w:tab w:val="left" w:pos="810"/>
        </w:tabs>
        <w:spacing w:after="120"/>
        <w:ind w:right="-90" w:firstLine="708"/>
        <w:jc w:val="both"/>
        <w:rPr>
          <w:rFonts w:ascii="Trebuchet MS" w:hAnsi="Trebuchet MS" w:cs="Calibri"/>
        </w:rPr>
      </w:pPr>
      <w:r w:rsidRPr="00014BCD">
        <w:rPr>
          <w:rFonts w:ascii="Trebuchet MS" w:hAnsi="Trebuchet MS" w:cs="Calibri"/>
        </w:rPr>
        <w:t>Județ:</w:t>
      </w:r>
      <w:r w:rsidRPr="00014BCD">
        <w:rPr>
          <w:rFonts w:ascii="Trebuchet MS" w:hAnsi="Trebuchet MS" w:cs="Calibri"/>
        </w:rPr>
        <w:tab/>
      </w:r>
      <w:r w:rsidRPr="00014BCD">
        <w:rPr>
          <w:rFonts w:ascii="Trebuchet MS" w:hAnsi="Trebuchet MS" w:cs="Calibri"/>
        </w:rPr>
        <w:tab/>
        <w:t>…………………………………………</w:t>
      </w:r>
    </w:p>
    <w:p w:rsidR="00CF3927" w:rsidRPr="00014BCD" w:rsidRDefault="00CF3927" w:rsidP="00CF3927">
      <w:pPr>
        <w:tabs>
          <w:tab w:val="left" w:pos="270"/>
          <w:tab w:val="left" w:pos="810"/>
        </w:tabs>
        <w:spacing w:after="120"/>
        <w:ind w:right="-90" w:firstLine="708"/>
        <w:jc w:val="both"/>
        <w:rPr>
          <w:rFonts w:ascii="Trebuchet MS" w:hAnsi="Trebuchet MS" w:cs="Calibri"/>
          <w:b/>
        </w:rPr>
      </w:pPr>
      <w:r w:rsidRPr="00014BCD">
        <w:rPr>
          <w:rFonts w:ascii="Trebuchet MS" w:hAnsi="Trebuchet MS" w:cs="Calibri"/>
        </w:rPr>
        <w:t>Unitate teritorial administrativă: ……………….</w:t>
      </w:r>
    </w:p>
    <w:p w:rsidR="00CF3927" w:rsidRPr="00014BCD" w:rsidRDefault="00CF3927" w:rsidP="00CF3927">
      <w:pPr>
        <w:tabs>
          <w:tab w:val="left" w:pos="270"/>
          <w:tab w:val="left" w:pos="810"/>
        </w:tabs>
        <w:spacing w:after="120"/>
        <w:ind w:right="-90"/>
        <w:jc w:val="both"/>
        <w:rPr>
          <w:rFonts w:ascii="Trebuchet MS" w:hAnsi="Trebuchet MS" w:cs="Calibri"/>
          <w:b/>
        </w:rPr>
      </w:pPr>
      <w:r w:rsidRPr="00113730">
        <w:rPr>
          <w:rFonts w:ascii="Trebuchet MS" w:hAnsi="Trebuchet MS" w:cs="Calibri"/>
          <w:noProof/>
        </w:rPr>
        <w:pict>
          <v:rect id="Dreptunghi 3" o:spid="_x0000_s1028" style="position:absolute;left:0;text-align:left;margin-left:87pt;margin-top:14.85pt;width:16.5pt;height:15.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pgQIAAF0FAAAOAAAAZHJzL2Uyb0RvYy54bWysVEtPGzEQvlfqf7B8L7sJBErEBkUgqkoI&#10;okLF2XjtrFWvxx07r/76jr2bTURRD1Uv3pmdb96Pq+tta9laYTDgKj46KTlTTkJt3LLi35/vPn3m&#10;LEThamHBqYrvVODXs48frjZ+qsbQgK0VMjLiwnTjK97E6KdFEWSjWhFOwCtHQg3YikgsLosaxYas&#10;t7YYl+V5sQGsPYJUIdDf207IZ9m+1krGR62DisxWnGKL+cX8vqa3mF2J6RKFb4zswxD/EEUrjCOn&#10;g6lbEQVbofnDVGskQgAdTyS0BWhtpMo5UDaj8k02T43wKudCxQl+KFP4f2blw3qBzNTUu1POnGip&#10;R7eofFy5ZWPYaSrQxocp4Z78AnsuEJmy3Wps05fyYNtc1N1QVLWNTNLPcXk5mVDpJYmoY+V4kmwW&#10;B2WPIX5R0LJEVBypZ7mUYn0fYgfdQ5Iv69iGoh1flGWGBbCmvjPWJmGeG3Vjka0FdTxuR72zIxS5&#10;to4iSGl1iWQq7qzq7H9TmiqSQu8cpFk82BRSKhfPe7vWETqpaYpgUBy9p2jjPpgem9RUntFBsU/p&#10;bx4HjewVXByUW+MA3/Nc/xg8d/h99l3OKf1XqHc0CAjdhgQv7wy1416EuBBIK0EdpDWPj/RoC9QB&#10;6CnOGsBf7/1PeJpUknK2oRWrePi5Eqg4s18dzfDl6Ows7WRmziYXY2LwWPJ6LHGr9gaopyM6KF5m&#10;MuGj3ZMaoX2hazBPXkkknCTfFZcR98xN7Faf7olU83mG0R56Ee/dk5fJeKpqGrfn7YtA389kpGF+&#10;gP06iumb0eywSdPBfBVBmzy3h7r29aYdzpPf35t0JI75jDpcxdlvAAAA//8DAFBLAwQUAAYACAAA&#10;ACEA+PGoyt4AAAAJAQAADwAAAGRycy9kb3ducmV2LnhtbEyPwU7DMBBE70j8g7VI3KjTCDWQxqkq&#10;RCXEAUTKB7jxNo6I18F22vTvWU5wnNnR7JtqM7tBnDDE3pOC5SIDgdR601On4HO/u3sAEZMmowdP&#10;qOCCETb19VWlS+PP9IGnJnWCSyiWWoFNaSyljK1Fp+PCj0h8O/rgdGIZOmmCPnO5G2SeZSvpdE/8&#10;weoRnyy2X83kFIxhO77bZ7vfzW/h5bWbmt5+X5S6vZm3axAJ5/QXhl98RoeamQ5+IhPFwLq45y1J&#10;Qf5YgOBAnhVsHBSsljnIupL/F9Q/AAAA//8DAFBLAQItABQABgAIAAAAIQC2gziS/gAAAOEBAAAT&#10;AAAAAAAAAAAAAAAAAAAAAABbQ29udGVudF9UeXBlc10ueG1sUEsBAi0AFAAGAAgAAAAhADj9If/W&#10;AAAAlAEAAAsAAAAAAAAAAAAAAAAALwEAAF9yZWxzLy5yZWxzUEsBAi0AFAAGAAgAAAAhAP+2cWmB&#10;AgAAXQUAAA4AAAAAAAAAAAAAAAAALgIAAGRycy9lMm9Eb2MueG1sUEsBAi0AFAAGAAgAAAAhAPjx&#10;qMreAAAACQEAAA8AAAAAAAAAAAAAAAAA2wQAAGRycy9kb3ducmV2LnhtbFBLBQYAAAAABAAEAPMA&#10;AADmBQAAAAA=&#10;" strokeweight="1pt">
            <w10:wrap type="square"/>
          </v:rect>
        </w:pict>
      </w:r>
      <w:r w:rsidRPr="00014BCD">
        <w:rPr>
          <w:rFonts w:ascii="Trebuchet MS" w:hAnsi="Trebuchet MS" w:cs="Calibri"/>
          <w:b/>
        </w:rPr>
        <w:t>Gen:</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4" o:spid="_x0000_s1029" style="position:absolute;left:0;text-align:left;margin-left:87pt;margin-top:18.75pt;width:16.5pt;height:15.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2ugQIAAF0FAAAOAAAAZHJzL2Uyb0RvYy54bWysVN1P2zAQf5+0/8Hy+0hatTAqUlSBmCYh&#10;QCsTz8axW2uOzzu7Tbu/fmcnTSuG9jDtxbnL/e774+p611i2VRgMuIqPzkrOlJNQG7eq+Pfnu0+f&#10;OQtRuFpYcKriexX49fzjh6vWz9QY1mBrhYyMuDBrfcXXMfpZUQS5Vo0IZ+CVI6EGbEQkFldFjaIl&#10;640txmV5XrSAtUeQKgT6e9sJ+Tzb11rJ+Kh1UJHZilNsMb+Y39f0FvMrMVuh8Gsj+zDEP0TRCOPI&#10;6WDqVkTBNmj+MNUYiRBAxzMJTQFaG6lyDpTNqHyTzXItvMq5UHGCH8oU/p9Z+bB9QmZq6t2EMyca&#10;6tEtKh83brU2bJIK1PowI9zSP2HPBSJTtjuNTfpSHmyXi7ofiqp2kUn6OS4vp1MqvSQRdawcT5PN&#10;4qjsMcQvChqWiIoj9SyXUmzvQ+ygB0jyZR1rKdrxRVlmWABr6jtjbRLmuVE3FtlWUMfjbtQ7O0GR&#10;a+sogpRWl0im4t6qzv43pakiKfTOQZrFo00hpXLxvLdrHaGTmqYIBsXRe4o2HoLpsUlN5RkdFPuU&#10;/uZx0MhewcVBuTEO8D3P9Y/Bc4c/ZN/lnNJ/hXpPg4DQbUjw8s5QO+5FiE8CaSWog7Tm8ZEebYE6&#10;AD3F2Rrw13v/E54mlaSctbRiFQ8/NwIVZ/aroxm+HE0maSczM5lejInBU8nrqcRtmhugno7ooHiZ&#10;yYSP9kBqhOaFrsEieSWRcJJ8V1xGPDA3sVt9uidSLRYZRnvoRbx3Sy+T8VTVNG7PuxeBvp/JSMP8&#10;AId1FLM3o9lhk6aDxSaCNnluj3Xt6007nCe/vzfpSJzyGXW8ivPfAAAA//8DAFBLAwQUAAYACAAA&#10;ACEAjKC7N94AAAAJAQAADwAAAGRycy9kb3ducmV2LnhtbEyPwU7DMBBE70j8g7VI3KhNgaYNcaoK&#10;UQlxKCLlA9zYxBHx2thOm/49ywmOMzuafVOtJzewo4mp9yjhdiaAGWy97rGT8LHf3iyBpaxQq8Gj&#10;kXA2Cdb15UWlSu1P+G6OTe4YlWAqlQSbcyg5T601TqWZDwbp9umjU5lk7LiO6kTlbuBzIRbcqR7p&#10;g1XBPFnTfjWjkxDiJrzZZ7vfTrv48tqNTW+/z1JeX02bR2DZTPkvDL/4hA41MR38iDqxgXRxT1uy&#10;hLviARgF5qIg4yBhsRLA64r/X1D/AAAA//8DAFBLAQItABQABgAIAAAAIQC2gziS/gAAAOEBAAAT&#10;AAAAAAAAAAAAAAAAAAAAAABbQ29udGVudF9UeXBlc10ueG1sUEsBAi0AFAAGAAgAAAAhADj9If/W&#10;AAAAlAEAAAsAAAAAAAAAAAAAAAAALwEAAF9yZWxzLy5yZWxzUEsBAi0AFAAGAAgAAAAhAMRbHa6B&#10;AgAAXQUAAA4AAAAAAAAAAAAAAAAALgIAAGRycy9lMm9Eb2MueG1sUEsBAi0AFAAGAAgAAAAhAIyg&#10;uzfeAAAACQEAAA8AAAAAAAAAAAAAAAAA2wQAAGRycy9kb3ducmV2LnhtbFBLBQYAAAAABAAEAPMA&#10;AADmBQAAAAA=&#10;" strokeweight="1pt">
            <w10:wrap type="square"/>
          </v:rect>
        </w:pict>
      </w:r>
      <w:r w:rsidRPr="00014BCD">
        <w:rPr>
          <w:rFonts w:ascii="Trebuchet MS" w:hAnsi="Trebuchet MS" w:cs="Calibri"/>
        </w:rPr>
        <w:tab/>
        <w:t>Masculin</w: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lastRenderedPageBreak/>
        <w:tab/>
        <w:t>Feminin</w:t>
      </w:r>
    </w:p>
    <w:p w:rsidR="00CF3927" w:rsidRPr="00014BCD" w:rsidRDefault="00CF3927" w:rsidP="00CF3927">
      <w:pPr>
        <w:tabs>
          <w:tab w:val="left" w:pos="270"/>
          <w:tab w:val="left" w:pos="810"/>
        </w:tabs>
        <w:spacing w:after="120"/>
        <w:ind w:right="-90"/>
        <w:jc w:val="both"/>
        <w:rPr>
          <w:rFonts w:ascii="Trebuchet MS" w:hAnsi="Trebuchet MS" w:cs="Calibri"/>
          <w:b/>
        </w:rPr>
      </w:pPr>
      <w:r w:rsidRPr="00113730">
        <w:rPr>
          <w:rFonts w:ascii="Trebuchet MS" w:hAnsi="Trebuchet MS" w:cs="Calibri"/>
          <w:noProof/>
        </w:rPr>
        <w:pict>
          <v:rect id="Dreptunghi 5" o:spid="_x0000_s1030" style="position:absolute;left:0;text-align:left;margin-left:250.5pt;margin-top:15.8pt;width:16.5pt;height:15.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2NhAIAAFwFAAAOAAAAZHJzL2Uyb0RvYy54bWysVMFu2zAMvQ/YPwi6r3aCpl2DOkXQosOA&#10;oi3WDj2rshQLk0WNUuJkXz9KdpygK3YYdrFF8ZEUyUdeXm1byzYKgwFX8clJyZlyEmrjVhX//nz7&#10;6TNnIQpXCwtOVXynAr9afPxw2fm5mkIDtlbIyIkL885XvInRz4siyEa1IpyAV46UGrAVkURcFTWK&#10;jry3tpiW5VnRAdYeQaoQ6PamV/JF9q+1kvFB66AisxWnt8X8xfx9Td9icSnmKxS+MXJ4hviHV7TC&#10;OAo6uroRUbA1mj9ctUYiBNDxREJbgNZGqpwDZTMp32Tz1Aivci5UnODHMoX/51bebx6RmbriM86c&#10;aKlFN6h8XLtVY9gs1afzYU6wJ/+IgxTomJLdamzTn9Jg21zT3VhTtY1M0uW0vJjNqPKSVNSwcpp9&#10;FgdjjyF+UdCydKg4UstyJcXmLkQKSNA9JMWyjnVEtOl5WWZYAGvqW2NtUmbaqGuLbCOo4XE7SQmQ&#10;hyMUSdbRZUqrTySf4s6q3v83pakg6el9gETFg08hpXLxbPBrHaGTmaYXjIaT9wxt3D9mwCYzlSk6&#10;Gg4p/S3iaJGjgoujcWsc4HuR6x9j5B6/z77POaX/CvWOeIDQD0jw8tZQO+5EiI8CaSKogzTl8YE+&#10;2gJ1AIYTZw3gr/fuE56ISlrOOpqwioefa4GKM/vVEYUvJqenaSSzcDo7n5KAx5rXY41bt9dAPZ3Q&#10;PvEyHxM+2v1RI7QvtAyWKSqphJMUu+Iy4l64jv3k0zqRarnMMBpDL+Kde/IyOU9VTXR73r4I9AMn&#10;I5H5HvbTKOZvqNljk6WD5TqCNpm3h7oO9aYRzmQc1k3aEcdyRh2W4uI3AAAA//8DAFBLAwQUAAYA&#10;CAAAACEAdSxf794AAAAJAQAADwAAAGRycy9kb3ducmV2LnhtbEyPwU7DMBBE70j8g7VI3KgTQiMU&#10;4lQVohLiACLlA9x4iSPidbCdNv17lhMcZ2c0+6beLG4URwxx8KQgX2UgkDpvBuoVfOx3N/cgYtJk&#10;9OgJFZwxwqa5vKh1ZfyJ3vHYpl5wCcVKK7ApTZWUsbPodFz5CYm9Tx+cTixDL03QJy53o7zNslI6&#10;PRB/sHrCR4vdVzs7BVPYTm/2ye53y2t4funndrDfZ6Wur5btA4iES/oLwy8+o0PDTAc/k4liVLDO&#10;ct6SFBR5CYID6+KODwcFZZGDbGr5f0HzAwAA//8DAFBLAQItABQABgAIAAAAIQC2gziS/gAAAOEB&#10;AAATAAAAAAAAAAAAAAAAAAAAAABbQ29udGVudF9UeXBlc10ueG1sUEsBAi0AFAAGAAgAAAAhADj9&#10;If/WAAAAlAEAAAsAAAAAAAAAAAAAAAAALwEAAF9yZWxzLy5yZWxzUEsBAi0AFAAGAAgAAAAhAMjM&#10;PY2EAgAAXAUAAA4AAAAAAAAAAAAAAAAALgIAAGRycy9lMm9Eb2MueG1sUEsBAi0AFAAGAAgAAAAh&#10;AHUsX+/eAAAACQEAAA8AAAAAAAAAAAAAAAAA3gQAAGRycy9kb3ducmV2LnhtbFBLBQYAAAAABAAE&#10;APMAAADpBQAAAAA=&#10;" strokeweight="1pt">
            <w10:wrap type="square"/>
          </v:rect>
        </w:pict>
      </w:r>
      <w:r w:rsidRPr="00014BCD">
        <w:rPr>
          <w:rFonts w:ascii="Trebuchet MS" w:hAnsi="Trebuchet MS" w:cs="Calibri"/>
          <w:b/>
        </w:rPr>
        <w:t xml:space="preserve">Vârsta: </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6" o:spid="_x0000_s1031" style="position:absolute;left:0;text-align:left;margin-left:251.15pt;margin-top:18.55pt;width:16.5pt;height:15.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5+gAIAAF0FAAAOAAAAZHJzL2Uyb0RvYy54bWysVN1P2zAQf5+0/8Hy+0haURgVKapATJMQ&#10;oMHEs3Hsxprj885u0+6v39lJ04qhPUx7ce5yv/v+uLzatpZtFAYDruKTk5Iz5STUxq0q/v359tNn&#10;zkIUrhYWnKr4TgV+tfj44bLzczWFBmytkJERF+adr3gTo58XRZCNakU4Aa8cCTVgKyKxuCpqFB1Z&#10;b20xLcuzogOsPYJUIdDfm17IF9m+1krGB62DisxWnGKL+cX8vqa3WFyK+QqFb4wcwhD/EEUrjCOn&#10;o6kbEQVbo/nDVGskQgAdTyS0BWhtpMo5UDaT8k02T43wKudCxQl+LFP4f2bl/eYRmampdzPOnGip&#10;RzeofFy7VWPYWSpQ58OccE/+EQcuEJmy3Wps05fyYNtc1N1YVLWNTNLPaXkxm1HpJYmoY+V0lmwW&#10;B2WPIX5R0LJEVBypZ7mUYnMXYg/dQ5Iv61hH0U7PyzLDAlhT3xprkzDPjbq2yDaCOh63k8HZEYpc&#10;W0cRpLT6RDIVd1b19r8pTRVJofcO0iwebAoplYu5MNkSoZOapghGxcl7ijbugxmwSU3lGR0Vh5T+&#10;5nHUyF7BxVG5NQ7wPc/1j9Fzj99n3+ec0n+FekeDgNBvSPDy1lA77kSIjwJpJaiDtObxgR5tgToA&#10;A8VZA/jrvf8JT5NKUs46WrGKh59rgYoz+9XRDF9MTk/TTmbmdHY+JQaPJa/HErdur4F6OqGD4mUm&#10;Ez7aPakR2he6BsvklUTCSfJdcRlxz1zHfvXpnki1XGYY7aEX8c49eZmMp6qmcXvevgj0w0xGGuZ7&#10;2K+jmL8ZzR6bNB0s1xG0yXN7qOtQb9rhPPnDvUlH4pjPqMNVXPwGAAD//wMAUEsDBBQABgAIAAAA&#10;IQACh/OM3wAAAAkBAAAPAAAAZHJzL2Rvd25yZXYueG1sTI9BTsMwEEX3SNzBGiR21GmjhCrEqSpE&#10;JcSiiJQDuPEQR8RjYzttevuaFSxn5unP+/VmNiM7oQ+DJQHLRQYMqbNqoF7A52H3sAYWoiQlR0so&#10;4IIBNs3tTS0rZc/0gac29iyFUKikAB2jqzgPnUYjw8I6pHT7st7ImEbfc+XlOYWbka+yrORGDpQ+&#10;aOnwWWP33U5GgPNb965f9GE37/3rWz+1g/65CHF/N2+fgEWc4x8Mv/pJHZrkdLQTqcBGAUW2yhMq&#10;IH9cAktAkRdpcRRQrkvgTc3/N2iuAAAA//8DAFBLAQItABQABgAIAAAAIQC2gziS/gAAAOEBAAAT&#10;AAAAAAAAAAAAAAAAAAAAAABbQ29udGVudF9UeXBlc10ueG1sUEsBAi0AFAAGAAgAAAAhADj9If/W&#10;AAAAlAEAAAsAAAAAAAAAAAAAAAAALwEAAF9yZWxzLy5yZWxzUEsBAi0AFAAGAAgAAAAhAC8K7n6A&#10;AgAAXQUAAA4AAAAAAAAAAAAAAAAALgIAAGRycy9lMm9Eb2MueG1sUEsBAi0AFAAGAAgAAAAhAAKH&#10;84zfAAAACQEAAA8AAAAAAAAAAAAAAAAA2gQAAGRycy9kb3ducmV2LnhtbFBLBQYAAAAABAAEAPMA&#10;AADmBQAAAAA=&#10;" strokeweight="1pt">
            <w10:wrap type="square"/>
          </v:rect>
        </w:pict>
      </w:r>
      <w:r w:rsidRPr="00014BCD">
        <w:rPr>
          <w:rFonts w:ascii="Trebuchet MS" w:hAnsi="Trebuchet MS" w:cs="Calibri"/>
        </w:rPr>
        <w:t>Persoană cu vârsta sub 25 ani</w: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Persoană cu vârsta cuprinsă între 25 și 54 ani</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7" o:spid="_x0000_s1032" style="position:absolute;left:0;text-align:left;margin-left:252pt;margin-top:1.6pt;width:16.5pt;height:15.7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gbgQIAAFwFAAAOAAAAZHJzL2Uyb0RvYy54bWysVN9P2zAQfp+0/8Hy+0haUToqUlSBmCYh&#10;QCsTz8axW2uOzzu7Tbu/fmcnTSuG9jDtxbFz3/3+7q6ud41lW4XBgKv46KzkTDkJtXGrin9/vvv0&#10;mbMQhauFBacqvleBX88/frhq/UyNYQ22VsjIiAuz1ld8HaOfFUWQa9WIcAZeORJqwEZEeuKqqFG0&#10;ZL2xxbgsL4oWsPYIUoVAf287IZ9n+1orGR+1DioyW3GKLeYT8/mazmJ+JWYrFH5tZB+G+IcoGmEc&#10;OR1M3Yoo2AbNH6YaIxEC6HgmoSlAayNVzoGyGZVvslmuhVc5FypO8EOZwv8zKx+2T8hMXfEpZ040&#10;1KJbVD5u3Gpt2DTVp/VhRrClf8L+Feiakt1pbNKX0mC7XNP9UFO1i0zSz3F5OZlQ5SWJqGHleJJs&#10;FkdljyF+UdCwdKk4UstyJcX2PsQOeoAkX9axlog2npZlhgWwpr4z1iZhpo26sci2ghoed6Pe2QmK&#10;XFtHEaS0ukTyLe6t6ux/U5oKkkLvHCQqHm0KKZWLF71d6wid1DRFMCiO3lO08RBMj01qKlN0UOxT&#10;+pvHQSN7BRcH5cY4wPc81z8Gzx3+kH2Xc0r/Feo98QChG5Dg5Z2hdtyLEJ8E0kRQB2nK4yMd2gJ1&#10;APobZ2vAX+/9T3giKkk5a2nCKh5+bgQqzuxXRxS+HJ2fp5HMj/PJdEwPPJW8nkrcprkB6umI9omX&#10;+Zrw0R6uGqF5oWWwSF5JJJwk3xWXEQ+Pm9hNPq0TqRaLDKMx9CLeu6WXyXiqaqLb8+5FoO85GYnM&#10;D3CYRjF7Q80OmzQdLDYRtMm8Pda1rzeNcGZ+v27Sjjh9Z9RxKc5/AwAA//8DAFBLAwQUAAYACAAA&#10;ACEAu8HIDN0AAAAIAQAADwAAAGRycy9kb3ducmV2LnhtbEyPy07DMBBF90j8gzVI7KhDHxSFOFWF&#10;qIRYgEj5ADce4oh4bGynTf+eYQXLozu6c261mdwgjhhT70nB7awAgdR601On4GO/u7kHkbImowdP&#10;qOCMCTb15UWlS+NP9I7HJneCSyiVWoHNOZRSptai02nmAxJnnz46nRljJ03UJy53g5wXxZ10uif+&#10;YHXAR4vtVzM6BSFuw5t9svvd9BqfX7qx6e33Wanrq2n7ACLjlP+O4Vef1aFmp4MfySQxKFgVS96S&#10;FSzmIDhfLdbMB+blGmRdyf8D6h8AAAD//wMAUEsBAi0AFAAGAAgAAAAhALaDOJL+AAAA4QEAABMA&#10;AAAAAAAAAAAAAAAAAAAAAFtDb250ZW50X1R5cGVzXS54bWxQSwECLQAUAAYACAAAACEAOP0h/9YA&#10;AACUAQAACwAAAAAAAAAAAAAAAAAvAQAAX3JlbHMvLnJlbHNQSwECLQAUAAYACAAAACEAL4pIG4EC&#10;AABcBQAADgAAAAAAAAAAAAAAAAAuAgAAZHJzL2Uyb0RvYy54bWxQSwECLQAUAAYACAAAACEAu8HI&#10;DN0AAAAIAQAADwAAAAAAAAAAAAAAAADbBAAAZHJzL2Rvd25yZXYueG1sUEsFBgAAAAAEAAQA8wAA&#10;AOUFAAAAAA==&#10;" strokeweight="1pt">
            <w10:wrap type="square"/>
          </v:rect>
        </w:pict>
      </w:r>
      <w:r w:rsidRPr="00014BCD">
        <w:rPr>
          <w:rFonts w:ascii="Trebuchet MS" w:hAnsi="Trebuchet MS" w:cs="Calibri"/>
        </w:rPr>
        <w:t>Persoană cu vârsta peste 54 de ani</w:t>
      </w:r>
    </w:p>
    <w:p w:rsidR="00CF3927" w:rsidRPr="00014BCD" w:rsidRDefault="00CF3927" w:rsidP="00CF3927">
      <w:pPr>
        <w:tabs>
          <w:tab w:val="left" w:pos="270"/>
          <w:tab w:val="left" w:pos="810"/>
        </w:tabs>
        <w:spacing w:after="120"/>
        <w:ind w:right="-90"/>
        <w:jc w:val="both"/>
        <w:rPr>
          <w:rFonts w:ascii="Trebuchet MS" w:hAnsi="Trebuchet MS" w:cs="Calibri"/>
          <w:b/>
        </w:rPr>
      </w:pP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Categoria de Grup Țintă din care face parte:                ………………….</w:t>
      </w:r>
    </w:p>
    <w:p w:rsidR="00CF3927" w:rsidRPr="00014BCD" w:rsidRDefault="00CF3927" w:rsidP="00CF3927">
      <w:pPr>
        <w:tabs>
          <w:tab w:val="left" w:pos="270"/>
          <w:tab w:val="left" w:pos="810"/>
        </w:tabs>
        <w:spacing w:after="120"/>
        <w:ind w:right="-90"/>
        <w:jc w:val="both"/>
        <w:rPr>
          <w:rFonts w:ascii="Trebuchet MS" w:hAnsi="Trebuchet MS" w:cs="Calibri"/>
          <w:b/>
        </w:rPr>
      </w:pPr>
      <w:r w:rsidRPr="00113730">
        <w:rPr>
          <w:rFonts w:ascii="Trebuchet MS" w:hAnsi="Trebuchet MS" w:cs="Calibri"/>
          <w:noProof/>
        </w:rPr>
        <w:pict>
          <v:rect id="Dreptunghi 8" o:spid="_x0000_s1033" style="position:absolute;left:0;text-align:left;margin-left:376.5pt;margin-top:16.3pt;width:16.5pt;height:15.7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LogQIAAFwFAAAOAAAAZHJzL2Uyb0RvYy54bWysVN9P2zAQfp+0/8Hy+0haURgVKapATJMQ&#10;oMHEs3Hsxprj885u0+6v39lJ04qhPUx7cezcd7+/u8urbWvZRmEw4Co+OSk5U05Cbdyq4t+fbz99&#10;5ixE4WphwamK71TgV4uPHy47P1dTaMDWChkZcWHe+Yo3Mfp5UQTZqFaEE/DKkVADtiLSE1dFjaIj&#10;660tpmV5VnSAtUeQKgT6e9ML+SLb11rJ+KB1UJHZilNsMZ+Yz9d0FotLMV+h8I2RQxjiH6JohXHk&#10;dDR1I6JgazR/mGqNRAig44mEtgCtjVQ5B8pmUr7J5qkRXuVcqDjBj2UK/8+svN88IjN1xalRTrTU&#10;ohtUPq7dqjHsc6pP58OcYE/+EYdXoGtKdquxTV9Kg21zTXdjTdU2Mkk/p+XFbEaVlySihpXTWbJZ&#10;HJQ9hvhFQcvSpeJILcuVFJu7EHvoHpJ8Wcc6Itr0vCwzLIA19a2xNgkzbdS1RbYR1PC4nQzOjlDk&#10;2jqKIKXVJ5JvcWdVb/+b0lSQFHrvIFHxYFNIqVw8G+xaR+ikpimCUXHynqKN+2AGbFJTmaKj4pDS&#10;3zyOGtkruDgqt8YBvue5/jF67vH77PucU/qvUO+IBwj9gAQvbw21406E+CiQJoI6SFMeH+jQFqgD&#10;MNw4awB/vfc/4YmoJOWsowmrePi5Fqg4s18dUfhicnqaRjI/TmfnU3rgseT1WOLW7TVQTye0T7zM&#10;14SPdn/VCO0LLYNl8koi4ST5rriMuH9cx37yaZ1ItVxmGI2hF/HOPXmZjKeqJro9b18E+oGTkch8&#10;D/tpFPM31OyxSdPBch1Bm8zbQ12HetMIZ+YP6ybtiON3Rh2W4uI3AAAA//8DAFBLAwQUAAYACAAA&#10;ACEA75Q1Md8AAAAJAQAADwAAAGRycy9kb3ducmV2LnhtbEyPwU7DMBBE70j8g7VI3KjTFtIqZFNV&#10;iEqIA4iUD3DjJY6I18F22vTvMSd6nJ3R7JtyM9leHMmHzjHCfJaBIG6c7rhF+Nzv7tYgQlSsVe+Y&#10;EM4UYFNdX5Wq0O7EH3SsYytSCYdCIZgYh0LK0BiyKszcQJy8L+etikn6VmqvTqnc9nKRZbm0quP0&#10;waiBngw13/VoEQa/Hd7Ns9nvpjf/8tqOdWd+zoi3N9P2EUSkKf6H4Q8/oUOVmA5uZB1Ej7B6WKYt&#10;EWG5yEGkwGqdp8MBIb+fg6xKebmg+gUAAP//AwBQSwECLQAUAAYACAAAACEAtoM4kv4AAADhAQAA&#10;EwAAAAAAAAAAAAAAAAAAAAAAW0NvbnRlbnRfVHlwZXNdLnhtbFBLAQItABQABgAIAAAAIQA4/SH/&#10;1gAAAJQBAAALAAAAAAAAAAAAAAAAAC8BAABfcmVscy8ucmVsc1BLAQItABQABgAIAAAAIQBLdmLo&#10;gQIAAFwFAAAOAAAAAAAAAAAAAAAAAC4CAABkcnMvZTJvRG9jLnhtbFBLAQItABQABgAIAAAAIQDv&#10;lDUx3wAAAAkBAAAPAAAAAAAAAAAAAAAAANsEAABkcnMvZG93bnJldi54bWxQSwUGAAAAAAQABADz&#10;AAAA5wUAAAAA&#10;" strokeweight="1pt">
            <w10:wrap type="square"/>
          </v:rect>
        </w:pict>
      </w:r>
      <w:r w:rsidRPr="00014BCD">
        <w:rPr>
          <w:rFonts w:ascii="Trebuchet MS" w:hAnsi="Trebuchet MS" w:cs="Calibri"/>
          <w:b/>
        </w:rPr>
        <w:t xml:space="preserve">Situația pe piața forței de muncă persoană ocupată </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9" o:spid="_x0000_s1034" style="position:absolute;left:0;text-align:left;margin-left:376.5pt;margin-top:16.05pt;width:16.5pt;height:15.7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1MgQIAAF0FAAAOAAAAZHJzL2Uyb0RvYy54bWysVN1P2zAQf5+0/8Hy+0haURgVKapATJMQ&#10;oMHEs3Hsxprj885u0+6v39lJ04qhPUx7ce5yv/v+uLzatpZtFAYDruKTk5Iz5STUxq0q/v359tNn&#10;zkIUrhYWnKr4TgV+tfj44bLzczWFBmytkJERF+adr3gTo58XRZCNakU4Aa8cCTVgKyKxuCpqFB1Z&#10;b20xLcuzogOsPYJUIdDfm17IF9m+1krGB62DisxWnGKL+cX8vqa3WFyK+QqFb4wcwhD/EEUrjCOn&#10;o6kbEQVbo/nDVGskQgAdTyS0BWhtpMo5UDaT8k02T43wKudCxQl+LFP4f2bl/eYRmampd2ecOdFS&#10;j25Q+bh2q8awi1Sgzoc54Z78Iw5cIDJlu9XYpi/lwba5qLuxqGobmaSf0/JiNqPSSxJRx8rpLNks&#10;DsoeQ/yioGWJqDhSz3IpxeYuxB66hyRf1rGOop2el2WGBbCmvjXWJmGeG3VtkW0EdTxuJ4OzIxS5&#10;to4iSGn1iWQq7qzq7X9TmiqSQu8dpFk82BRSKhfPBrvWETqpaYpgVJy8p2jjPpgBm9RUntFRcUjp&#10;bx5HjewVXByVW+MA3/Nc/xg99/h99n3OKf1XqHc0CAj9hgQvbw21406E+CiQVoI6SGseH+jRFqgD&#10;MFCcNYC/3vuf8DSpJOWsoxWrePi5Fqg4s18dzfDF5PQ07WRmTmfnU2LwWPJ6LHHr9hqopxM6KF5m&#10;MuGj3ZMaoX2ha7BMXkkknCTfFZcR98x17Fef7olUy2WG0R56Ee/ck5fJeKpqGrfn7YtAP8xkpGG+&#10;h/06ivmb0eyxSdPBch1Bmzy3h7oO9aYdzpM/3Jt0JI75jDpcxcVvAAAA//8DAFBLAwQUAAYACAAA&#10;ACEAXpr/xt8AAAAJAQAADwAAAGRycy9kb3ducmV2LnhtbEyPwU7DMBBE70j8g7VI3KjTRqRVyKaq&#10;EJUQBxApH+DGSxwRr4PttOnfY05wnJ3R7JtqO9tBnMiH3jHCcpGBIG6d7rlD+Djs7zYgQlSs1eCY&#10;EC4UYFtfX1Wq1O7M73RqYidSCYdSIZgYx1LK0BqyKizcSJy8T+etikn6TmqvzqncDnKVZYW0quf0&#10;waiRHg21X81kEUa/G9/Mkzns51f//NJNTW++L4i3N/PuAUSkOf6F4Rc/oUOdmI5uYh3EgLC+z9OW&#10;iJCvliBSYL0p0uGIUOQFyLqS/xfUPwAAAP//AwBQSwECLQAUAAYACAAAACEAtoM4kv4AAADhAQAA&#10;EwAAAAAAAAAAAAAAAAAAAAAAW0NvbnRlbnRfVHlwZXNdLnhtbFBLAQItABQABgAIAAAAIQA4/SH/&#10;1gAAAJQBAAALAAAAAAAAAAAAAAAAAC8BAABfcmVscy8ucmVsc1BLAQItABQABgAIAAAAIQA6rK1M&#10;gQIAAF0FAAAOAAAAAAAAAAAAAAAAAC4CAABkcnMvZTJvRG9jLnhtbFBLAQItABQABgAIAAAAIQBe&#10;mv/G3wAAAAkBAAAPAAAAAAAAAAAAAAAAANsEAABkcnMvZG93bnJldi54bWxQSwUGAAAAAAQABADz&#10;AAAA5wUAAAAA&#10;" strokeweight="1pt">
            <w10:wrap type="square"/>
          </v:rect>
        </w:pict>
      </w:r>
      <w:r w:rsidRPr="00014BCD">
        <w:rPr>
          <w:rFonts w:ascii="Trebuchet MS" w:hAnsi="Trebuchet MS" w:cs="Calibri"/>
        </w:rPr>
        <w:t>Angajat</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10" o:spid="_x0000_s1035" style="position:absolute;left:0;text-align:left;margin-left:376.5pt;margin-top:17.55pt;width:16.5pt;height:15.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d1IbQIAAAAFAAAOAAAAZHJzL2Uyb0RvYy54bWysVE1v2zAMvQ/YfxB0X+0EzboGdYqgQYYB&#10;RVegHXpWZSkWoK9JSpzs1+9Jdtv04zQsB4UUKZLvkfTF5d5oshMhKmcbOjmpKRGWu1bZTUN/3a+/&#10;fKMkJmZbpp0VDT2ISC8Xnz9d9H4upq5zuhWBIIiN8943tEvJz6sq8k4YFk+cFxZG6YJhCWrYVG1g&#10;PaIbXU3r+mvVu9D64LiIEberwUgXJb6UgqefUkaRiG4oakvlDOV8zGe1uGDzTWC+U3wsg/1DFYYp&#10;i6TPoVYsMbIN6l0oo3hw0cl0wp2pnJSKi4IBaCb1GzR3HfOiYAE50T/TFP9fWH6zuw1Etegd6LHM&#10;oEerIHza2k2nCC7BUO/jHI53/jaMWoSY4e5lMPkfQMi+sHp4ZlXsE+G4nNbnsxmCc5jQsno6yzGr&#10;l8c+xPRdOEOy0NCAphUu2e46psH1ySXnik6rdq20LsohXulAdgz9xVi0rqdEs5hw2dB1+Y3ZXj3T&#10;lvSAPD2rc2EMgyc1SxCNBxXRbihheoOJ5imUWl69ju+S3gPsUWKgxO+jxBnIisVuqLhEHd20zXhE&#10;mdkRd+Z9YDpLj649oFfBDUMcPV8rRLsG2lsWMLWAgk1MP3FI7YDPjRIlnQt/PrrP/hgmWCnpsQXA&#10;/nvLggCWHxZjdj45PUXYVJTT2dkUSji2PB5b7NZcOTRigp33vIjZP+knUQZnHrCwy5wVJmY5cg8s&#10;j8pVGrYTK8/FclncsCqepWt753kOnnnKPN7vH1jw49QkdODGPW0Mm78ZnsE3v7RuuU1OqjJZL7xi&#10;IrOCNSuzOX4S8h4f68Xr5cO1+AsAAP//AwBQSwMEFAAGAAgAAAAhAFKkClrfAAAACQEAAA8AAABk&#10;cnMvZG93bnJldi54bWxMj81OwzAQhO9IvIO1SNyoU6qmJWRTISQkhMSB8HN24yWOGq+j2ElNnx5z&#10;osfZGc1+U+6i7cVMo+8cIywXGQjixumOW4SP96ebLQgfFGvVOyaEH/Kwqy4vSlVod+Q3muvQilTC&#10;vlAIJoShkNI3hqzyCzcQJ+/bjVaFJMdW6lEdU7nt5W2W5dKqjtMHowZ6NNQc6skivPjTNDfav0YT&#10;zfPd51d2qvmAeH0VH+5BBIrhPwx/+AkdqsS0dxNrL3qEzXqVtgSE1XoJIgU22zwd9gh5noOsSnm+&#10;oPoFAAD//wMAUEsBAi0AFAAGAAgAAAAhALaDOJL+AAAA4QEAABMAAAAAAAAAAAAAAAAAAAAAAFtD&#10;b250ZW50X1R5cGVzXS54bWxQSwECLQAUAAYACAAAACEAOP0h/9YAAACUAQAACwAAAAAAAAAAAAAA&#10;AAAvAQAAX3JlbHMvLnJlbHNQSwECLQAUAAYACAAAACEAe/HdSG0CAAAABQAADgAAAAAAAAAAAAAA&#10;AAAuAgAAZHJzL2Uyb0RvYy54bWxQSwECLQAUAAYACAAAACEAUqQKWt8AAAAJAQAADwAAAAAAAAAA&#10;AAAAAADHBAAAZHJzL2Rvd25yZXYueG1sUEsFBgAAAAAEAAQA8wAAANMFAAAAAA==&#10;" fillcolor="window" strokecolor="windowText" strokeweight="1pt">
            <w10:wrap type="square"/>
          </v:rect>
        </w:pict>
      </w:r>
      <w:r w:rsidRPr="00014BCD">
        <w:rPr>
          <w:rFonts w:ascii="Trebuchet MS" w:hAnsi="Trebuchet MS" w:cs="Calibri"/>
        </w:rPr>
        <w:t>Angajat pe cont propriu</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12" o:spid="_x0000_s1036" style="position:absolute;left:0;text-align:left;margin-left:376.5pt;margin-top:17.5pt;width:16.5pt;height:15.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P/bwIAAAAFAAAOAAAAZHJzL2Uyb0RvYy54bWysVE1v2zAMvQ/YfxB0X+0YzboGdYqgQYYB&#10;RVsgLXpWZSkWIEuapMTJfv2eZLdNP07DclBIkSL5HklfXO47TXbCB2VNTScnJSXCcNsos6npw/3q&#10;2w9KQmSmYdoaUdODCPRy/vXLRe9morKt1Y3wBEFMmPWupm2MblYUgbeiY+HEOmFglNZ3LEL1m6Lx&#10;rEf0ThdVWX4veusb5y0XIeB2ORjpPMeXUvB4K2UQkeiaoraYT5/Pp3QW8ws223jmWsXHMtg/VNEx&#10;ZZD0JdSSRUa2Xn0I1SnubbAynnDbFVZKxUXGADST8h2adcucyFhATnAvNIX/F5bf7O48UQ16d0aJ&#10;YR16tPTCxa3ZtIpMqsRQ78IMjmt350ctQExw99J36R9AyD6zenhhVewj4bisyvPpFNxzmNCyspqm&#10;mMXrY+dD/ClsR5JQU4+mZS7Z7jrEwfXZJeUKVqtmpbTOyiFcaU92DP3FWDS2p0SzEHFZ01X+jdne&#10;PNOG9IBcnZWpMIbBk5pFiJ0DFcFsKGF6g4nm0eda3rwOH5LeA+xRYqDE77PECciShXaoOEcd3bRJ&#10;eESe2RF34n1gOklPtjmgV94OQxwcXylEuwbaO+YxtYCCTYy3OKS2wGdHiZLW+j+f3Sd/DBOslPTY&#10;AmD/vWVeAMsvgzE7n5yeprXJyun0rILijy1Pxxaz7a4sGjHBzjuexeQf9bMove0esbCLlBUmZjhy&#10;DyyPylUcthMrz8Vikd2wKo7Fa7N2PAVPPCUe7/ePzLtxaiI6cGOfN4bN3g3P4JteGrvYRitVnqxX&#10;XjGRScGa5dkcPwlpj4/17PX64Zr/BQAA//8DAFBLAwQUAAYACAAAACEAbvYsbN8AAAAJAQAADwAA&#10;AGRycy9kb3ducmV2LnhtbEyPT0vEMBDF74LfIYzgzU11aXetTRcRBBE8WP+cs83YlG0mpUm7cT+9&#10;40lPM8N7vPm9apfcIBacQu9JwfUqA4HUetNTp+D97fFqCyJETUYPnlDBNwbY1ednlS6NP9IrLk3s&#10;BIdQKLUCG+NYShlai06HlR+RWPvyk9ORz6mTZtJHDneDvMmyQjrdE3+wesQHi+2hmZ2C53Cal9aE&#10;l2STfbr9+MxODR2UurxI93cgIqb4Z4ZffEaHmpn2fiYTxKBgk6+5S1SwznmyYbMteNkrKIocZF3J&#10;/w3qHwAAAP//AwBQSwECLQAUAAYACAAAACEAtoM4kv4AAADhAQAAEwAAAAAAAAAAAAAAAAAAAAAA&#10;W0NvbnRlbnRfVHlwZXNdLnhtbFBLAQItABQABgAIAAAAIQA4/SH/1gAAAJQBAAALAAAAAAAAAAAA&#10;AAAAAC8BAABfcmVscy8ucmVsc1BLAQItABQABgAIAAAAIQCZvoP/bwIAAAAFAAAOAAAAAAAAAAAA&#10;AAAAAC4CAABkcnMvZTJvRG9jLnhtbFBLAQItABQABgAIAAAAIQBu9ixs3wAAAAkBAAAPAAAAAAAA&#10;AAAAAAAAAMkEAABkcnMvZG93bnJldi54bWxQSwUGAAAAAAQABADzAAAA1QUAAAAA&#10;" fillcolor="window" strokecolor="windowText" strokeweight="1pt">
            <w10:wrap type="square"/>
          </v:rect>
        </w:pict>
      </w:r>
      <w:r w:rsidRPr="00014BCD">
        <w:rPr>
          <w:rFonts w:ascii="Trebuchet MS" w:hAnsi="Trebuchet MS" w:cs="Calibri"/>
        </w:rPr>
        <w:t>Șomer</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_x0000_s1085" style="position:absolute;left:0;text-align:left;margin-left:377.1pt;margin-top:17.6pt;width:16.5pt;height:15.75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vzbwIAAAAFAAAOAAAAZHJzL2Uyb0RvYy54bWysVE1v2zAMvQ/YfxB0X+0YyboGdYqgQYYB&#10;RVugLXpWZSkWIEuapMTJfv2eZLdNP07DclBIkSL5yEefX+w7TXbCB2VNTScnJSXCcNsos6npw/36&#10;2w9KQmSmYdoaUdODCPRi8fXLee/morKt1Y3wBEFMmPeupm2Mbl4UgbeiY+HEOmFglNZ3LEL1m6Lx&#10;rEf0ThdVWX4veusb5y0XIeB2NRjpIseXUvB4I2UQkeiaoraYT5/Pp3QWi3M233jmWsXHMtg/VNEx&#10;ZZD0JdSKRUa2Xn0I1SnubbAynnDbFVZKxUXGADST8h2au5Y5kbGgOcG9tCn8v7D8enfriWpqOp1Q&#10;YliHGa28cHFrNq0ikyp1qHdhDsc7d+tHLUBMcPfSd+kfQMg+d/Xw0lWxj4TjsirPZjP0nsOEkZXV&#10;LMUsXh87H+JPYTuShJp6DC33ku2uQhxcn11SrmC1atZK66wcwqX2ZMcwX9CisT0lmoWIy5qu82/M&#10;9uaZNqQHXavTMhXGQDypWYTYObQimA0lTG/AaB59ruXN6/Ah6T3AHiUGSvw+S5yArFhoh4pz1NFN&#10;m4RHZM6OuFPfh04n6ck2B8zK24HEwfG1QrQroL1lHqwFFGxivMEhtQU+O0qUtNb/+ew++YNMsFLS&#10;YwuA/feWeQEsvwxodjaZTtPaZGU6O62g+GPL07HFbLtLi0GASagui8k/6mdRets9YmGXKStMzHDk&#10;Hro8Kpdx2E6sPBfLZXbDqjgWr8yd4yl46lPq4/3+kXk3siZiAtf2eWPY/B15Bt/00tjlNlqpMrNe&#10;+wpGJgVrlrk5fhLSHh/r2ev1w7X4CwAA//8DAFBLAwQUAAYACAAAACEAyTH1vd4AAAAJAQAADwAA&#10;AGRycy9kb3ducmV2LnhtbEyPwU7DMAyG70i8Q2QkbixlsHYrdSeEhISQOKzAzlkTmmqNUzVpV/b0&#10;mBOcbMuffn8utrPrxGSG0HpCuF0kIAzVXrfUIHy8P9+sQYSoSKvOk0H4NgG25eVFoXLtT7QzUxUb&#10;wSEUcoVgY+xzKUNtjVNh4XtDvPvyg1ORx6GRelAnDnedXCZJKp1qiS9Y1Zsna+pjNTqE13Aep1qH&#10;t9nO9mXzuU/OFR0Rr6/mxwcQ0czxD4ZffVaHkp0OfiQdRIeQre6XjCLcrbgykK0zbg4IaZqBLAv5&#10;/4PyBwAA//8DAFBLAQItABQABgAIAAAAIQC2gziS/gAAAOEBAAATAAAAAAAAAAAAAAAAAAAAAABb&#10;Q29udGVudF9UeXBlc10ueG1sUEsBAi0AFAAGAAgAAAAhADj9If/WAAAAlAEAAAsAAAAAAAAAAAAA&#10;AAAALwEAAF9yZWxzLy5yZWxzUEsBAi0AFAAGAAgAAAAhAFlsq/NvAgAAAAUAAA4AAAAAAAAAAAAA&#10;AAAALgIAAGRycy9lMm9Eb2MueG1sUEsBAi0AFAAGAAgAAAAhAMkx9b3eAAAACQEAAA8AAAAAAAAA&#10;AAAAAAAAyQQAAGRycy9kb3ducmV2LnhtbFBLBQYAAAAABAAEAPMAAADUBQAAAAA=&#10;" fillcolor="window" strokecolor="windowText" strokeweight="1pt">
            <w10:wrap type="square"/>
          </v:rect>
        </w:pict>
      </w:r>
      <w:r w:rsidRPr="00014BCD">
        <w:rPr>
          <w:rFonts w:ascii="Trebuchet MS" w:hAnsi="Trebuchet MS" w:cs="Calibri"/>
        </w:rPr>
        <w:t>Șomer de lungă durată</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13" o:spid="_x0000_s1037" style="position:absolute;left:0;text-align:left;margin-left:377.25pt;margin-top:18.05pt;width:16.5pt;height:15.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JebwIAAAAFAAAOAAAAZHJzL2Uyb0RvYy54bWysVE1v2zAMvQ/YfxB0X+1kzboGcYqgQYYB&#10;RRugHXpWZSk2oK9JSpzs1+9JdtP04zQsB4UUKZLvkfTsaq8V2QkfWmsqOjorKRGG27o1m4r+elh9&#10;+U5JiMzUTFkjKnoQgV7NP3+adW4qxraxqhaeIIgJ085VtInRTYsi8EZoFs6sEwZGab1mEarfFLVn&#10;HaJrVYzL8lvRWV87b7kIAbfL3kjnOb6Ugsc7KYOIRFUUtcV8+nw+pbOYz9h045lrWj6Uwf6hCs1a&#10;g6THUEsWGdn69l0o3XJvg5XxjFtdWClbLjIGoBmVb9DcN8yJjAXkBHekKfy/sPx2t/akrdE7dMow&#10;jR4tvXBxazZNS0ZfE0OdC1M43ru1H7QAMcHdS6/TP4CQfWb1cGRV7CPhuByXl5MJuOcwoWXleJJi&#10;Fi+PnQ/xh7CaJKGiHk3LXLLdTYi967NLyhWsautVq1RWDuFaebJj6C/GorYdJYqFiMuKrvJvyPbq&#10;mTKkA+TxRZkKYxg8qViEqB2oCGZDCVMbTDSPPtfy6nV4l/QBYE8SAyV+HyVOQJYsNH3FOergpkzC&#10;I/LMDrgT7z3TSXqy9QG98rYf4uD4qkW0G6BdM4+pBRRsYrzDIZUFPjtIlDTW//noPvljmGClpMMW&#10;APvvLfMCWH4ajNnl6Pw8rU1WzicXYyj+1PJ0ajFbfW3RiBF23vEsJv+onkXprX7Ewi5SVpiY4cjd&#10;szwo17HfTqw8F4tFdsOqOBZvzL3jKXjiKfH4sH9k3g1TE9GBW/u8MWz6Znh63/TS2MU2WtnmyXrh&#10;FROZFKxZns3hk5D2+FTPXi8frvlfAAAA//8DAFBLAwQUAAYACAAAACEA4SH8Nd8AAAAJAQAADwAA&#10;AGRycy9kb3ducmV2LnhtbEyPwU7DMAyG70i8Q2QkbiwdsHYrdSeEhISQOKzAzlkTmmqNUzVpV/b0&#10;mBMcbX/6/f3FdnadmMwQWk8Iy0UCwlDtdUsNwsf7880aRIiKtOo8GYRvE2BbXl4UKtf+RDszVbER&#10;HEIhVwg2xj6XMtTWOBUWvjfEty8/OBV5HBqpB3XicNfJ2yRJpVMt8QerevNkTX2sRofwGs7jVOvw&#10;NtvZvmw+98m5oiPi9dX8+AAimjn+wfCrz+pQstPBj6SD6BCy1f2KUYS7dAmCgWyd8eKAkGYpyLKQ&#10;/xuUPwAAAP//AwBQSwECLQAUAAYACAAAACEAtoM4kv4AAADhAQAAEwAAAAAAAAAAAAAAAAAAAAAA&#10;W0NvbnRlbnRfVHlwZXNdLnhtbFBLAQItABQABgAIAAAAIQA4/SH/1gAAAJQBAAALAAAAAAAAAAAA&#10;AAAAAC8BAABfcmVscy8ucmVsc1BLAQItABQABgAIAAAAIQCn7XJebwIAAAAFAAAOAAAAAAAAAAAA&#10;AAAAAC4CAABkcnMvZTJvRG9jLnhtbFBLAQItABQABgAIAAAAIQDhIfw13wAAAAkBAAAPAAAAAAAA&#10;AAAAAAAAAMkEAABkcnMvZG93bnJldi54bWxQSwUGAAAAAAQABADzAAAA1QUAAAAA&#10;" fillcolor="window" strokecolor="windowText" strokeweight="1pt">
            <w10:wrap type="square"/>
          </v:rect>
        </w:pict>
      </w:r>
      <w:r w:rsidRPr="00014BCD">
        <w:rPr>
          <w:rFonts w:ascii="Trebuchet MS" w:hAnsi="Trebuchet MS" w:cs="Calibri"/>
        </w:rPr>
        <w:t>Persoană inactivă (inclusiv copii antepreșcolari, preșcolari, elevi etc.)</w:t>
      </w:r>
    </w:p>
    <w:p w:rsidR="00CF3927" w:rsidRPr="00014BCD" w:rsidRDefault="00CF3927" w:rsidP="00CF3927">
      <w:pPr>
        <w:tabs>
          <w:tab w:val="left" w:pos="270"/>
          <w:tab w:val="left" w:pos="810"/>
        </w:tabs>
        <w:spacing w:after="120"/>
        <w:ind w:right="-90" w:firstLine="708"/>
        <w:jc w:val="both"/>
        <w:rPr>
          <w:rFonts w:ascii="Trebuchet MS" w:hAnsi="Trebuchet MS" w:cs="Calibri"/>
        </w:rPr>
      </w:pPr>
      <w:r w:rsidRPr="00014BCD">
        <w:rPr>
          <w:rFonts w:ascii="Trebuchet MS" w:hAnsi="Trebuchet MS" w:cs="Calibri"/>
        </w:rPr>
        <w:t>Alta categorie de inactivi în afara de cei din educație și formare</w:t>
      </w:r>
    </w:p>
    <w:p w:rsidR="00CF3927" w:rsidRPr="00014BCD" w:rsidRDefault="00CF3927" w:rsidP="00CF3927">
      <w:pPr>
        <w:tabs>
          <w:tab w:val="left" w:pos="270"/>
          <w:tab w:val="left" w:pos="810"/>
        </w:tabs>
        <w:spacing w:after="120"/>
        <w:ind w:right="-90"/>
        <w:jc w:val="both"/>
        <w:rPr>
          <w:rFonts w:ascii="Trebuchet MS" w:hAnsi="Trebuchet MS" w:cs="Calibri"/>
        </w:rPr>
      </w:pPr>
    </w:p>
    <w:p w:rsidR="00CF3927" w:rsidRPr="00014BCD" w:rsidRDefault="00CF3927" w:rsidP="00CF3927">
      <w:pPr>
        <w:tabs>
          <w:tab w:val="left" w:pos="270"/>
          <w:tab w:val="left" w:pos="810"/>
        </w:tabs>
        <w:spacing w:after="120"/>
        <w:ind w:right="-90"/>
        <w:jc w:val="both"/>
        <w:rPr>
          <w:rFonts w:ascii="Trebuchet MS" w:hAnsi="Trebuchet MS" w:cs="Calibri"/>
          <w:b/>
        </w:rPr>
      </w:pPr>
      <w:r w:rsidRPr="00113730">
        <w:rPr>
          <w:rFonts w:ascii="Trebuchet MS" w:hAnsi="Trebuchet MS" w:cs="Calibri"/>
          <w:noProof/>
        </w:rPr>
        <w:pict>
          <v:rect id="Dreptunghi 14" o:spid="_x0000_s1038" style="position:absolute;left:0;text-align:left;margin-left:303.75pt;margin-top:10.8pt;width:16.5pt;height:15.7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hZbwIAAAAFAAAOAAAAZHJzL2Uyb0RvYy54bWysVE1v2zAMvQ/YfxB0X+0EyboGdYogQYYB&#10;RVugLXpWZDkWoK9JSpzs1+9Jdtv04zQsB4UUKZLvkfTl1UErshc+SGsqOjorKRGG21qabUUfH9bf&#10;flASIjM1U9aIih5FoFfzr18uOzcTY9taVQtPEMSEWecq2sboZkUReCs0C2fWCQNjY71mEarfFrVn&#10;HaJrVYzL8nvRWV87b7kIAber3kjnOX7TCB5vmyaISFRFUVvMp8/nJp3F/JLNtp65VvKhDPYPVWgm&#10;DZK+hFqxyMjOyw+htOTeBtvEM251YZtGcpExAM2ofIfmvmVOZCwgJ7gXmsL/C8tv9neeyBq9u6DE&#10;MI0erbxwcWe2rSSjSWKoc2EGx3t35wctQExwD43X6R9AyCGzenxhVRwi4bgclxfTKbjnMKFl5Xia&#10;Yhavj50P8aewmiShoh5Ny1yy/XWIveuzS8oVrJL1WiqVlWNYKk/2DP3FWNS2o0SxEHFZ0XX+Ddne&#10;PFOGdIA8Pi9TYQyD1ygWIWoHKoLZUsLUFhPNo8+1vHkdPiR9ANiTxECJ32eJE5AVC21fcY46uCmT&#10;8Ig8swPuxHvPdJI2tj6iV972QxwcX0tEuwbaO+YxtYCCTYy3OBplgc8OEiWt9X8+u0/+GCZYKemw&#10;BcD+e8e8AJZfBmN2MZpM0tpkZTI9H0Pxp5bNqcXs9NKiESPsvONZTP5RPYuNt/oJC7tIWWFihiN3&#10;z/KgLGO/nVh5LhaL7IZVcSxem3vHU/DEU+Lx4fDEvBumJqIDN/Z5Y9js3fD0vumlsYtdtI3Mk/XK&#10;KyYyKVizPJvDJyHt8amevV4/XPO/AAAA//8DAFBLAwQUAAYACAAAACEAAkXMY94AAAAJAQAADwAA&#10;AGRycy9kb3ducmV2LnhtbEyPTUvEMBCG74L/IYzgzU26ulVrp4sIgggerB/nbBObss2kNGm37q93&#10;POlxZh7eed5yu/hezHaMXSCEbKVAWGqC6ahFeH97vLgBEZMmo/tAFuHbRthWpyelLkw40Kud69QK&#10;DqFYaASX0lBIGRtnvY6rMFji21cYvU48jq00oz5wuO/lWqlcet0Rf3B6sA/ONvt68gjP8TjNjYkv&#10;i1vc0+3HpzrWtEc8P1vu70Aku6Q/GH71WR0qdtqFiUwUPUKurjeMIqyzHAQD+ZXixQ5hc5mBrEr5&#10;v0H1AwAA//8DAFBLAQItABQABgAIAAAAIQC2gziS/gAAAOEBAAATAAAAAAAAAAAAAAAAAAAAAABb&#10;Q29udGVudF9UeXBlc10ueG1sUEsBAi0AFAAGAAgAAAAhADj9If/WAAAAlAEAAAsAAAAAAAAAAAAA&#10;AAAALwEAAF9yZWxzLy5yZWxzUEsBAi0AFAAGAAgAAAAhAEplyFlvAgAAAAUAAA4AAAAAAAAAAAAA&#10;AAAALgIAAGRycy9lMm9Eb2MueG1sUEsBAi0AFAAGAAgAAAAhAAJFzGPeAAAACQEAAA8AAAAAAAAA&#10;AAAAAAAAyQQAAGRycy9kb3ducmV2LnhtbFBLBQYAAAAABAAEAPMAAADUBQAAAAA=&#10;" fillcolor="window" strokecolor="windowText" strokeweight="1pt">
            <w10:wrap type="square"/>
          </v:rect>
        </w:pict>
      </w:r>
      <w:r w:rsidRPr="00014BCD">
        <w:rPr>
          <w:rFonts w:ascii="Trebuchet MS" w:hAnsi="Trebuchet MS" w:cs="Calibri"/>
          <w:b/>
        </w:rPr>
        <w:t xml:space="preserve">Nivel de educație: </w:t>
      </w:r>
    </w:p>
    <w:p w:rsidR="00CF3927" w:rsidRPr="00014BCD" w:rsidRDefault="00CF3927" w:rsidP="00CF3927">
      <w:pPr>
        <w:tabs>
          <w:tab w:val="left" w:pos="270"/>
          <w:tab w:val="left" w:pos="810"/>
        </w:tabs>
        <w:spacing w:after="120"/>
        <w:ind w:right="-90" w:firstLine="708"/>
        <w:jc w:val="both"/>
        <w:rPr>
          <w:rFonts w:ascii="Trebuchet MS" w:hAnsi="Trebuchet MS" w:cs="Calibri"/>
          <w:b/>
        </w:rPr>
      </w:pPr>
      <w:r w:rsidRPr="00113730">
        <w:rPr>
          <w:rFonts w:ascii="Trebuchet MS" w:hAnsi="Trebuchet MS" w:cs="Calibri"/>
          <w:noProof/>
        </w:rPr>
        <w:pict>
          <v:rect id="_x0000_s1075" style="position:absolute;left:0;text-align:left;margin-left:303.75pt;margin-top:12.45pt;width:16.5pt;height:15.7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CVcAIAAAAFAAAOAAAAZHJzL2Uyb0RvYy54bWysVE1vGyEQvVfqf0Dcm11bdtJYWUdWLFeV&#10;oiRSUuVMWPAisUABe+3++j7YteN8nKr6gGdgmOG9ebNX17tWk63wQVlT0dFZSYkw3NbKrCv662n1&#10;7TslITJTM22NqOheBHo9//rlqnMzMbaN1bXwBElMmHWuok2MblYUgTeiZeHMOmFwKK1vWYTr10Xt&#10;WYfsrS7GZXledNbXzlsuQsDusj+k85xfSsHjvZRBRKIrirfFvPq8vqS1mF+x2doz1yg+PIP9wyta&#10;pgyKHlMtWWRk49WHVK3i3gYr4xm3bWGlVFxkDEAzKt+heWyYExkLyAnuSFP4f2n53fbBE1VX9PyS&#10;EsNa9GjphYsbs24UGU0SQ50LMwQ+ugc/eAFmgruTvk3/AEJ2mdX9kVWxi4Rjc1xeTqfgnuMILSvH&#10;05SzeL3sfIg/hG1JMirq0bTMJdvehtiHHkJSrWC1qldK6+zsw432ZMvQX8iith0lmoWIzYqu8m+o&#10;9uaaNqSDXMcXZXoYg/CkZhFm60BFMGtKmF5D0Tz6/JY3t8OHok8Ae1IYKPH7rHACsmSh6V+csw5h&#10;2iQ8Imt2wJ1475lO1out9+iVt72Ig+MrhWy3QPvAPFQLKJjEeI9Fagt8drAoaaz/89l+ioeYcEpJ&#10;hykA9t8b5gWw/DSQ2eVoMkljk53J9GIMx5+evJyemE17Y9GIEWbe8Wym+KgPpvS2fcbALlJVHDHD&#10;UbtneXBuYj+dGHkuFoschlFxLN6aR8dT8sRT4vFp98y8G1QT0YE7e5gYNnsnnj423TR2sYlWqqys&#10;V16hyORgzLI2h09CmuNTP0e9frjmfwEAAP//AwBQSwMEFAAGAAgAAAAhAEDLf7TeAAAACQEAAA8A&#10;AABkcnMvZG93bnJldi54bWxMj01LxDAQhu+C/yGM4M1NXLrVrZ0uIggieLB+nLPN2JRtJqVJu3V/&#10;vfGkx5l5eOd5y93iejHTGDrPCNcrBYK48abjFuH97fHqFkSImo3uPRPCNwXYVednpS6MP/IrzXVs&#10;RQrhUGgEG+NQSBkaS06HlR+I0+3Lj07HNI6tNKM+pnDXy7VSuXS64/TB6oEeLDWHenIIz+E0zY0J&#10;L4td7NP241Odaj4gXl4s93cgIi3xD4Zf/aQOVXLa+4lNED1Crm42CUVYZ1sQCcgzlRZ7hE2egaxK&#10;+b9B9QMAAP//AwBQSwECLQAUAAYACAAAACEAtoM4kv4AAADhAQAAEwAAAAAAAAAAAAAAAAAAAAAA&#10;W0NvbnRlbnRfVHlwZXNdLnhtbFBLAQItABQABgAIAAAAIQA4/SH/1gAAAJQBAAALAAAAAAAAAAAA&#10;AAAAAC8BAABfcmVscy8ucmVsc1BLAQItABQABgAIAAAAIQDSymCVcAIAAAAFAAAOAAAAAAAAAAAA&#10;AAAAAC4CAABkcnMvZTJvRG9jLnhtbFBLAQItABQABgAIAAAAIQBAy3+03gAAAAkBAAAPAAAAAAAA&#10;AAAAAAAAAMoEAABkcnMvZG93bnJldi54bWxQSwUGAAAAAAQABADzAAAA1QUAAAAA&#10;" fillcolor="window" strokecolor="windowText" strokeweight="1pt">
            <w10:wrap type="square"/>
          </v:rect>
        </w:pict>
      </w:r>
      <w:r w:rsidRPr="00014BCD">
        <w:rPr>
          <w:rFonts w:ascii="Trebuchet MS" w:hAnsi="Trebuchet MS" w:cs="Calibri"/>
        </w:rPr>
        <w:t>Studii Educație timpurie (ISCED 0)</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15" o:spid="_x0000_s1039" style="position:absolute;left:0;text-align:left;margin-left:303.75pt;margin-top:14.25pt;width:16.5pt;height:15.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wXcAIAAAAFAAAOAAAAZHJzL2Uyb0RvYy54bWysVE1PGzEQvVfqf7B8L7uJSCkRGxQRpaqE&#10;KBJUnI3XzlryV20nm/TX99m7QPg4Vc3BmbHHM35v3uzF5d5oshMhKmcbOjmpKRGWu1bZTUN/3a+/&#10;fKMkJmZbpp0VDT2ISC8Xnz9d9H4upq5zuhWBIImN8943tEvJz6sq8k4YFk+cFxaH0gXDEtywqdrA&#10;emQ3uprW9deqd6H1wXERI3ZXwyFdlPxSCp5+ShlFIrqheFsqayjrY16rxQWbbwLzneLjM9g/vMIw&#10;ZVH0OdWKJUa2Qb1LZRQPLjqZTrgzlZNScVEwAM2kfoPmrmNeFCwgJ/pnmuL/S8tvdreBqLahU9Bj&#10;mUGPVkH4tLWbTpHJLDPU+zhH4J2/DaMXYWa4exlM/gcQsi+sHp5ZFftEODan9flshuQcR2hZPS05&#10;q5fLPsT0XThDstHQgKYVLtnuOiYUROhTSK4VnVbtWmldnEO80oHsGPoLWbSup0SzmLDZ0HX5ZQRI&#10;8eqatqSHXKdndX4Yg/CkZgmm8aAi2g0lTG+gaJ5Cecur2/Fd0XuAPSoMlPh9VDgDWbHYDS8uWccw&#10;bTMeUTQ74s68D0xn69G1B/QquEHE0fO1QrZroL1lAaoFFExi+olFagd8brQo6Vz489F+joeYcEpJ&#10;jykA9t9bFgSw/LCQ2fnk9BRpU3FOZ2dZJOH45PH4xG7NlUMjJph5z4uZ45N+MmVw5gEDu8xVccQs&#10;R+2B5dG5SsN0YuS5WC5LGEbFs3Rt7zzPyTNPmcf7/QMLflRNQgdu3NPEsPkb8Qyx+aZ1y21yUhVl&#10;vfAKjWQHY1bUMn4S8hwf+yXq5cO1+AsAAP//AwBQSwMEFAAGAAgAAAAhAOzLL1jdAAAACQEAAA8A&#10;AABkcnMvZG93bnJldi54bWxMj0FPwzAMhe9I/IfISNxYwgRlK00nhISEkDhQYOesMU21xqmatCv7&#10;9XgndrKt9/T8vWIz+05MOMQ2kIbbhQKBVAfbUqPh6/PlZgUiJkPWdIFQwy9G2JSXF4XJbTjQB05V&#10;agSHUMyNBpdSn0sZa4fexEXokVj7CYM3ic+hkXYwBw73nVwqlUlvWuIPzvT47LDeV6PX8BaP41Tb&#10;+D672b2uv7fqWNFe6+ur+ekRRMI5/ZvhhM/oUDLTLoxko+g0ZOrhnq0aliuebMjuFC+7k6JAloU8&#10;b1D+AQAA//8DAFBLAQItABQABgAIAAAAIQC2gziS/gAAAOEBAAATAAAAAAAAAAAAAAAAAAAAAABb&#10;Q29udGVudF9UeXBlc10ueG1sUEsBAi0AFAAGAAgAAAAhADj9If/WAAAAlAEAAAsAAAAAAAAAAAAA&#10;AAAALwEAAF9yZWxzLy5yZWxzUEsBAi0AFAAGAAgAAAAhAMTE7BdwAgAAAAUAAA4AAAAAAAAAAAAA&#10;AAAALgIAAGRycy9lMm9Eb2MueG1sUEsBAi0AFAAGAAgAAAAhAOzLL1jdAAAACQEAAA8AAAAAAAAA&#10;AAAAAAAAygQAAGRycy9kb3ducmV2LnhtbFBLBQYAAAAABAAEAPMAAADUBQAAAAA=&#10;" fillcolor="window" strokecolor="windowText" strokeweight="1pt">
            <w10:wrap type="square"/>
          </v:rect>
        </w:pict>
      </w:r>
      <w:r w:rsidRPr="00014BCD">
        <w:rPr>
          <w:rFonts w:ascii="Trebuchet MS" w:hAnsi="Trebuchet MS" w:cs="Calibri"/>
        </w:rPr>
        <w:t>Studii primare (ISCED 1)</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16" o:spid="_x0000_s1040" style="position:absolute;left:0;text-align:left;margin-left:303.75pt;margin-top:15.2pt;width:16.5pt;height:15.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o3bwIAAAAFAAAOAAAAZHJzL2Uyb0RvYy54bWysVE1v2zAMvQ/YfxB0X+0YTbsGdYqgQYYB&#10;RVsgHXpWZSkWIEuapMTJfv2eZLdNP07DclBIkSL5yEdfXu07TXbCB2VNTScnJSXCcNsos6npr4fV&#10;t++UhMhMw7Q1oqYHEejV/OuXy97NRGVbqxvhCYKYMOtdTdsY3awoAm9Fx8KJdcLAKK3vWITqN0Xj&#10;WY/onS6qsjwreusb5y0XIeB2ORjpPMeXUvB4J2UQkeiaoraYT5/Pp3QW80s223jmWsXHMtg/VNEx&#10;ZZD0JdSSRUa2Xn0I1SnubbAynnDbFVZKxUXGADST8h2adcucyFjQnOBe2hT+X1h+u7v3RDU1rSaU&#10;GNZhRksvXNyaTavI5Cx1qHdhBse1u/ejFiAmuHvpu/QPIGSfu3p46arYR8JxWZUX0yl6z2HCyMpq&#10;mmIWr4+dD/GHsB1JQk09hpZ7yXY3IQ6uzy4pV7BaNSuldVYO4Vp7smOYL2jR2J4SzULEZU1X+Tdm&#10;e/NMG9KDrtV5mQpjIJ7ULELsHFoRzIYSpjdgNI8+1/LmdfiQ9AFgjxIDJX6fJU5Aliy0Q8U56uim&#10;TcIjMmdH3KnvQ6eT9GSbA2bl7UDi4PhKIdoN0N4zD9YCCjYx3uGQ2gKfHSVKWuv/fHaf/EEmWCnp&#10;sQXA/nvLvACWnwY0u5icnqa1ycrp9LyC4o8tT8cWs+2uLQYBJqG6LCb/qJ9F6W33iIVdpKwwMcOR&#10;e+jyqFzHYTux8lwsFtkNq+JYvDFrx1Pw1KfUx4f9I/NuZE3EBG7t88aw2TvyDL7ppbGLbbRSZWa9&#10;9hWMTArWLHNz/CSkPT7Ws9frh2v+FwAA//8DAFBLAwQUAAYACAAAACEAfulVJ94AAAAJAQAADwAA&#10;AGRycy9kb3ducmV2LnhtbEyPTU/DMAyG70j8h8hI3FgyGB0rTSeEhISQOFAY56wxTbXGqZq0K/v1&#10;mBPc/PHo9eNiO/tOTDjENpCG5UKBQKqDbanR8PH+dHUHIiZD1nSBUMM3RtiW52eFyW040htOVWoE&#10;h1DMjQaXUp9LGWuH3sRF6JF49xUGbxK3QyPtYI4c7jt5rVQmvWmJLzjT46PD+lCNXsNLPI1TbePr&#10;7Gb3vNl9qlNFB60vL+aHexAJ5/QHw68+q0PJTvswko2i05Cp9S2jGm7UCgQD2UrxYM/FcgOyLOT/&#10;D8ofAAAA//8DAFBLAQItABQABgAIAAAAIQC2gziS/gAAAOEBAAATAAAAAAAAAAAAAAAAAAAAAABb&#10;Q29udGVudF9UeXBlc10ueG1sUEsBAi0AFAAGAAgAAAAhADj9If/WAAAAlAEAAAsAAAAAAAAAAAAA&#10;AAAALwEAAF9yZWxzLy5yZWxzUEsBAi0AFAAGAAgAAAAhAIXIWjdvAgAAAAUAAA4AAAAAAAAAAAAA&#10;AAAALgIAAGRycy9lMm9Eb2MueG1sUEsBAi0AFAAGAAgAAAAhAH7pVSfeAAAACQEAAA8AAAAAAAAA&#10;AAAAAAAAyQQAAGRycy9kb3ducmV2LnhtbFBLBQYAAAAABAAEAPMAAADUBQAAAAA=&#10;" fillcolor="window" strokecolor="windowText" strokeweight="1pt">
            <w10:wrap type="square"/>
          </v:rect>
        </w:pict>
      </w:r>
      <w:r w:rsidRPr="00014BCD">
        <w:rPr>
          <w:rFonts w:ascii="Trebuchet MS" w:hAnsi="Trebuchet MS" w:cs="Calibri"/>
        </w:rPr>
        <w:t>Studii gimnaziale (ISCED 2)</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17" o:spid="_x0000_s1041" style="position:absolute;left:0;text-align:left;margin-left:304.5pt;margin-top:15pt;width:16.5pt;height:15.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xxcAIAAAAFAAAOAAAAZHJzL2Uyb0RvYy54bWysVE1vGyEQvVfqf0Dcm12v4qaxso6sWK4q&#10;RUkkJ8qZsOBFYoEC9tr99X2wm8T5OFX1Ac/AMMN782YvLvedJjvhg7KmppOTkhJhuG2U2dT04X71&#10;7QclITLTMG2NqOlBBHo5//rlonczUdnW6kZ4giQmzHpX0zZGNyuKwFvRsXBinTA4lNZ3LML1m6Lx&#10;rEf2ThdVWX4veusb5y0XIWB3ORzSec4vpeDxVsogItE1xdtiXn1en9JazC/YbOOZaxUfn8H+4RUd&#10;UwZFX1ItWWRk69WHVJ3i3gYr4wm3XWGlVFxkDEAzKd+hWbfMiYwF5AT3QlP4f2n5ze7OE9XUtKoo&#10;MaxDj5ZeuLg1m1aRyVliqHdhhsC1u/OjF2AmuHvpu/QPIGSfWT28sCr2kXBsVuX5dAruOY7QsrKa&#10;ppzF62XnQ/wpbEeSUVOPpmUu2e46xCH0OSTVClarZqW0zs4hXGlPdgz9hSwa21OiWYjYrOkq/8Zq&#10;b65pQ3rItTor08MYhCc1izA7ByqC2VDC9AaK5tHnt7y5HT4UvQfYo8JAid9nhROQJQvt8OKcdQzT&#10;JuERWbMj7sT7wHSynmxzQK+8HUQcHF8pZLsG2jvmoVpAwSTGWyxSW+Czo0VJa/2fz/ZTPMSEU0p6&#10;TAGw/94yL4Dll4HMzienp2lssnM6Pavg+OOTp+MTs+2uLBoxwcw7ns0UH/WzKb3tHjGwi1QVR8xw&#10;1B5YHp2rOEwnRp6LxSKHYVQci9dm7XhKnnhKPN7vH5l3o2oiOnBjnyeGzd6JZ4hNN41dbKOVKivr&#10;lVcoMjkYs6zN8ZOQ5vjYz1GvH675XwAAAP//AwBQSwMEFAAGAAgAAAAhANdekhLeAAAACQEAAA8A&#10;AABkcnMvZG93bnJldi54bWxMj0FPwzAMhe9I/IfISNxYsgEV65pOCAkJIXGgwM5ZY5pqjVM1aVf2&#10;6zEndvKz/PT8vWI7+05MOMQ2kIblQoFAqoNtqdHw+fF88wAiJkPWdIFQww9G2JaXF4XJbTjSO05V&#10;agSHUMyNBpdSn0sZa4fexEXokfj2HQZvEq9DI+1gjhzuO7lSKpPetMQfnOnxyWF9qEav4TWexqm2&#10;8W12s3tZf+3UqaKD1tdX8+MGRMI5/ZvhD5/RoWSmfRjJRtFpyNSauyQNt4onG7K7FYs9i+U9yLKQ&#10;5w3KXwAAAP//AwBQSwECLQAUAAYACAAAACEAtoM4kv4AAADhAQAAEwAAAAAAAAAAAAAAAAAAAAAA&#10;W0NvbnRlbnRfVHlwZXNdLnhtbFBLAQItABQABgAIAAAAIQA4/SH/1gAAAJQBAAALAAAAAAAAAAAA&#10;AAAAAC8BAABfcmVscy8ucmVsc1BLAQItABQABgAIAAAAIQDqWIxxcAIAAAAFAAAOAAAAAAAAAAAA&#10;AAAAAC4CAABkcnMvZTJvRG9jLnhtbFBLAQItABQABgAIAAAAIQDXXpIS3gAAAAkBAAAPAAAAAAAA&#10;AAAAAAAAAMoEAABkcnMvZG93bnJldi54bWxQSwUGAAAAAAQABADzAAAA1QUAAAAA&#10;" fillcolor="window" strokecolor="windowText" strokeweight="1pt">
            <w10:wrap type="square"/>
          </v:rect>
        </w:pict>
      </w:r>
      <w:r w:rsidRPr="00014BCD">
        <w:rPr>
          <w:rFonts w:ascii="Trebuchet MS" w:hAnsi="Trebuchet MS" w:cs="Calibri"/>
        </w:rPr>
        <w:t>Studii liceale (ISCED 3)</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18" o:spid="_x0000_s1042" style="position:absolute;left:0;text-align:left;margin-left:304.5pt;margin-top:15.25pt;width:16.5pt;height:15.7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84cAIAAAAFAAAOAAAAZHJzL2Uyb0RvYy54bWysVE1PGzEQvVfqf7B8L7vZkgIRGxQRpaqE&#10;AAkQZ+O1s5a8tms72aS/vs/eBcLHqWoOzow9nvF782bPL3adJlvhg7KmppOjkhJhuG2UWdf04X71&#10;7ZSSEJlpmLZG1HQvAr2Yf/1y3ruZqGxrdSM8QRITZr2raRujmxVF4K3oWDiyThgcSus7FuH6ddF4&#10;1iN7p4uqLH8UvfWN85aLELC7HA7pPOeXUvB4I2UQkeia4m0xrz6vT2kt5udstvbMtYqPz2D/8IqO&#10;KYOiL6mWLDKy8epDqk5xb4OV8YjbrrBSKi4yBqCZlO/Q3LXMiYwF5AT3QlP4f2n59fbWE9XUtPpO&#10;iWEderT0wsWNWbeKTE4TQ70LMwTeuVs/egFmgruTvkv/AEJ2mdX9C6tiFwnHZlWeTafgnuMILSur&#10;acpZvF52PsSfwnYkGTX1aFrmkm2vQhxCn0NSrWC1alZK6+zsw6X2ZMvQX8iisT0lmoWIzZqu8m+s&#10;9uaaNqSHXKuTMj2MQXhSswizc6AimDUlTK+haB59fsub2+FD0XuAPSgMlPh9VjgBWbLQDi/OWccw&#10;bRIekTU74k68D0wn68k2e/TK20HEwfGVQrYroL1lHqoFFExivMEitQU+O1qUtNb/+Ww/xUNMOKWk&#10;xxQA++8N8wJYfhnI7GxyfJzGJjvH05MKjj88eTo8MZvu0qIRE8y849lM8VE/m9Lb7hEDu0hVccQM&#10;R+2B5dG5jMN0YuS5WCxyGEbFsXhl7hxPyRNPicf73SPzblRNRAeu7fPEsNk78Qyx6aaxi020UmVl&#10;vfIKRSYHY5a1OX4S0hwf+jnq9cM1/wsAAP//AwBQSwMEFAAGAAgAAAAhAKUSkS7dAAAACQEAAA8A&#10;AABkcnMvZG93bnJldi54bWxMj01LxDAQhu+C/yGM4M1NXLW4tekigiCCB+vHOduMTdlmUpq0G/fX&#10;O570NF8v7zxvtc1+EAtOsQ+k4XKlQCC1wfbUaXh/e7y4BRGTIWuGQKjhGyNs69OTypQ2HOgVlyZ1&#10;gk0olkaDS2kspYytQ2/iKoxIfPsKkzeJx6mTdjIHNveDXCtVSG964g/OjPjgsN03s9fwHI/z0tr4&#10;kl12T5uPT3VsaK/1+Vm+vwORMKc/MfziMzrUzLQLM9koBg2F2nCWpOFK3YBgQXG95sWOG66yruT/&#10;BPUPAAAA//8DAFBLAQItABQABgAIAAAAIQC2gziS/gAAAOEBAAATAAAAAAAAAAAAAAAAAAAAAABb&#10;Q29udGVudF9UeXBlc10ueG1sUEsBAi0AFAAGAAgAAAAhADj9If/WAAAAlAEAAAsAAAAAAAAAAAAA&#10;AAAALwEAAF9yZWxzLy5yZWxzUEsBAi0AFAAGAAgAAAAhAF/ZLzhwAgAAAAUAAA4AAAAAAAAAAAAA&#10;AAAALgIAAGRycy9lMm9Eb2MueG1sUEsBAi0AFAAGAAgAAAAhAKUSkS7dAAAACQEAAA8AAAAAAAAA&#10;AAAAAAAAygQAAGRycy9kb3ducmV2LnhtbFBLBQYAAAAABAAEAPMAAADUBQAAAAA=&#10;" fillcolor="window" strokecolor="windowText" strokeweight="1pt">
            <w10:wrap type="square"/>
          </v:rect>
        </w:pict>
      </w:r>
      <w:r w:rsidRPr="00014BCD">
        <w:rPr>
          <w:rFonts w:ascii="Trebuchet MS" w:hAnsi="Trebuchet MS" w:cs="Calibri"/>
        </w:rPr>
        <w:t>Studii postliceale (ISCED 4)</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19" o:spid="_x0000_s1043" style="position:absolute;left:0;text-align:left;margin-left:304.5pt;margin-top:15.8pt;width:16.5pt;height:15.7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SVcAIAAAAFAAAOAAAAZHJzL2Uyb0RvYy54bWysVE1vGyEQvVfqf0Dcm12v7Kaxso6sWK4q&#10;RUmkJMqZsOBFYoEC9tr99X2wm8T5OFX1Ac/AMMN782bPL/adJjvhg7KmppOTkhJhuG2U2dT04X79&#10;7QclITLTMG2NqOlBBHqx+PrlvHdzUdnW6kZ4giQmzHtX0zZGNy+KwFvRsXBinTA4lNZ3LML1m6Lx&#10;rEf2ThdVWX4veusb5y0XIWB3NRzSRc4vpeDxRsogItE1xdtiXn1en9JaLM7ZfOOZaxUfn8H+4RUd&#10;UwZFX1KtWGRk69WHVJ3i3gYr4wm3XWGlVFxkDEAzKd+huWuZExkLyAnuhabw/9Ly692tJ6qpaTWl&#10;xLAOPVp54eLWbFpFJmeJod6FOQLv3K0fvQAzwd1L36V/ACH7zOrhhVWxj4RjsyrPZjNwz3GElpXV&#10;LOUsXi87H+JPYTuSjJp6NC1zyXZXIQ6hzyGpVrBaNWuldXYO4VJ7smPoL2TR2J4SzULEZk3X+TdW&#10;e3NNG9JDrtVpmR7GIDypWYTZOVARzIYSpjdQNI8+v+XN7fCh6D3AHhUGSvw+K5yArFhohxfnrGOY&#10;NgmPyJodcSfeB6aT9WSbA3rl7SDi4PhaIdsV0N4yD9UCCiYx3mCR2gKfHS1KWuv/fLaf4iEmnFLS&#10;YwqA/feWeQEsvwxkdjaZTtPYZGc6O63g+OOTp+MTs+0uLRoxwcw7ns0UH/WzKb3tHjGwy1QVR8xw&#10;1B5YHp3LOEwnRp6L5TKHYVQci1fmzvGUPPGUeLzfPzLvRtVEdODaPk8Mm78TzxCbbhq73EYrVVbW&#10;K69QZHIwZlmb4ychzfGxn6NeP1yLvwAAAP//AwBQSwMEFAAGAAgAAAAhAFrFBHjeAAAACQEAAA8A&#10;AABkcnMvZG93bnJldi54bWxMj0FLxDAQhe+C/yGM4M1NuivFrU0XEQQRPNhVz9lmbMo2k9Kk3bq/&#10;3vGkt5l5jzffK3eL78WMY+wCachWCgRSE2xHrYb3/dPNHYiYDFnTB0IN3xhhV11elKaw4URvONep&#10;FRxCsTAaXEpDIWVsHHoTV2FAYu0rjN4kXsdW2tGcONz3cq1ULr3piD84M+Cjw+ZYT17DSzxPc2Pj&#10;6+IW97z9+FTnmo5aX18tD/cgEi7pzwy/+IwOFTMdwkQ2il5DrrbcJWnYZDkINuS3az4ceNhkIKtS&#10;/m9Q/QAAAP//AwBQSwECLQAUAAYACAAAACEAtoM4kv4AAADhAQAAEwAAAAAAAAAAAAAAAAAAAAAA&#10;W0NvbnRlbnRfVHlwZXNdLnhtbFBLAQItABQABgAIAAAAIQA4/SH/1gAAAJQBAAALAAAAAAAAAAAA&#10;AAAAAC8BAABfcmVscy8ucmVsc1BLAQItABQABgAIAAAAIQDA9TSVcAIAAAAFAAAOAAAAAAAAAAAA&#10;AAAAAC4CAABkcnMvZTJvRG9jLnhtbFBLAQItABQABgAIAAAAIQBaxQR43gAAAAkBAAAPAAAAAAAA&#10;AAAAAAAAAMoEAABkcnMvZG93bnJldi54bWxQSwUGAAAAAAQABADzAAAA1QUAAAAA&#10;" fillcolor="window" strokecolor="windowText" strokeweight="1pt">
            <w10:wrap type="square"/>
          </v:rect>
        </w:pict>
      </w:r>
      <w:r w:rsidRPr="00014BCD">
        <w:rPr>
          <w:rFonts w:ascii="Trebuchet MS" w:hAnsi="Trebuchet MS" w:cs="Calibri"/>
        </w:rPr>
        <w:t>Studii superioare (ISCED 5)</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20" o:spid="_x0000_s1044" style="position:absolute;left:0;text-align:left;margin-left:304.5pt;margin-top:17.15pt;width:16.5pt;height:15.7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GbgIAAAAFAAAOAAAAZHJzL2Uyb0RvYy54bWysVE1vGyEQvVfqf0Dcm11bdtNYXkdWLFeV&#10;oiRSEuVMWPAisUABe+3++j7YTex8nKr6gGdgmOG9ebPzy32ryU74oKyp6OispEQYbmtlNhV9fFh/&#10;+0FJiMzUTFsjKnoQgV4uvn6Zd24mxraxuhaeIIkJs85VtInRzYoi8Ea0LJxZJwwOpfUti3D9pqg9&#10;65C91cW4LL8XnfW185aLELC76g/pIueXUvB4K2UQkeiK4m0xrz6vz2ktFnM223jmGsWHZ7B/eEXL&#10;lEHR11QrFhnZevUhVau4t8HKeMZtW1gpFRcZA9CMyndo7hvmRMYCcoJ7pSn8v7T8ZnfniaorOp5S&#10;YliLHq28cHFrNo0i48xQ58IMgffuzoOv5AWYCe5e+jb9AwjZZ1YPr6yKfSQcm+PyYjoF9xxHaFmJ&#10;QshSHC87H+JPYVuSjIp6NC1zyXbXIfahLyGpVrBa1WuldXYO4Up7smPoL2RR244SzULEZkXX+TdU&#10;e3NNG9JBruPzMj2MQXhSswizdaAimA0lTG+gaB59fsub2+FD0QeAPSkMlPh9VjgBWbHQ9C/OWYcw&#10;bRIekTU74D4ynaxnWx/QK297EQfH1wrZroH2jnmoFlAwifEWi9QW+OxgUdJY/+ez/RQPMeGUkg5T&#10;AOy/t8wLYPllILOL0WSSxiY7k+k59ED86cnz6YnZtlcWjRhh5h3PZoqP+sWU3rZPGNhlqoojZjhq&#10;9ywPzlXspxMjz8VymcMwKo7Fa3PveEqeeEo8PuyfmHeDaiI6cGNfJobN3omnj003jV1uo5UqK+vI&#10;KxSZHIxZ1ubwSUhzfOrnqOOHa/EXAAD//wMAUEsDBBQABgAIAAAAIQDwCOdh3wAAAAkBAAAPAAAA&#10;ZHJzL2Rvd25yZXYueG1sTI/NTsMwEITvSLyDtUjcqE1bojbEqRASEkLiQPg5u/ESR43XUeykoU/P&#10;cqK33Z3R7DfFbvadmHCIbSANtwsFAqkOtqVGw8f7080GREyGrOkCoYYfjLArLy8Kk9twpDecqtQI&#10;DqGYGw0upT6XMtYOvYmL0COx9h0GbxKvQyPtYI4c7ju5VCqT3rTEH5zp8dFhfahGr+ElnsaptvF1&#10;drN73n5+qVNFB62vr+aHexAJ5/Rvhj98RoeSmfZhJBtFpyFTW+6SNKzWKxBsyNZLPux5uNuALAt5&#10;3qD8BQAA//8DAFBLAQItABQABgAIAAAAIQC2gziS/gAAAOEBAAATAAAAAAAAAAAAAAAAAAAAAABb&#10;Q29udGVudF9UeXBlc10ueG1sUEsBAi0AFAAGAAgAAAAhADj9If/WAAAAlAEAAAsAAAAAAAAAAAAA&#10;AAAALwEAAF9yZWxzLy5yZWxzUEsBAi0AFAAGAAgAAAAhAG36s8ZuAgAAAAUAAA4AAAAAAAAAAAAA&#10;AAAALgIAAGRycy9lMm9Eb2MueG1sUEsBAi0AFAAGAAgAAAAhAPAI52HfAAAACQEAAA8AAAAAAAAA&#10;AAAAAAAAyAQAAGRycy9kb3ducmV2LnhtbFBLBQYAAAAABAAEAPMAAADUBQAAAAA=&#10;" fillcolor="window" strokecolor="windowText" strokeweight="1pt">
            <w10:wrap type="square"/>
          </v:rect>
        </w:pict>
      </w:r>
      <w:r w:rsidRPr="00014BCD">
        <w:rPr>
          <w:rFonts w:ascii="Trebuchet MS" w:hAnsi="Trebuchet MS" w:cs="Calibri"/>
        </w:rPr>
        <w:t>Studii superioare (ISCED 6)</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21" o:spid="_x0000_s1045" style="position:absolute;left:0;text-align:left;margin-left:304.5pt;margin-top:17.8pt;width:16.5pt;height:15.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WAcAIAAAAFAAAOAAAAZHJzL2Uyb0RvYy54bWysVE1vGyEQvVfqf0Dcm12v4qSxso6sWK4q&#10;RUkkp8qZsOBFYoEC9tr99X2wm8T5OFX1Ac/AMMN782Yvr/adJjvhg7KmppOTkhJhuG2U2dT018Pq&#10;23dKQmSmYdoaUdODCPRq/vXLZe9morKt1Y3wBElMmPWupm2MblYUgbeiY+HEOmFwKK3vWITrN0Xj&#10;WY/snS6qsjwreusb5y0XIWB3ORzSec4vpeDxTsogItE1xdtiXn1en9JazC/ZbOOZaxUfn8H+4RUd&#10;UwZFX1ItWWRk69WHVJ3i3gYr4wm3XWGlVFxkDEAzKd+hWbfMiYwF5AT3QlP4f2n57e7eE9XUtDqj&#10;xLAOPVp64eLWbFpFqkliqHdhhsC1u/ejF2AmuHvpu/QPIGSfWT28sCr2kXBsVuXFdAruOY7QsrKa&#10;ppzF62XnQ/whbEeSUVOPpmUu2e4mxCH0OSTVClarZqW0zs4hXGtPdgz9hSwa21OiWYjYrOkq/8Zq&#10;b65pQ3rItTov08MYhCc1izA7ByqC2VDC9AaK5tHnt7y5HT4UfQDYo8JAid9nhROQJQvt8OKcdQzT&#10;JuERWbMj7sT7wHSynmxzQK+8HUQcHF8pZLsB2nvmoVpAwSTGOyxSW+Czo0VJa/2fz/ZTPMSEU0p6&#10;TAGw/94yL4Dlp4HMLianp2lssnM6Pa/g+OOTp+MTs+2uLRoxwcw7ns0UH/WzKb3tHjGwi1QVR8xw&#10;1B5YHp3rOEwnRp6LxSKHYVQcizdm7XhKnnhKPD7sH5l3o2oiOnBrnyeGzd6JZ4hNN41dbKOVKivr&#10;lVcoMjkYs6zN8ZOQ5vjYz1GvH675XwAAAP//AwBQSwMEFAAGAAgAAAAhALx4uljfAAAACQEAAA8A&#10;AABkcnMvZG93bnJldi54bWxMj0FPwzAMhe9I/IfISNxYsgEdK00nhISEkDhQGOesMU21xqmatCv7&#10;9ZgT3Gy/p+fvFdvZd2LCIbaBNCwXCgRSHWxLjYaP96erOxAxGbKmC4QavjHCtjw/K0xuw5HecKpS&#10;IziEYm40uJT6XMpYO/QmLkKPxNpXGLxJvA6NtIM5crjv5EqpTHrTEn9wpsdHh/WhGr2Gl3gap9rG&#10;19nN7nmz+1Snig5aX17MD/cgEs7pzwy/+IwOJTPtw0g2ik5DpjbcJWm4vs1AsCG7WfFhz8N6CbIs&#10;5P8G5Q8AAAD//wMAUEsBAi0AFAAGAAgAAAAhALaDOJL+AAAA4QEAABMAAAAAAAAAAAAAAAAAAAAA&#10;AFtDb250ZW50X1R5cGVzXS54bWxQSwECLQAUAAYACAAAACEAOP0h/9YAAACUAQAACwAAAAAAAAAA&#10;AAAAAAAvAQAAX3JlbHMvLnJlbHNQSwECLQAUAAYACAAAACEAAmplgHACAAAABQAADgAAAAAAAAAA&#10;AAAAAAAuAgAAZHJzL2Uyb0RvYy54bWxQSwECLQAUAAYACAAAACEAvHi6WN8AAAAJAQAADwAAAAAA&#10;AAAAAAAAAADKBAAAZHJzL2Rvd25yZXYueG1sUEsFBgAAAAAEAAQA8wAAANYFAAAAAA==&#10;" fillcolor="window" strokecolor="windowText" strokeweight="1pt">
            <w10:wrap type="square"/>
          </v:rect>
        </w:pict>
      </w:r>
      <w:r w:rsidRPr="00014BCD">
        <w:rPr>
          <w:rFonts w:ascii="Trebuchet MS" w:hAnsi="Trebuchet MS" w:cs="Calibri"/>
        </w:rPr>
        <w:t>Studii superioare (ISCED 7)</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22" o:spid="_x0000_s1046" style="position:absolute;left:0;text-align:left;margin-left:304.5pt;margin-top:17.7pt;width:16.5pt;height:15.7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OgcAIAAAAFAAAOAAAAZHJzL2Uyb0RvYy54bWysVE1vGyEQvVfqf0Dcm12v4qaxso6sWK4q&#10;RUkkJ8qZsOBFYoEC9tr99X2wm8T5OFX1Ac/AMMN782YvLvedJjvhg7KmppOTkhJhuG2U2dT04X71&#10;7QclITLTMG2NqOlBBHo5//rlonczUdnW6kZ4giQmzHpX0zZGNyuKwFvRsXBinTA4lNZ3LML1m6Lx&#10;rEf2ThdVWX4veusb5y0XIWB3ORzSec4vpeDxVsogItE1xdtiXn1en9JazC/YbOOZaxUfn8H+4RUd&#10;UwZFX1ItWWRk69WHVJ3i3gYr4wm3XWGlVFxkDEAzKd+hWbfMiYwF5AT3QlP4f2n5ze7OE9XUtDqj&#10;xLAOPVp64eLWbFpFqiox1LswQ+Da3fnRCzAT3L30XfoHELLPrB5eWBX7SDg2q/J8OgX3HEdoWVlN&#10;U87i9bLzIf4UtiPJqKlH0zKXbHcd4hD6HJJqBatVs1JaZ+cQrrQnO4b+QhaN7SnRLERs1nSVf2O1&#10;N9e0IT3kWp2V6WEMwpOaRZidAxXBbChhegNF8+jzW97cDh+K3gPsUWGgxO+zwgnIkoV2eHHOOoZp&#10;k/CIrNkRd+J9YDpZT7Y5oFfeDiIOjq8Usl0D7R3zUC2gYBLjLRapLfDZ0aKktf7PZ/spHmLCKSU9&#10;pgDYf2+ZF8Dyy0Bm55PT0zQ22TmdnlVw/PHJ0/GJ2XZXFo2YYOYdz2aKj/rZlN52jxjYRaqKI2Y4&#10;ag8sj85VHKYTI8/FYpHDMCqOxWuzdjwlTzwlHu/3j8y7UTURHbixzxPDZu/EM8Smm8YuttFKlZX1&#10;yisUmRyMWdbm+ElIc3zs56jXD9f8LwAAAP//AwBQSwMEFAAGAAgAAAAhABTx7MXfAAAACQEAAA8A&#10;AABkcnMvZG93bnJldi54bWxMj09LxDAQxe+C3yGM4M1NXNdia9NFBEEED9Y/52wzNmWbSWnSbt1P&#10;73hybzPzHm9+r9wuvhczjrELpOF6pUAgNcF21Gr4eH+6ugMRkyFr+kCo4QcjbKvzs9IUNhzoDec6&#10;tYJDKBZGg0tpKKSMjUNv4ioMSKx9h9GbxOvYSjuaA4f7Xq6VyqQ3HfEHZwZ8dNjs68lreInHaW5s&#10;fF3c4p7zzy91rGmv9eXF8nAPIuGS/s3wh8/oUDHTLkxko+g1ZCrnLknDze0GBBuyzZoPOx6yHGRV&#10;ytMG1S8AAAD//wMAUEsBAi0AFAAGAAgAAAAhALaDOJL+AAAA4QEAABMAAAAAAAAAAAAAAAAAAAAA&#10;AFtDb250ZW50X1R5cGVzXS54bWxQSwECLQAUAAYACAAAACEAOP0h/9YAAACUAQAACwAAAAAAAAAA&#10;AAAAAAAvAQAAX3JlbHMvLnJlbHNQSwECLQAUAAYACAAAACEAQ2bToHACAAAABQAADgAAAAAAAAAA&#10;AAAAAAAuAgAAZHJzL2Uyb0RvYy54bWxQSwECLQAUAAYACAAAACEAFPHsxd8AAAAJAQAADwAAAAAA&#10;AAAAAAAAAADKBAAAZHJzL2Rvd25yZXYueG1sUEsFBgAAAAAEAAQA8wAAANYFAAAAAA==&#10;" fillcolor="window" strokecolor="windowText" strokeweight="1pt">
            <w10:wrap type="square"/>
          </v:rect>
        </w:pict>
      </w:r>
      <w:r w:rsidRPr="00014BCD">
        <w:rPr>
          <w:rFonts w:ascii="Trebuchet MS" w:hAnsi="Trebuchet MS" w:cs="Calibri"/>
        </w:rPr>
        <w:t>Studii superioare (ISCED 8)</w:t>
      </w:r>
    </w:p>
    <w:p w:rsidR="00CF3927" w:rsidRPr="00014BCD" w:rsidRDefault="00CF3927" w:rsidP="00CF3927">
      <w:pPr>
        <w:tabs>
          <w:tab w:val="left" w:pos="270"/>
          <w:tab w:val="left" w:pos="810"/>
        </w:tabs>
        <w:spacing w:after="120"/>
        <w:ind w:right="-90" w:firstLine="708"/>
        <w:jc w:val="both"/>
        <w:rPr>
          <w:rFonts w:ascii="Trebuchet MS" w:hAnsi="Trebuchet MS" w:cs="Calibri"/>
        </w:rPr>
      </w:pPr>
      <w:r w:rsidRPr="00014BCD">
        <w:rPr>
          <w:rFonts w:ascii="Trebuchet MS" w:hAnsi="Trebuchet MS" w:cs="Calibri"/>
        </w:rPr>
        <w:t>fără ISCED</w:t>
      </w:r>
    </w:p>
    <w:p w:rsidR="00CF3927" w:rsidRPr="00014BCD" w:rsidRDefault="00CF3927" w:rsidP="00CF3927">
      <w:pPr>
        <w:tabs>
          <w:tab w:val="left" w:pos="270"/>
          <w:tab w:val="left" w:pos="810"/>
        </w:tabs>
        <w:spacing w:after="120"/>
        <w:ind w:right="-90"/>
        <w:jc w:val="both"/>
        <w:rPr>
          <w:rFonts w:ascii="Trebuchet MS" w:hAnsi="Trebuchet MS" w:cs="Calibri"/>
        </w:rPr>
      </w:pP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23" o:spid="_x0000_s1047" style="position:absolute;left:0;text-align:left;margin-left:61.5pt;margin-top:15.75pt;width:16.5pt;height:15.7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IBcAIAAAAFAAAOAAAAZHJzL2Uyb0RvYy54bWysVE1vGyEQvVfqf0Dcm11v46axso6sWK4q&#10;RYmlpMqZsOBFYoEC9tr99X2wm8T5OFX1Ac/AMMN782YvLvedJjvhg7KmppOTkhJhuG2U2dT01/3q&#10;y3dKQmSmYdoaUdODCPRy/vnTRe9morKt1Y3wBElMmPWupm2MblYUgbeiY+HEOmFwKK3vWITrN0Xj&#10;WY/snS6qsvxW9NY3zlsuQsDucjik85xfSsHjrZRBRKJrirfFvPq8Pqa1mF+w2cYz1yo+PoP9wys6&#10;pgyKPqdassjI1qt3qTrFvQ1WxhNuu8JKqbjIGIBmUr5Bc9cyJzIWkBPcM03h/6XlN7u1J6qpaYVO&#10;GdahR0svXNyaTatI9TUx1LswQ+CdW/vRCzAT3L30XfoHELLPrB6eWRX7SDg2q/J8OgX3HEdoWVlN&#10;U87i5bLzIf4QtiPJqKlH0zKXbHcd4hD6FJJqBatVs1JaZ+cQrrQnO4b+QhaN7SnRLERs1nSVf2O1&#10;V9e0IT3kWp2V6WEMwpOaRZidAxXBbChhegNF8+jzW17dDu+K3gPsUWGgxO+jwgnIkoV2eHHOOoZp&#10;k/CIrNkRd+J9YDpZj7Y5oFfeDiIOjq8Usl0D7Zp5qBZQMInxFovUFvjsaFHSWv/no/0UDzHhlJIe&#10;UwDsv7fMC2D5aSCz88npaRqb7JxOzyo4/vjk8fjEbLsri0ZMMPOOZzPFR/1kSm+7BwzsIlXFETMc&#10;tQeWR+cqDtOJkedischhGBXH4rW5czwlTzwlHu/3D8y7UTURHbixTxPDZm/EM8Smm8YuttFKlZX1&#10;wisUmRyMWdbm+ElIc3zs56iXD9f8LwAAAP//AwBQSwMEFAAGAAgAAAAhALa8wqHdAAAACQEAAA8A&#10;AABkcnMvZG93bnJldi54bWxMj81OwzAQhO9IvIO1SNyo01aNII1TISQkhMSB8HN2420cNV5HsZOa&#10;Pj3bExxnZzT7TblLrhczjqHzpGC5yEAgNd501Cr4/Hi+uwcRoiaje0+o4AcD7Krrq1IXxp/oHec6&#10;toJLKBRagY1xKKQMjUWnw8IPSOwd/Oh0ZDm20oz6xOWul6ssy6XTHfEHqwd8stgc68kpeA3naW5M&#10;eEs22ZeHr+/sXNNRqdub9LgFETHFvzBc8BkdKmba+4lMED3r1Zq3RAXr5QbEJbDJ+bBXkLMhq1L+&#10;X1D9AgAA//8DAFBLAQItABQABgAIAAAAIQC2gziS/gAAAOEBAAATAAAAAAAAAAAAAAAAAAAAAABb&#10;Q29udGVudF9UeXBlc10ueG1sUEsBAi0AFAAGAAgAAAAhADj9If/WAAAAlAEAAAsAAAAAAAAAAAAA&#10;AAAALwEAAF9yZWxzLy5yZWxzUEsBAi0AFAAGAAgAAAAhAH01IgFwAgAAAAUAAA4AAAAAAAAAAAAA&#10;AAAALgIAAGRycy9lMm9Eb2MueG1sUEsBAi0AFAAGAAgAAAAhALa8wqHdAAAACQEAAA8AAAAAAAAA&#10;AAAAAAAAygQAAGRycy9kb3ducmV2LnhtbFBLBQYAAAAABAAEAPMAAADUBQAAAAA=&#10;" fillcolor="window" strokecolor="windowText" strokeweight="1pt">
            <w10:wrap type="square"/>
          </v:rect>
        </w:pict>
      </w:r>
      <w:r w:rsidRPr="00014BCD">
        <w:rPr>
          <w:rFonts w:ascii="Trebuchet MS" w:hAnsi="Trebuchet MS" w:cs="Calibri"/>
          <w:b/>
        </w:rPr>
        <w:t xml:space="preserve">Persoană dezavantajată:  </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pict>
          <v:rect id="Dreptunghi 24" o:spid="_x0000_s1048" style="position:absolute;left:0;text-align:left;margin-left:61.5pt;margin-top:16.55pt;width:16.5pt;height:15.7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gGbwIAAAAFAAAOAAAAZHJzL2Uyb0RvYy54bWysVMtu2zAQvBfoPxC8N5IFu2mMyIERw0WB&#10;IAmQBDkzFGUR4Kskbdn9+g4pJXEep6I+0LvkcpczO6vzi71WZCd8kNbUdHJSUiIMt400m5o+3K+/&#10;/aAkRGYapqwRNT2IQC8WX7+c924uKttZ1QhPkMSEee9q2sXo5kUReCc0CyfWCYPD1nrNIly/KRrP&#10;emTXqqjK8nvRW984b7kIAbur4ZAucv62FTzetG0Qkaia4m0xrz6vT2ktFudsvvHMdZKPz2D/8ArN&#10;pEHRl1QrFhnZevkhlZbc22DbeMKtLmzbSi4yBqCZlO/Q3HXMiYwF5AT3QlP4f2n59e7WE9nUtDqj&#10;xDCNHq28cHFrNp0k1TQx1LswR+Cdu/WjF2AmuPvW6/QPIGSfWT28sCr2kXBsVuXZbAbuOY7QsrKa&#10;pZzF62XnQ/wprCbJqKlH0zKXbHcV4hD6HJJqBatks5ZKZecQLpUnO4b+QhaN7SlRLERs1nSdf2O1&#10;N9eUIT3kWp2W6WEMwmsVizC1AxXBbChhagNF8+jzW97cDh+K3gPsUWGgxO+zwgnIioVueHHOOoYp&#10;k/CIrNkRd+J9YDpZT7Y5oFfeDiIOjq8lsl0B7S3zUC2gYBLjDZZWWeCzo0VJZ/2fz/ZTPMSEU0p6&#10;TAGw/94yL4Dll4HMzibTaRqb7ExnpxUcf3zydHxitvrSohETzLzj2UzxUT2brbf6EQO7TFVxxAxH&#10;7YHl0bmMw3Ri5LlYLnMYRsWxeGXuHE/JE0+Jx/v9I/NuVE1EB67t88Sw+TvxDLHpprHLbbStzMp6&#10;5RWKTA7GLGtz/CSkOT72c9Trh2vxFwAA//8DAFBLAwQUAAYACAAAACEA3mGbP94AAAAJAQAADwAA&#10;AGRycy9kb3ducmV2LnhtbEyPzU7DMBCE70i8g7VI3KjTBiIIcSqEhISQOBB+zm68xFHjdRQ7qenT&#10;sz3BcWZHs99U2+QGseAUek8K1qsMBFLrTU+dgo/3p6tbECFqMnrwhAp+MMC2Pj+rdGn8gd5waWIn&#10;uIRCqRXYGMdSytBadDqs/IjEt28/OR1ZTp00kz5wuRvkJssK6XRP/MHqER8ttvtmdgpewnFeWhNe&#10;k032+e7zKzs2tFfq8iI93IOImOJfGE74jA41M+38TCaIgfUm5y1RQZ6vQZwCNwUbOwXFdQGyruT/&#10;BfUvAAAA//8DAFBLAQItABQABgAIAAAAIQC2gziS/gAAAOEBAAATAAAAAAAAAAAAAAAAAAAAAABb&#10;Q29udGVudF9UeXBlc10ueG1sUEsBAi0AFAAGAAgAAAAhADj9If/WAAAAlAEAAAsAAAAAAAAAAAAA&#10;AAAALwEAAF9yZWxzLy5yZWxzUEsBAi0AFAAGAAgAAAAhAJC9mAZvAgAAAAUAAA4AAAAAAAAAAAAA&#10;AAAALgIAAGRycy9lMm9Eb2MueG1sUEsBAi0AFAAGAAgAAAAhAN5hmz/eAAAACQEAAA8AAAAAAAAA&#10;AAAAAAAAyQQAAGRycy9kb3ducmV2LnhtbFBLBQYAAAAABAAEAPMAAADUBQAAAAA=&#10;" fillcolor="window" strokecolor="windowText" strokeweight="1pt">
            <w10:wrap type="square"/>
          </v:rect>
        </w:pict>
      </w:r>
      <w:r w:rsidRPr="00014BCD">
        <w:rPr>
          <w:rFonts w:ascii="Trebuchet MS" w:hAnsi="Trebuchet MS" w:cs="Calibri"/>
        </w:rPr>
        <w:t>DA</w:t>
      </w:r>
    </w:p>
    <w:p w:rsidR="00CF3927" w:rsidRPr="00014BCD" w:rsidRDefault="00CF3927" w:rsidP="00CF3927">
      <w:pPr>
        <w:tabs>
          <w:tab w:val="left" w:pos="270"/>
          <w:tab w:val="left" w:pos="810"/>
        </w:tabs>
        <w:spacing w:after="120"/>
        <w:ind w:right="-90" w:firstLine="708"/>
        <w:jc w:val="both"/>
        <w:rPr>
          <w:rFonts w:ascii="Trebuchet MS" w:hAnsi="Trebuchet MS" w:cs="Calibri"/>
        </w:rPr>
      </w:pPr>
      <w:r>
        <w:rPr>
          <w:rFonts w:ascii="Trebuchet MS" w:hAnsi="Trebuchet MS" w:cs="Calibri"/>
          <w:noProof/>
        </w:rPr>
        <w:lastRenderedPageBreak/>
        <w:pict>
          <v:rect id="Dreptunghi 25" o:spid="_x0000_s1049" style="position:absolute;left:0;text-align:left;margin-left:493.5pt;margin-top:11.85pt;width:16.5pt;height:15.7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cWcAIAAAAFAAAOAAAAZHJzL2Uyb0RvYy54bWysVE1vGyEQvVfqf0Dcm127cdNYXkdWLFeV&#10;osRSUuVMWPAisUABe+3++j7YjeN8nKr6gGdgmOG9ebOzq32ryU74oKyp6OispEQYbmtlNhX99bD6&#10;8p2SEJmpmbZGVPQgAr2af/4069xUjG1jdS08QRITpp2raBOjmxZF4I1oWTizThgcSutbFuH6TVF7&#10;1iF7q4txWX4rOutr5y0XIWB32R/Sec4vpeDxTsogItEVxdtiXn1en9JazGdsuvHMNYoPz2D/8IqW&#10;KYOix1RLFhnZevUuVau4t8HKeMZtW1gpFRcZA9CMyjdo7hvmRMYCcoI70hT+X1p+u1t7ouqKfgU9&#10;hrXo0dILF7dm0ygyniSGOhemCLx3az94AWaCu5e+Tf8AQvaZ1cORVbGPhGNzXF5OJkjOcYSWlX3O&#10;4uWy8yH+ELYlyaioR9Myl2x3EyIKIvQ5JNUKVqt6pbTOziFca092DP2FLGrbUaJZiNis6Cr/EgKk&#10;eHVNG9JBruOLMj2MQXhSswizdaAimA0lTG+gaB59fsur2+Fd0QeAPSkMlPh9VDgBWbLQ9C/OWYcw&#10;bRIekTU74E6890wn68nWB/TK217EwfGVQrYboF0zD9UCCiYx3mGR2gKfHSxKGuv/fLSf4iEmnFLS&#10;YQqA/feWeQEsPw1kdjk6P0famJ3zycUYjj89eTo9Mdv22qIRI8y849lM8VE/m9Lb9hEDu0hVccQM&#10;R+2e5cG5jv10YuS5WCxyGEbFsXhj7h1PyRNPiceH/SPzblBNRAdu7fPEsOkb8fSx6aaxi220UmVl&#10;vfAKjSQHY5bVMnwS0hyf+jnq5cM1/wsAAP//AwBQSwMEFAAGAAgAAAAhABEOkOXfAAAACgEAAA8A&#10;AABkcnMvZG93bnJldi54bWxMj81OwzAQhO9IvIO1SNyoTVBpG7KpEBISQuJA+Dm78RJHjddR7KSh&#10;T497osfRjGa+Kbaz68REQ2g9I9wuFAji2puWG4TPj+ebNYgQNRvdeSaEXwqwLS8vCp0bf+B3mqrY&#10;iFTCIdcINsY+lzLUlpwOC98TJ+/HD07HJIdGmkEfUrnrZKbUvXS65bRgdU9Plup9NTqE13Acp9qE&#10;t9nO9mXz9a2OFe8Rr6/mxwcQkeb4H4YTfkKHMjHt/MgmiA5hs16lLxEhu1uBOAVUGgSxQ1guM5Bl&#10;Ic8vlH8AAAD//wMAUEsBAi0AFAAGAAgAAAAhALaDOJL+AAAA4QEAABMAAAAAAAAAAAAAAAAAAAAA&#10;AFtDb250ZW50X1R5cGVzXS54bWxQSwECLQAUAAYACAAAACEAOP0h/9YAAACUAQAACwAAAAAAAAAA&#10;AAAAAAAvAQAAX3JlbHMvLnJlbHNQSwECLQAUAAYACAAAACEAzgMXFnACAAAABQAADgAAAAAAAAAA&#10;AAAAAAAuAgAAZHJzL2Uyb0RvYy54bWxQSwECLQAUAAYACAAAACEAEQ6Q5d8AAAAKAQAADwAAAAAA&#10;AAAAAAAAAADKBAAAZHJzL2Rvd25yZXYueG1sUEsFBgAAAAAEAAQA8wAAANYFAAAAAA==&#10;" fillcolor="window" strokecolor="windowText" strokeweight="1pt">
            <w10:wrap type="square"/>
          </v:rect>
        </w:pict>
      </w:r>
      <w:r w:rsidRPr="00014BCD">
        <w:rPr>
          <w:rFonts w:ascii="Trebuchet MS" w:hAnsi="Trebuchet MS" w:cs="Calibri"/>
        </w:rPr>
        <w:t>NU</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26" o:spid="_x0000_s1050" style="position:absolute;left:0;text-align:left;margin-left:493.5pt;margin-top:12.2pt;width:16.5pt;height:15.7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E2bwIAAAAFAAAOAAAAZHJzL2Uyb0RvYy54bWysVNtu2zAMfR+wfxD0vtrxml6COkXQIMOA&#10;oi3QDn1WZSk2oNskJU729TuS3Ta9PA3Lg0KKFMlDHvricqcV2QofOmtqOjkqKRGG26Yz65r+elh9&#10;O6MkRGYapqwRNd2LQC/nX79c9G4mKtta1QhPEMSEWe9q2sboZkUReCs0C0fWCQOjtF6zCNWvi8az&#10;HtG1KqqyPCl66xvnLRch4HY5GOk8x5dS8HgrZRCRqJqitphPn8+ndBbzCzZbe+bajo9lsH+oQrPO&#10;IOlLqCWLjGx89yGU7ri3wcp4xK0urJQdFxkD0EzKd2juW+ZExoLmBPfSpvD/wvKb7Z0nXVPT7xNK&#10;DNOY0dILFzdm3XakOkkd6l2YwfHe3flRCxAT3J30Ov0DCNnlru5fuip2kXBcVuX5dIrec5gwsrKa&#10;ppjF62PnQ/whrCZJqKnH0HIv2fY6xMH12SXlClZ1zapTKiv7cKU82TLMF7RobE+JYiHisqar/Buz&#10;vXmmDOlB1+q0TIUxEE8qFiFqh1YEs6aEqTUYzaPPtbx5HT4kfQDYg8RAid9niROQJQvtUHGOOrop&#10;k/CIzNkRd+r70OkkPdlmj1l5O5A4OL7qEO0aaO+YB2sBBZsYb3FIZYHPjhIlrfV/PrtP/iATrJT0&#10;2AJg/71hXgDLTwOanU+Oj9PaZOV4elpB8YeWp0OL2egri0GASagui8k/qmdReqsfsbCLlBUmZjhy&#10;D10elas4bCdWnovFIrthVRyL1+be8RQ89Sn18WH3yLwbWRMxgRv7vDFs9o48g296aexiE63sMrNe&#10;+wpGJgVrlrk5fhLSHh/q2ev1wzX/CwAA//8DAFBLAwQUAAYACAAAACEAcVdeA98AAAAKAQAADwAA&#10;AGRycy9kb3ducmV2LnhtbEyPzU7DMBCE70i8g7VI3KhN1UITsqkQEhJC4kD4ObvxEkeN11HspKFP&#10;j3uix9GMZr4ptrPrxERDaD0j3C4UCOLam5YbhM+P55sNiBA1G915JoRfCrAtLy8KnRt/4HeaqtiI&#10;VMIh1wg2xj6XMtSWnA4L3xMn78cPTsckh0aaQR9SuevkUqk76XTLacHqnp4s1ftqdAiv4ThOtQlv&#10;s53tS/b1rY4V7xGvr+bHBxCR5vgfhhN+QocyMe38yCaIDiHb3KcvEWG5WoE4BVQaBLFDWK8zkGUh&#10;zy+UfwAAAP//AwBQSwECLQAUAAYACAAAACEAtoM4kv4AAADhAQAAEwAAAAAAAAAAAAAAAAAAAAAA&#10;W0NvbnRlbnRfVHlwZXNdLnhtbFBLAQItABQABgAIAAAAIQA4/SH/1gAAAJQBAAALAAAAAAAAAAAA&#10;AAAAAC8BAABfcmVscy8ucmVsc1BLAQItABQABgAIAAAAIQCPD6E2bwIAAAAFAAAOAAAAAAAAAAAA&#10;AAAAAC4CAABkcnMvZTJvRG9jLnhtbFBLAQItABQABgAIAAAAIQBxV14D3wAAAAoBAAAPAAAAAAAA&#10;AAAAAAAAAMkEAABkcnMvZG93bnJldi54bWxQSwUGAAAAAAQABADzAAAA1QUAAAAA&#10;" fillcolor="window" strokecolor="windowText" strokeweight="1pt">
            <w10:wrap type="square"/>
          </v:rect>
        </w:pict>
      </w:r>
      <w:r w:rsidRPr="00014BCD">
        <w:rPr>
          <w:rFonts w:ascii="Trebuchet MS" w:hAnsi="Trebuchet MS" w:cs="Calibri"/>
        </w:rPr>
        <w:t>Participanți care trăiesc în gospodării fără persoane ocupate</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27" o:spid="_x0000_s1051" style="position:absolute;left:0;text-align:left;margin-left:493.5pt;margin-top:13.25pt;width:16.5pt;height:15.7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dwcAIAAAAFAAAOAAAAZHJzL2Uyb0RvYy54bWysVMtu2zAQvBfoPxC8N5LVuGmMyIERw0WB&#10;IDGQFDkzFGUR4Kskbdn9+g4pJXEep6I+0LvkcpczO6uLy71WZCd8kNbUdHJSUiIMt400m5r+ul99&#10;+U5JiMw0TFkjanoQgV7OP3+66N1MVLazqhGeIIkJs97VtIvRzYoi8E5oFk6sEwaHrfWaRbh+UzSe&#10;9ciuVVGV5beit75x3nIRAnaXwyGd5/xtK3i8bdsgIlE1xdtiXn1eH9NazC/YbOOZ6yQfn8H+4RWa&#10;SYOiz6mWLDKy9fJdKi25t8G28YRbXdi2lVxkDEAzKd+gueuYExkLyAnumabw/9Lym93aE9nU9GtF&#10;iWEaPVp64eLWbDpJqrPEUO/CDIF3bu1HL8BMcPet1+kfQMg+s3p4ZlXsI+HYrMrz6RTccxyhZWU1&#10;TTmLl8vOh/hDWE2SUVOPpmUu2e46xCH0KSTVClbJZiWVys4hXClPdgz9hSwa21OiWIjYrOkq/8Zq&#10;r64pQ3rItTor08MYhNcqFmFqByqC2VDC1AaK5tHnt7y6Hd4VvQfYo8JAid9HhROQJQvd8OKcdQxT&#10;JuERWbMj7sT7wHSyHm1zQK+8HUQcHF9JZLsG2jXzUC2gYBLjLZZWWeCzo0VJZ/2fj/ZTPMSEU0p6&#10;TAGw/94yL4Dlp4HMzienp2lssnM6Pavg+OOTx+MTs9VXFo2YYOYdz2aKj+rJbL3VDxjYRaqKI2Y4&#10;ag8sj85VHKYTI8/FYpHDMCqOxWtz53hKnnhKPN7vH5h3o2oiOnBjnyaGzd6IZ4hNN41dbKNtZVbW&#10;C69QZHIwZlmb4ychzfGxn6NePlzzvwAAAP//AwBQSwMEFAAGAAgAAAAhAJsm3CveAAAACgEAAA8A&#10;AABkcnMvZG93bnJldi54bWxMj81qwzAQhO+FvoPYQm+N1EBSx/E6lEKhFHqo+3NWrI1lYq2MJTtu&#10;nr7KqT0OM8x8U+xm14mJhtB6RrhfKBDEtTctNwifH893GYgQNRvdeSaEHwqwK6+vCp0bf+J3mqrY&#10;iFTCIdcINsY+lzLUlpwOC98TJ+/gB6djkkMjzaBPqdx1cqnUWjrdclqwuqcnS/WxGh3CaziPU23C&#10;22xn+7L5+lbnio+Itzfz4xZEpDn+heGCn9ChTEx7P7IJokPYZA/pS0RYrlcgLgGVBkHsEVaZAlkW&#10;8v+F8hcAAP//AwBQSwECLQAUAAYACAAAACEAtoM4kv4AAADhAQAAEwAAAAAAAAAAAAAAAAAAAAAA&#10;W0NvbnRlbnRfVHlwZXNdLnhtbFBLAQItABQABgAIAAAAIQA4/SH/1gAAAJQBAAALAAAAAAAAAAAA&#10;AAAAAC8BAABfcmVscy8ucmVsc1BLAQItABQABgAIAAAAIQDgn3dwcAIAAAAFAAAOAAAAAAAAAAAA&#10;AAAAAC4CAABkcnMvZTJvRG9jLnhtbFBLAQItABQABgAIAAAAIQCbJtwr3gAAAAoBAAAPAAAAAAAA&#10;AAAAAAAAAMoEAABkcnMvZG93bnJldi54bWxQSwUGAAAAAAQABADzAAAA1QUAAAAA&#10;" fillcolor="window" strokecolor="windowText" strokeweight="1pt">
            <w10:wrap type="square"/>
          </v:rect>
        </w:pict>
      </w:r>
      <w:r w:rsidRPr="00014BCD">
        <w:rPr>
          <w:rFonts w:ascii="Trebuchet MS" w:hAnsi="Trebuchet MS" w:cs="Calibri"/>
        </w:rPr>
        <w:t>Participanți care trăiesc în gospodării fără persoane ocupate cu copii aflați în întreținere</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28" o:spid="_x0000_s1052" style="position:absolute;left:0;text-align:left;margin-left:493.5pt;margin-top:13.75pt;width:16.5pt;height:15.7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Q5cAIAAAAFAAAOAAAAZHJzL2Uyb0RvYy54bWysVE1PGzEQvVfqf7B8L7tZSIGIDYqIUlVC&#10;gAQVZ+O1s5a8tms72aS/vs/eBcLHqWoOzow9nvF782YvLnedJlvhg7KmppOjkhJhuG2UWdf018Pq&#10;2xklITLTMG2NqOleBHo5//rlonczUdnW6kZ4giQmzHpX0zZGNyuKwFvRsXBknTA4lNZ3LML166Lx&#10;rEf2ThdVWX4veusb5y0XIWB3ORzSec4vpeDxVsogItE1xdtiXn1en9JazC/YbO2ZaxUfn8H+4RUd&#10;UwZFX1ItWWRk49WHVJ3i3gYr4xG3XWGlVFxkDEAzKd+huW+ZExkLyAnuhabw/9Lym+2dJ6qp6fEx&#10;JYZ16NHSCxc3Zt0qUp0lhnoXZgi8d3d+9ALMBHcnfZf+AYTsMqv7F1bFLhKOzao8n07BPccRWlZW&#10;05SzeL3sfIg/hO1IMmrq0bTMJdtehziEPoekWsFq1ayU1tnZhyvtyZahv5BFY3tKNAsRmzVd5d9Y&#10;7c01bUgPuVanZXoYg/CkZhFm50BFMGtKmF5D0Tz6/JY3t8OHog8Ae1AYKPH7rHACsmShHV6cs45h&#10;2iQ8Imt2xJ14H5hO1pNt9uiVt4OIg+MrhWzXQHvHPFQLKJjEeItFagt8drQoaa3/89l+ioeYcEpJ&#10;jykA9t8b5gWw/DSQ2fnk5CSNTXZOpqcVHH948nR4YjbdlUUjJph5x7OZ4qN+NqW33SMGdpGq4ogZ&#10;jtoDy6NzFYfpxMhzsVjkMIyKY/Ha3DuekieeEo8Pu0fm3aiaiA7c2OeJYbN34hli001jF5topcrK&#10;euUVikwOxixrc/wkpDk+9HPU64dr/hcAAP//AwBQSwMEFAAGAAgAAAAhAD/gM8PeAAAACgEAAA8A&#10;AABkcnMvZG93bnJldi54bWxMj81qwzAQhO+FvoPYQm+N1ECa2PE6lEKhFHqo+3NWrI1lYq2MJTtu&#10;nr7KqT0OM8x8U+xm14mJhtB6RrhfKBDEtTctNwifH893GxAhaja680wIPxRgV15fFTo3/sTvNFWx&#10;EamEQ64RbIx9LmWoLTkdFr4nTt7BD07HJIdGmkGfUrnr5FKpB+l0y2nB6p6eLNXHanQIr+E8TrUJ&#10;b7Od7Uv29a3OFR8Rb2/mxy2ISHP8C8MFP6FDmZj2fmQTRIeQbdbpS0RYrlcgLgGVBkHsEVaZAlkW&#10;8v+F8hcAAP//AwBQSwECLQAUAAYACAAAACEAtoM4kv4AAADhAQAAEwAAAAAAAAAAAAAAAAAAAAAA&#10;W0NvbnRlbnRfVHlwZXNdLnhtbFBLAQItABQABgAIAAAAIQA4/SH/1gAAAJQBAAALAAAAAAAAAAAA&#10;AAAAAC8BAABfcmVscy8ucmVsc1BLAQItABQABgAIAAAAIQBVHtQ5cAIAAAAFAAAOAAAAAAAAAAAA&#10;AAAAAC4CAABkcnMvZTJvRG9jLnhtbFBLAQItABQABgAIAAAAIQA/4DPD3gAAAAoBAAAPAAAAAAAA&#10;AAAAAAAAAMoEAABkcnMvZG93bnJldi54bWxQSwUGAAAAAAQABADzAAAA1QUAAAAA&#10;" fillcolor="window" strokecolor="windowText" strokeweight="1pt">
            <w10:wrap type="square"/>
          </v:rect>
        </w:pict>
      </w:r>
      <w:r w:rsidRPr="00014BCD">
        <w:rPr>
          <w:rFonts w:ascii="Trebuchet MS" w:hAnsi="Trebuchet MS" w:cs="Calibri"/>
        </w:rPr>
        <w:t>Participanți care trăiesc în gospodării alcătuite dintr-un părinte unic cu copil aflat în întreținere</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29" o:spid="_x0000_s1053" style="position:absolute;left:0;text-align:left;margin-left:493.5pt;margin-top:15.3pt;width:16.5pt;height:15.7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UcAIAAAAFAAAOAAAAZHJzL2Uyb0RvYy54bWysVE1vGyEQvVfqf0Dcm11v7aaxso6sWK4q&#10;RUmkpMqZsOBFYoEC9tr99X2wm8T5OFX1Ac/AMMN782bPL/adJjvhg7KmppOTkhJhuG2U2dT01/36&#10;y3dKQmSmYdoaUdODCPRi8fnTee/morKt1Y3wBElMmPeupm2Mbl4UgbeiY+HEOmFwKK3vWITrN0Xj&#10;WY/snS6qsvxW9NY3zlsuQsDuajiki5xfSsHjjZRBRKJrirfFvPq8Pqa1WJyz+cYz1yo+PoP9wys6&#10;pgyKPqdascjI1qt3qTrFvQ1WxhNuu8JKqbjIGIBmUr5Bc9cyJzIWkBPcM03h/6Xl17tbT1RT069T&#10;Sgzr0KOVFy5uzaZVpDpLDPUuzBF452796AWYCe5e+i79AwjZZ1YPz6yKfSQcm1V5NpuBe44jtKys&#10;Ziln8XLZ+RB/CNuRZNTUo2mZS7a7CnEIfQpJtYLVqlkrrbNzCJfakx1DfyGLxvaUaBYiNmu6zr+x&#10;2qtr2pAecq1Oy/QwBuFJzSLMzoGKYDaUML2Bonn0+S2vbod3Re8B9qgwUOL3UeEEZMVCO7w4Zx3D&#10;tEl4RNbsiDvxPjCdrEfbHNArbwcRB8fXCtmugPaWeagWUDCJ8QaL1Bb47GhR0lr/56P9FA8x4ZSS&#10;HlMA7L+3zAtg+Wkgs7PJdJrGJjvT2WkFxx+fPB6fmG13adGICWbe8Wym+KifTOlt94CBXaaqOGKG&#10;o/bA8uhcxmE6MfJcLJc5DKPiWLwyd46n5ImnxOP9/oF5N6omogPX9mli2PyNeIbYdNPY5TZaqbKy&#10;XniFIpODMcvaHD8JaY6P/Rz18uFa/AUAAP//AwBQSwMEFAAGAAgAAAAhABmwDV/eAAAACgEAAA8A&#10;AABkcnMvZG93bnJldi54bWxMj81qwzAQhO+FvoPYQm+NlBTcxPE6lEKhFHqo+3NWrI1lYq2MJTtu&#10;nr7KqT0OM8x8U+xm14mJhtB6RlguFAji2puWG4TPj+e7NYgQNRvdeSaEHwqwK6+vCp0bf+J3mqrY&#10;iFTCIdcINsY+lzLUlpwOC98TJ+/gB6djkkMjzaBPqdx1cqVUJp1uOS1Y3dOTpfpYjQ7hNZzHqTbh&#10;bbazfdl8fatzxUfE25v5cQsi0hz/wnDBT+hQJqa9H9kE0SFs1g/pS0S4VxmIS0ClQRB7hGy1BFkW&#10;8v+F8hcAAP//AwBQSwECLQAUAAYACAAAACEAtoM4kv4AAADhAQAAEwAAAAAAAAAAAAAAAAAAAAAA&#10;W0NvbnRlbnRfVHlwZXNdLnhtbFBLAQItABQABgAIAAAAIQA4/SH/1gAAAJQBAAALAAAAAAAAAAAA&#10;AAAAAC8BAABfcmVscy8ucmVsc1BLAQItABQABgAIAAAAIQDKMs+UcAIAAAAFAAAOAAAAAAAAAAAA&#10;AAAAAC4CAABkcnMvZTJvRG9jLnhtbFBLAQItABQABgAIAAAAIQAZsA1f3gAAAAoBAAAPAAAAAAAA&#10;AAAAAAAAAMoEAABkcnMvZG93bnJldi54bWxQSwUGAAAAAAQABADzAAAA1QUAAAAA&#10;" fillcolor="window" strokecolor="windowText" strokeweight="1pt">
            <w10:wrap type="square"/>
          </v:rect>
        </w:pict>
      </w:r>
      <w:r w:rsidRPr="00014BCD">
        <w:rPr>
          <w:rFonts w:ascii="Trebuchet MS" w:hAnsi="Trebuchet MS" w:cs="Calibri"/>
        </w:rPr>
        <w:t>Migranți</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0" o:spid="_x0000_s1054" style="position:absolute;left:0;text-align:left;margin-left:493.5pt;margin-top:16.3pt;width:16.5pt;height:15.7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NFbwIAAAAFAAAOAAAAZHJzL2Uyb0RvYy54bWysVE1PGzEQvVfqf7B8L7sJpEDEBkVEqSoh&#10;iAQVZ+O1syv5q7aTTfrr++xdSPg4Vc3BmbHHM35v3uzV9U4rshU+tNZUdHRSUiIMt3Vr1hX99bj8&#10;dkFJiMzUTFkjKroXgV7Pvn656txUjG1jVS08QRITpp2raBOjmxZF4I3QLJxYJwwOpfWaRbh+XdSe&#10;dciuVTEuy+9FZ33tvOUiBOwu+kM6y/mlFDzeSxlEJKqieFvMq8/rc1qL2RWbrj1zTcuHZ7B/eIVm&#10;rUHR11QLFhnZ+PZDKt1yb4OV8YRbXVgpWy4yBqAZle/QPDTMiYwF5AT3SlP4f2n53XblSVtX9HRC&#10;iWEaPVp44eLGrJuWnGaGOhemCHxwKw++khdgJrg76XX6BxCyy6zuX1kVu0g4Nsfl5WQC7jmO0LJy&#10;PEmsF4fLzof4Q1hNklFRj6ZlLtn2NsQ+9CUk1QpWtfWyVSo7+3CjPNky9BeyqG1HiWIhYrOiy/wb&#10;qr25pgzpINfxeZkexiA8qViEqR2oCGZNCVNrKJpHn9/y5nb4UPQRYI8KAyV+nxVOQBYsNP2Lc9Yh&#10;TJmER2TNDrgPTCfr2dZ79MrbXsTB8WWLbLdAu2IeqgUUTGK8xyKVBT47WJQ01v/5bD/FQ0w4paTD&#10;FAD77w3zAlh+GsjscnR2lsYmO2eT8zEcf3zyfHxiNvrGohEjzLzj2UzxUb2Y0lv9hIGdp6o4Yoaj&#10;ds/y4NzEfjox8lzM5zkMo+JYvDUPjqfkiafE4+PuiXk3qCaiA3f2ZWLY9J14+th009j5JlrZZmUd&#10;eIUik4Mxy9ocPglpjo/9HHX4cM3+AgAA//8DAFBLAwQUAAYACAAAACEASdBOG98AAAAKAQAADwAA&#10;AGRycy9kb3ducmV2LnhtbEyPzU7DMBCE70i8g7VI3KjdgkIbsqkQEhJC4kD4ObvxEkeN11HspKFP&#10;j3uix9GMZr4ptrPrxERDaD0jLBcKBHHtTcsNwufH880aRIiaje48E8IvBdiWlxeFzo0/8DtNVWxE&#10;KuGQawQbY59LGWpLToeF74mT9+MHp2OSQyPNoA+p3HVypVQmnW45LVjd05Olel+NDuE1HMepNuFt&#10;trN92Xx9q2PFe8Trq/nxAUSkOf6H4YSf0KFMTDs/sgmiQ9is79OXiHC7ykCcAioNgtghZHdLkGUh&#10;zy+UfwAAAP//AwBQSwECLQAUAAYACAAAACEAtoM4kv4AAADhAQAAEwAAAAAAAAAAAAAAAAAAAAAA&#10;W0NvbnRlbnRfVHlwZXNdLnhtbFBLAQItABQABgAIAAAAIQA4/SH/1gAAAJQBAAALAAAAAAAAAAAA&#10;AAAAAC8BAABfcmVscy8ucmVsc1BLAQItABQABgAIAAAAIQDkT1NFbwIAAAAFAAAOAAAAAAAAAAAA&#10;AAAAAC4CAABkcnMvZTJvRG9jLnhtbFBLAQItABQABgAIAAAAIQBJ0E4b3wAAAAoBAAAPAAAAAAAA&#10;AAAAAAAAAMkEAABkcnMvZG93bnJldi54bWxQSwUGAAAAAAQABADzAAAA1QUAAAAA&#10;" fillcolor="window" strokecolor="windowText" strokeweight="1pt">
            <w10:wrap type="square"/>
          </v:rect>
        </w:pict>
      </w:r>
      <w:r w:rsidRPr="00014BCD">
        <w:rPr>
          <w:rFonts w:ascii="Trebuchet MS" w:hAnsi="Trebuchet MS" w:cs="Calibri"/>
        </w:rPr>
        <w:t>Participanți de origine străină</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2" o:spid="_x0000_s1056" style="position:absolute;left:0;text-align:left;margin-left:493.5pt;margin-top:17.2pt;width:16.5pt;height:15.7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AZcAIAAAAFAAAOAAAAZHJzL2Uyb0RvYy54bWysVE1PGzEQvVfqf7B8L7tZCJSIDYqIUlVC&#10;gAQVZ+O1syv5q7aTTfrr++xdIHycqubgzNjjGb83b/bicqcV2QofOmtqOjkqKRGG26Yz65r+elh9&#10;+05JiMw0TFkjaroXgV7Ov3656N1MVLa1qhGeIIkJs97VtI3RzYoi8FZoFo6sEwaH0nrNIly/LhrP&#10;emTXqqjK8rTorW+ct1yEgN3lcEjnOb+UgsdbKYOIRNUUb4t59Xl9Smsxv2CztWeu7fj4DPYPr9Cs&#10;Myj6kmrJIiMb331IpTvubbAyHnGrCytlx0XGADST8h2a+5Y5kbGAnOBeaAr/Ly2/2d550jU1PT6l&#10;xDCNHi29cHFj1m1HjqvEUO/CDIH37s6PXoCZ4O6k1+kfQMgus7p/YVXsIuHYrMrz6RTccxyhZWU1&#10;TTmL18vOh/hDWE2SUVOPpmUu2fY6xCH0OSTVClZ1zapTKjv7cKU82TL0F7JobE+JYiFis6ar/Bur&#10;vbmmDOkh1+qsTA9jEJ5ULMLUDlQEs6aEqTUUzaPPb3lzO3wo+gCwB4WBEr/PCicgSxba4cU56xim&#10;TMIjsmZH3In3gelkPdlmj155O4g4OL7qkO0aaO+Yh2oBBZMYb7FIZYHPjhYlrfV/PttP8RATTinp&#10;MQXA/nvDvACWnwYyO5+cnKSxyc7J9KyC4w9Png5PzEZfWTRigpl3PJspPqpnU3qrHzGwi1QVR8xw&#10;1B5YHp2rOEwnRp6LxSKHYVQci9fm3vGUPPGUeHzYPTLvRtVEdODGPk8Mm70TzxCbbhq72EQru6ys&#10;V16hyORgzLI2x09CmuNDP0e9frjmfwEAAP//AwBQSwMEFAAGAAgAAAAhADveyTbfAAAACgEAAA8A&#10;AABkcnMvZG93bnJldi54bWxMj81OwzAQhO9IvIO1SNyoDZTShGwqhISEkDg0/JzdeImjxusodtLQ&#10;p8c9wXE0o5lvis3sOjHREFrPCNcLBYK49qblBuHj/flqDSJEzUZ3ngnhhwJsyvOzQufGH3hLUxUb&#10;kUo45BrBxtjnUobaktNh4Xvi5H37wemY5NBIM+hDKnedvFFqJZ1uOS1Y3dOTpXpfjQ7hNRzHqTbh&#10;bbazfck+v9Sx4j3i5cX8+AAi0hz/wnDCT+hQJqadH9kE0SFk6/v0JSLcLpcgTgGVBkHsEFZ3Gciy&#10;kP8vlL8AAAD//wMAUEsBAi0AFAAGAAgAAAAhALaDOJL+AAAA4QEAABMAAAAAAAAAAAAAAAAAAAAA&#10;AFtDb250ZW50X1R5cGVzXS54bWxQSwECLQAUAAYACAAAACEAOP0h/9YAAACUAQAACwAAAAAAAAAA&#10;AAAAAAAvAQAAX3JlbHMvLnJlbHNQSwECLQAUAAYACAAAACEA9rzAGXACAAAABQAADgAAAAAAAAAA&#10;AAAAAAAuAgAAZHJzL2Uyb0RvYy54bWxQSwECLQAUAAYACAAAACEAO97JNt8AAAAKAQAADwAAAAAA&#10;AAAAAAAAAADKBAAAZHJzL2Rvd25yZXYueG1sUEsFBgAAAAAEAAQA8wAAANYFAAAAAA==&#10;" fillcolor="window" strokecolor="windowText" strokeweight="1pt">
            <w10:wrap type="square"/>
          </v:rect>
        </w:pict>
      </w:r>
      <w:r w:rsidRPr="00014BCD">
        <w:rPr>
          <w:rFonts w:ascii="Trebuchet MS" w:hAnsi="Trebuchet MS" w:cs="Calibri"/>
        </w:rPr>
        <w:t>Minorități</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1" o:spid="_x0000_s1055" style="position:absolute;left:0;text-align:left;margin-left:493.5pt;margin-top:17.15pt;width:16.5pt;height:15.7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Y5cAIAAAAFAAAOAAAAZHJzL2Uyb0RvYy54bWysVE1PGzEQvVfqf7B8L7sJpEDEBkVEqSoh&#10;QIKKs+P1Zi35q7aTTfrr++xdQvg4Vc3BmbHHM35v3uzV9U4rshU+SGsqOjopKRGG21qadUV/PS2/&#10;XVASIjM1U9aIiu5FoNezr1+uOjcVY9taVQtPkMSEaecq2sbopkUReCs0CyfWCYPDxnrNIly/LmrP&#10;OmTXqhiX5feis7523nIRAnYX/SGd5fxNI3i8b5ogIlEVxdtiXn1eV2ktZldsuvbMtZIPz2D/8ArN&#10;pEHRQ6oFi4xsvPyQSkvubbBNPOFWF7ZpJBcZA9CMyndoHlvmRMYCcoI70BT+X1p+t33wRNYVPT2n&#10;xDCNHi28cHFj1q0kp6PEUOfCFIGP7sEPXoCZ4O4ar9M/gJBdZnV/YFXsIuHYHJeXkwm45zhCy8rx&#10;JOUsXi87H+IPYTVJRkU9mpa5ZNvbEPvQl5BUK1gl66VUKjv7cKM82TL0F7KobUeJYiFis6LL/Buq&#10;vbmmDOkg1/F5mR7GILxGsQhTO1ARzJoSptZQNI8+v+XN7fCh6BPAHhUGSvw+K5yALFho+xfnrEOY&#10;MgmPyJodcCfee6aTtbL1Hr3ythdxcHwpke0WaB+Yh2oBBZMY77E0ygKfHSxKWuv/fLaf4iEmnFLS&#10;YQqA/feGeQEsPw1kdjk6O0tjk52zyfkYjj8+WR2fmI2+sWjECDPveDZTfFQvZuOtfsbAzlNVHDHD&#10;UbtneXBuYj+dGHku5vMchlFxLN6aR8dT8sRT4vFp98y8G1QT0YE7+zIxbPpOPH1sumnsfBNtI7Oy&#10;XnmFIpODMcvaHD4JaY6P/Rz1+uGa/QUAAP//AwBQSwMEFAAGAAgAAAAhALw3GdXfAAAACgEAAA8A&#10;AABkcnMvZG93bnJldi54bWxMj81OwzAQhO9IvIO1SNyoDYWShmwqhISEkDg0/JzdeImjxusodtLQ&#10;p8c9wXE0o5lvis3sOjHREFrPCNcLBYK49qblBuHj/fkqAxGiZqM7z4TwQwE25flZoXPjD7ylqYqN&#10;SCUcco1gY+xzKUNtyemw8D1x8r794HRMcmikGfQhlbtO3ii1kk63nBas7unJUr2vRofwGo7jVJvw&#10;NtvZvqw/v9Sx4j3i5cX8+AAi0hz/wnDCT+hQJqadH9kE0SGss/v0JSIsb5cgTgGVBkHsEFZ3Gciy&#10;kP8vlL8AAAD//wMAUEsBAi0AFAAGAAgAAAAhALaDOJL+AAAA4QEAABMAAAAAAAAAAAAAAAAAAAAA&#10;AFtDb250ZW50X1R5cGVzXS54bWxQSwECLQAUAAYACAAAACEAOP0h/9YAAACUAQAACwAAAAAAAAAA&#10;AAAAAAAvAQAAX3JlbHMvLnJlbHNQSwECLQAUAAYACAAAACEAt7B2OXACAAAABQAADgAAAAAAAAAA&#10;AAAAAAAuAgAAZHJzL2Uyb0RvYy54bWxQSwECLQAUAAYACAAAACEAvDcZ1d8AAAAKAQAADwAAAAAA&#10;AAAAAAAAAADKBAAAZHJzL2Rvd25yZXYueG1sUEsFBgAAAAAEAAQA8wAAANYFAAAAAA==&#10;" fillcolor="window" strokecolor="windowText" strokeweight="1pt">
            <w10:wrap type="square"/>
          </v:rect>
        </w:pict>
      </w:r>
      <w:r w:rsidRPr="00014BCD">
        <w:rPr>
          <w:rFonts w:ascii="Trebuchet MS" w:hAnsi="Trebuchet MS" w:cs="Calibri"/>
        </w:rPr>
        <w:t>Etnie romă</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3" o:spid="_x0000_s1057" style="position:absolute;left:0;text-align:left;margin-left:493.5pt;margin-top:18pt;width:16.5pt;height:15.7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KCcAIAAAAFAAAOAAAAZHJzL2Uyb0RvYy54bWysVE1vGyEQvVfqf0Dcm107cZNYWUdWLFeV&#10;oiRSUuWMWfAisUABe+3++j7YjeN8nKr6gGdgmOG9ebNX17tWk63wQVlT0dFJSYkw3NbKrCv662n5&#10;7YKSEJmpmbZGVHQvAr2eff1y1bmpGNvG6lp4giQmTDtX0SZGNy2KwBvRsnBinTA4lNa3LML166L2&#10;rEP2VhfjsvxedNbXzlsuQsDuoj+ks5xfSsHjvZRBRKIrirfFvPq8rtJazK7YdO2ZaxQfnsH+4RUt&#10;UwZFD6kWLDKy8epDqlZxb4OV8YTbtrBSKi4yBqAZle/QPDbMiYwF5AR3oCn8v7T8bvvgiaoreopO&#10;GdaiRwsvXNyYdaPI6WliqHNhisBH9+AHL8BMcHfSt+kfQMgus7o/sCp2kXBsjsvLyQTccxyhZeV4&#10;knIWr5edD/GHsC1JRkU9mpa5ZNvbEPvQl5BUK1it6qXSOjv7cKM92TL0F7KobUeJZiFis6LL/Buq&#10;vbmmDekg1/F5mR7GIDypWYTZOlARzJoSptdQNI8+v+XN7fCh6BPAHhUGSvw+K5yALFho+hfnrEOY&#10;NgmPyJodcCfee6aTtbL1Hr3ythdxcHypkO0WaB+Yh2oBBZMY77FIbYHPDhYljfV/PttP8RATTinp&#10;MAXA/nvDvACWnwYyuxydnaWxyc7Z5HwMxx+frI5PzKa9sWjECDPveDZTfNQvpvS2fcbAzlNVHDHD&#10;UbtneXBuYj+dGHku5vMchlFxLN6aR8dT8sRT4vFp98y8G1QT0YE7+zIxbPpOPH1sumnsfBOtVFlZ&#10;r7xCkcnBmGVtDp+ENMfHfo56/XDN/gIAAP//AwBQSwMEFAAGAAgAAAAhAOoT/bLfAAAACgEAAA8A&#10;AABkcnMvZG93bnJldi54bWxMj0FLw0AQhe+C/2EZwZvdVTFt00yKCIIIHoza8zY7ZkOzsyG7SWN/&#10;vduTnobHPN77XrGdXScmGkLrGeF2oUAQ19603CB8fjzfrECEqNnozjMh/FCAbXl5Uejc+CO/01TF&#10;RqQQDrlGsDH2uZShtuR0WPieOP2+/eB0THJopBn0MYW7Tt4plUmnW04NVvf0ZKk+VKNDeA2ncapN&#10;eJvtbF/WXzt1qviAeH01P25ARJrjnxnO+AkdysS09yObIDqE9WqZtkSE+yzds0GlQhB7hGz5ALIs&#10;5P8J5S8AAAD//wMAUEsBAi0AFAAGAAgAAAAhALaDOJL+AAAA4QEAABMAAAAAAAAAAAAAAAAAAAAA&#10;AFtDb250ZW50X1R5cGVzXS54bWxQSwECLQAUAAYACAAAACEAOP0h/9YAAACUAQAACwAAAAAAAAAA&#10;AAAAAAAvAQAAX3JlbHMvLnJlbHNQSwECLQAUAAYACAAAACEA9IDCgnACAAAABQAADgAAAAAAAAAA&#10;AAAAAAAuAgAAZHJzL2Uyb0RvYy54bWxQSwECLQAUAAYACAAAACEA6hP9st8AAAAKAQAADwAAAAAA&#10;AAAAAAAAAADKBAAAZHJzL2Rvd25yZXYueG1sUEsFBgAAAAAEAAQA8wAAANYFAAAAAA==&#10;" fillcolor="window" strokecolor="windowText" strokeweight="1pt">
            <w10:wrap type="square"/>
          </v:rect>
        </w:pict>
      </w:r>
      <w:r w:rsidRPr="00014BCD">
        <w:rPr>
          <w:rFonts w:ascii="Trebuchet MS" w:hAnsi="Trebuchet MS" w:cs="Calibri"/>
        </w:rPr>
        <w:t>Alta minoritate decât cea de etnie romă</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4" o:spid="_x0000_s1058" style="position:absolute;left:0;text-align:left;margin-left:493.5pt;margin-top:18.5pt;width:16.5pt;height:15.7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iFcAIAAAAFAAAOAAAAZHJzL2Uyb0RvYy54bWysVE1PGzEQvVfqf7B8L7sJSYGIDYqIUlVC&#10;EAkqzsZrZ1fyV20nm/TX99m7QPg4Vc3BmbHHM35v3uzl1V4rshM+tNZUdHRSUiIMt3VrNhX99bD6&#10;dk5JiMzUTFkjKnoQgV7Nv3657NxMjG1jVS08QRITZp2raBOjmxVF4I3QLJxYJwwOpfWaRbh+U9Se&#10;dciuVTEuy+9FZ33tvOUiBOwu+0M6z/mlFDzeSRlEJKqieFvMq8/rU1qL+SWbbTxzTcuHZ7B/eIVm&#10;rUHRl1RLFhnZ+vZDKt1yb4OV8YRbXVgpWy4yBqAZle/Q3DfMiYwF5AT3QlP4f2n57W7tSVtX9PSC&#10;EsM0erT0wsWt2TQtOZ0khjoXZgi8d2s/eAFmgruXXqd/ACH7zOrhhVWxj4Rjc1xeTKfgnuMILSvH&#10;05SzeL3sfIg/hNUkGRX1aFrmku1uQuxDn0NSrWBVW69apbJzCNfKkx1DfyGL2naUKBYiNiu6yr+h&#10;2ptrypAOch2flelhDMKTikWY2oGKYDaUMLWBonn0+S1vbocPRR8A9qgwUOL3WeEEZMlC0784Zx3C&#10;lEl4RNbsgDvx3jOdrCdbH9Arb3sRB8dXLbLdAO2aeagWUDCJ8Q6LVBb47GBR0lj/57P9FA8x4ZSS&#10;DlMA7L+3zAtg+Wkgs4vRZJLGJjuT6dkYjj8+eTo+MVt9bdGIEWbe8Wym+KieTemtfsTALlJVHDHD&#10;UbtneXCuYz+dGHkuFoschlFxLN6Ye8dT8sRT4vFh/8i8G1QT0YFb+zwxbPZOPH1sumnsYhutbLOy&#10;XnmFIpODMcvaHD4JaY6P/Rz1+uGa/wUAAP//AwBQSwMEFAAGAAgAAAAhACme6kPeAAAACgEAAA8A&#10;AABkcnMvZG93bnJldi54bWxMj09LxDAQxe+C3yGM4M1NVFy7tdNFBEEED9Y/52wzNmWbSWnSbt1P&#10;b3pyT8NjHu/9XrGdXScmGkLrGeF6pUAQ19603CB8fjxfZSBC1Gx055kQfinAtjw/K3Ru/IHfaapi&#10;I1IIh1wj2Bj7XMpQW3I6rHxPnH4/fnA6Jjk00gz6kMJdJ2+UWkunW04NVvf0ZKneV6NDeA3HcapN&#10;eJvtbF82X9/qWPEe8fJifnwAEWmO/2ZY8BM6lIlp50c2QXQIm+w+bYkIt8tdDCoVgtghrLM7kGUh&#10;TyeUfwAAAP//AwBQSwECLQAUAAYACAAAACEAtoM4kv4AAADhAQAAEwAAAAAAAAAAAAAAAAAAAAAA&#10;W0NvbnRlbnRfVHlwZXNdLnhtbFBLAQItABQABgAIAAAAIQA4/SH/1gAAAJQBAAALAAAAAAAAAAAA&#10;AAAAAC8BAABfcmVscy8ucmVsc1BLAQItABQABgAIAAAAIQAZCHiFcAIAAAAFAAAOAAAAAAAAAAAA&#10;AAAAAC4CAABkcnMvZTJvRG9jLnhtbFBLAQItABQABgAIAAAAIQApnupD3gAAAAoBAAAPAAAAAAAA&#10;AAAAAAAAAMoEAABkcnMvZG93bnJldi54bWxQSwUGAAAAAAQABADzAAAA1QUAAAAA&#10;" fillcolor="window" strokecolor="windowText" strokeweight="1pt">
            <w10:wrap type="square"/>
          </v:rect>
        </w:pict>
      </w:r>
      <w:r w:rsidRPr="00014BCD">
        <w:rPr>
          <w:rFonts w:ascii="Trebuchet MS" w:hAnsi="Trebuchet MS" w:cs="Calibri"/>
        </w:rPr>
        <w:t xml:space="preserve">Comunități marginalizate </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5" o:spid="_x0000_s1059" style="position:absolute;left:0;text-align:left;margin-left:493.5pt;margin-top:18.9pt;width:16.5pt;height:15.7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gp2cAIAAAAFAAAOAAAAZHJzL2Uyb0RvYy54bWysVE1vGjEQvVfqf7B8b3ahoWkQS4SCqCpF&#10;CVJS5ex4bXYlf9U2LPTX99m7IeTjVJWDmbHHM35v3uzsaq8V2QkfWmsqOjorKRGG27o1m4r+elh9&#10;+U5JiMzUTFkjKnoQgV7NP3+adW4qxraxqhaeIIkJ085VtInRTYsi8EZoFs6sEwaH0nrNIly/KWrP&#10;OmTXqhiX5beis7523nIRAnaX/SGd5/xSCh7vpAwiElVRvC3m1ef1Ka3FfMamG89c0/LhGewfXqFZ&#10;a1D0mGrJIiNb375LpVvubbAynnGrCytly0XGADSj8g2a+4Y5kbGAnOCONIX/l5bf7taetHVFz0GP&#10;YRo9Wnrh4tZsmpZ8nSSGOhemCLx3az94AWaCu5dep38AIfvM6uHIqthHwrE5Li8nEyTnOELLynHO&#10;Wbxcdj7EH8JqkoyKejQtc8l2NyGiIEKfQ1KtYFVbr1qlsnMI18qTHUN/IYvadpQoFiI2K7rKv4QA&#10;KV5dU4Z0kOv4okwPYxCeVCzC1A5UBLOhhKkNFM2jz295dTu8K/oAsCeFgRK/jwonIEsWmv7FOesQ&#10;pkzCI7JmB9yJ957pZD3Z+oBeeduLODi+apHtBmjXzEO1gIJJjHdYpLLAZweLksb6Px/tp3iICaeU&#10;dJgCYP+9ZV4Ay08DmV2OzpMuYnbOJxdjOP705On0xGz1tUUjRph5x7OZ4qN6NqW3+hEDu0hVccQM&#10;R+2e5cG5jv10YuS5WCxyGEbFsXhj7h1PyRNPiceH/SPzblBNRAdu7fPEsOkb8fSx6aaxi220ss3K&#10;euEVGkkOxiyrZfgkpDk+9XPUy4dr/hcAAP//AwBQSwMEFAAGAAgAAAAhAAID92ffAAAACgEAAA8A&#10;AABkcnMvZG93bnJldi54bWxMj8tqwzAQRfeF/oOYQneN3AaS2LEcSqFQCl3UfawVa2KZWCNjyY6a&#10;r+9k1S6Hudx7TrlLrhczjqHzpOB+kYFAarzpqFXw+fF8twERoiaje0+o4AcD7Krrq1IXxp/oHec6&#10;toJLKBRagY1xKKQMjUWnw8IPSPw7+NHpyOfYSjPqE5e7Xj5k2Uo63REvWD3gk8XmWE9OwWs4T3Nj&#10;wluyyb7kX9/ZuaajUrc36XELImKKf2G44DM6VMy09xOZIHoF+WbNLlHBcs0Kl0DGgyD2Clb5EmRV&#10;yv8K1S8AAAD//wMAUEsBAi0AFAAGAAgAAAAhALaDOJL+AAAA4QEAABMAAAAAAAAAAAAAAAAAAAAA&#10;AFtDb250ZW50X1R5cGVzXS54bWxQSwECLQAUAAYACAAAACEAOP0h/9YAAACUAQAACwAAAAAAAAAA&#10;AAAAAAAvAQAAX3JlbHMvLnJlbHNQSwECLQAUAAYACAAAACEAN5YKdnACAAAABQAADgAAAAAAAAAA&#10;AAAAAAAuAgAAZHJzL2Uyb0RvYy54bWxQSwECLQAUAAYACAAAACEAAgP3Z98AAAAKAQAADwAAAAAA&#10;AAAAAAAAAADKBAAAZHJzL2Rvd25yZXYueG1sUEsFBgAAAAAEAAQA8wAAANYFAAAAAA==&#10;" fillcolor="window" strokecolor="windowText" strokeweight="1pt">
            <w10:wrap type="square"/>
          </v:rect>
        </w:pict>
      </w:r>
      <w:r w:rsidRPr="00014BCD">
        <w:rPr>
          <w:rFonts w:ascii="Trebuchet MS" w:hAnsi="Trebuchet MS" w:cs="Calibri"/>
        </w:rPr>
        <w:t>Participanți cu dizabilități</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7" o:spid="_x0000_s1061" style="position:absolute;left:0;text-align:left;margin-left:493.5pt;margin-top:19.25pt;width:16.5pt;height:15.7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oQcAIAAAAFAAAOAAAAZHJzL2Uyb0RvYy54bWysVE1vGyEQvVfqf0Dcm11v7aaxso6sWK4q&#10;RUmkpMqZsOBFYoEC9tr99X2wm8T5OFX1Ac/AMMN782bPL/adJjvhg7KmppOTkhJhuG2U2dT01/36&#10;y3dKQmSmYdoaUdODCPRi8fnTee/morKt1Y3wBElMmPeupm2Mbl4UgbeiY+HEOmFwKK3vWITrN0Xj&#10;WY/snS6qsvxW9NY3zlsuQsDuajiki5xfSsHjjZRBRKJrirfFvPq8Pqa1WJyz+cYz1yo+PoP9wys6&#10;pgyKPqdascjI1qt3qTrFvQ1WxhNuu8JKqbjIGIBmUr5Bc9cyJzIWkBPcM03h/6Xl17tbT1RT02lF&#10;iWEderTywsWt2bSKfD1NDPUuzBF452796AWYCe5e+i79AwjZZ1YPz6yKfSQcm1V5NpuBe44jtKys&#10;Ziln8XLZ+RB/CNuRZNTUo2mZS7a7CnEIfQpJtYLVqlkrrbNzCJfakx1DfyGLxvaUaBYiNmu6zr+x&#10;2qtr2pAecq1Oy/QwBuFJzSLMzoGKYDaUML2Bonn0+S2vbod3Re8B9qgwUOL3UeEEZMVCO7w4Zx3D&#10;tEl4RNbsiDvxPjCdrEfbHNArbwcRB8fXCtmugPaWeagWUDCJ8QaL1Bb47GhR0lr/56P9FA8x4ZSS&#10;HlMA7L+3zAtg+Wkgs7PJdJrGJjvT2WkFxx+fPB6fmG13adGICWbe8Wym+KifTOlt94CBXaaqOGKG&#10;o/bA8uhcxmE6MfJcLJc5DKPiWLwyd46n5ImnxOP9/oF5N6omogPX9mli2PyNeIbYdNPY5TZaqbKy&#10;XniFIpODMcvaHD8JaY6P/Rz18uFa/AUAAP//AwBQSwMEFAAGAAgAAAAhAKUA+zDfAAAACgEAAA8A&#10;AABkcnMvZG93bnJldi54bWxMj81OwzAQhO9IvIO1SNyoDQiaptlUCAkJIXEg/Jzd2I2jxusodtLQ&#10;p2d7oqfVaEcz3xSb2XdiskNsAyHcLhQIS3UwLTUIX58vNxmImDQZ3QWyCL82wqa8vCh0bsKBPuxU&#10;pUZwCMVcI7iU+lzKWDvrdVyE3hL/dmHwOrEcGmkGfeBw38k7pR6l1y1xg9O9fXa23lejR3iLx3Gq&#10;TXyf3exeV98/6ljRHvH6an5ag0h2Tv9mOOEzOpTMtA0jmSg6hFW25C0J4T57AHEyKC4EsUVY8pVl&#10;Ic8nlH8AAAD//wMAUEsBAi0AFAAGAAgAAAAhALaDOJL+AAAA4QEAABMAAAAAAAAAAAAAAAAAAAAA&#10;AFtDb250ZW50X1R5cGVzXS54bWxQSwECLQAUAAYACAAAACEAOP0h/9YAAACUAQAACwAAAAAAAAAA&#10;AAAAAAAvAQAAX3JlbHMvLnJlbHNQSwECLQAUAAYACAAAACEAGQpqEHACAAAABQAADgAAAAAAAAAA&#10;AAAAAAAuAgAAZHJzL2Uyb0RvYy54bWxQSwECLQAUAAYACAAAACEApQD7MN8AAAAKAQAADwAAAAAA&#10;AAAAAAAAAADKBAAAZHJzL2Rvd25yZXYueG1sUEsFBgAAAAAEAAQA8wAAANYFAAAAAA==&#10;" fillcolor="window" strokecolor="windowText" strokeweight="1pt">
            <w10:wrap type="square"/>
          </v:rect>
        </w:pict>
      </w:r>
      <w:r w:rsidRPr="00014BCD">
        <w:rPr>
          <w:rFonts w:ascii="Trebuchet MS" w:hAnsi="Trebuchet MS" w:cs="Calibri"/>
        </w:rPr>
        <w:t>Alte categorii defavorizate</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6" o:spid="_x0000_s1060" style="position:absolute;left:0;text-align:left;margin-left:493.5pt;margin-top:19.85pt;width:16.5pt;height:15.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ojcAIAAAAFAAAOAAAAZHJzL2Uyb0RvYy54bWysVE1PGzEQvVfqf7B8L7sJCZSIDYqIUlVC&#10;EAkqzsbrzVryV20nm/TX99m7QPg4Vc3BmbHHM35v3uzl1V4rshM+SGsqOjopKRGG21qaTUV/Pay+&#10;fackRGZqpqwRFT2IQK/mX79cdm4mxra1qhaeIIkJs85VtI3RzYoi8FZoFk6sEwaHjfWaRbh+U9Se&#10;dciuVTEuy7Ois7523nIRAnaX/SGd5/xNI3i8a5ogIlEVxdtiXn1en9JazC/ZbOOZayUfnsH+4RWa&#10;SYOiL6mWLDKy9fJDKi25t8E28YRbXdimkVxkDEAzKt+huW+ZExkLyAnuhabw/9Ly293aE1lXdHJK&#10;iWEaPVp64eLWbFpJTs8SQ50LMwTeu7UfvAAzwd03Xqd/ACH7zOrhhVWxj4Rjc1xeTKfgnuMILSvH&#10;05SzeL3sfIg/hNUkGRX1aFrmku1uQuxDn0NSrWCVrFdSqewcwrXyZMfQX8iith0lioWIzYqu8m+o&#10;9uaaMqSDXMfnZXoYg/AaxSJM7UBFMBtKmNpA0Tz6/JY3t8OHog8Ae1QYKPH7rHACsmSh7V+csw5h&#10;yiQ8Imt2wJ1475lO1pOtD+iVt72Ig+MriWw3QLtmHqoFFExivMPSKAt8drAoaa3/89l+ioeYcEpJ&#10;hykA9t9b5gWw/DSQ2cVoMkljk53J9HwMxx+fPB2fmK2+tmjECDPveDZTfFTPZuOtfsTALlJVHDHD&#10;UbtneXCuYz+dGHkuFoschlFxLN6Ye8dT8sRT4vFh/8i8G1QT0YFb+zwxbPZOPH1sumnsYhttI7Oy&#10;XnmFIpODMcvaHD4JaY6P/Rz1+uGa/wUAAP//AwBQSwMEFAAGAAgAAAAhAI/oMXbeAAAACgEAAA8A&#10;AABkcnMvZG93bnJldi54bWxMj09LxDAUxO+C3yE8wZub7Ap2W/u6iCCI4MH655xtnk3Z5qU0abfu&#10;pzd70uMww8xvyt3iejHTGDrPCOuVAkHceNNxi/Dx/nSzBRGiZqN7z4TwQwF21eVFqQvjj/xGcx1b&#10;kUo4FBrBxjgUUobGktNh5Qfi5H370emY5NhKM+pjKne93Ch1J53uOC1YPdCjpeZQTw7hJZymuTHh&#10;dbGLfc4/v9Sp5gPi9dXycA8i0hL/wnDGT+hQJaa9n9gE0SPk2yx9iQi3eQbiHFBpEMQeIVtvQFal&#10;/H+h+gUAAP//AwBQSwECLQAUAAYACAAAACEAtoM4kv4AAADhAQAAEwAAAAAAAAAAAAAAAAAAAAAA&#10;W0NvbnRlbnRfVHlwZXNdLnhtbFBLAQItABQABgAIAAAAIQA4/SH/1gAAAJQBAAALAAAAAAAAAAAA&#10;AAAAAC8BAABfcmVscy8ucmVsc1BLAQItABQABgAIAAAAIQAORFojcAIAAAAFAAAOAAAAAAAAAAAA&#10;AAAAAC4CAABkcnMvZTJvRG9jLnhtbFBLAQItABQABgAIAAAAIQCP6DF23gAAAAoBAAAPAAAAAAAA&#10;AAAAAAAAAMoEAABkcnMvZG93bnJldi54bWxQSwUGAAAAAAQABADzAAAA1QUAAAAA&#10;" fillcolor="window" strokecolor="windowText" strokeweight="1pt">
            <w10:wrap type="square"/>
          </v:rect>
        </w:pict>
      </w:r>
      <w:r w:rsidRPr="00014BCD">
        <w:rPr>
          <w:rFonts w:ascii="Trebuchet MS" w:hAnsi="Trebuchet MS" w:cs="Calibri"/>
        </w:rPr>
        <w:t>Persoane fără adăpost sau care sunt afectate de excluziunea locativă</w: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Niciuna din opțiunile de mai sus</w:t>
      </w:r>
    </w:p>
    <w:p w:rsidR="00CF3927" w:rsidRPr="00014BCD" w:rsidRDefault="00CF3927" w:rsidP="00CF3927">
      <w:pPr>
        <w:tabs>
          <w:tab w:val="left" w:pos="270"/>
          <w:tab w:val="left" w:pos="810"/>
        </w:tabs>
        <w:spacing w:after="120"/>
        <w:ind w:right="-90"/>
        <w:jc w:val="both"/>
        <w:rPr>
          <w:rFonts w:ascii="Trebuchet MS" w:hAnsi="Trebuchet MS" w:cs="Calibri"/>
        </w:rPr>
      </w:pPr>
    </w:p>
    <w:p w:rsidR="00CF3927" w:rsidRPr="00014BCD" w:rsidRDefault="00CF3927" w:rsidP="00CF3927">
      <w:pPr>
        <w:tabs>
          <w:tab w:val="left" w:pos="270"/>
          <w:tab w:val="left" w:pos="810"/>
        </w:tabs>
        <w:spacing w:after="120"/>
        <w:ind w:right="-90"/>
        <w:jc w:val="both"/>
        <w:rPr>
          <w:rFonts w:ascii="Trebuchet MS" w:hAnsi="Trebuchet MS" w:cs="Calibri"/>
          <w:b/>
        </w:rPr>
      </w:pPr>
    </w:p>
    <w:p w:rsidR="00CF3927" w:rsidRPr="00014BCD" w:rsidRDefault="00CF3927" w:rsidP="00CF3927">
      <w:pPr>
        <w:tabs>
          <w:tab w:val="left" w:pos="270"/>
          <w:tab w:val="left" w:pos="810"/>
        </w:tabs>
        <w:spacing w:after="120"/>
        <w:ind w:right="-90"/>
        <w:rPr>
          <w:rFonts w:ascii="Trebuchet MS" w:hAnsi="Trebuchet MS" w:cs="Calibri"/>
          <w:b/>
        </w:rPr>
      </w:pPr>
      <w:r w:rsidRPr="00014BCD">
        <w:rPr>
          <w:rFonts w:ascii="Trebuchet MS" w:hAnsi="Trebuchet MS" w:cs="Calibri"/>
          <w:b/>
        </w:rPr>
        <w:t xml:space="preserve">Semnătura participant               </w:t>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t>Semnătura responsabil cu înregistrarea participanților</w: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w:t>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t>……………………</w:t>
      </w:r>
    </w:p>
    <w:p w:rsidR="00CF3927" w:rsidRPr="00014BCD" w:rsidRDefault="00CF3927" w:rsidP="00CF3927">
      <w:pPr>
        <w:tabs>
          <w:tab w:val="left" w:pos="270"/>
          <w:tab w:val="left" w:pos="810"/>
        </w:tabs>
        <w:spacing w:after="120"/>
        <w:ind w:right="-90"/>
        <w:jc w:val="both"/>
        <w:rPr>
          <w:rFonts w:ascii="Trebuchet MS" w:hAnsi="Trebuchet MS" w:cs="Calibri"/>
          <w:b/>
          <w:u w:val="single"/>
        </w:rPr>
      </w:pPr>
      <w:r w:rsidRPr="00014BCD">
        <w:rPr>
          <w:rFonts w:ascii="Trebuchet MS" w:hAnsi="Trebuchet MS" w:cs="Calibri"/>
          <w:b/>
        </w:rPr>
        <w:t>Data:</w:t>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t>Data:</w: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w:t>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t>………………….</w:t>
      </w:r>
    </w:p>
    <w:p w:rsidR="00CF3927" w:rsidRPr="00014BCD" w:rsidRDefault="00CF3927" w:rsidP="00CF3927">
      <w:pPr>
        <w:tabs>
          <w:tab w:val="left" w:pos="270"/>
          <w:tab w:val="left" w:pos="810"/>
        </w:tabs>
        <w:spacing w:after="120"/>
        <w:ind w:right="-90"/>
        <w:jc w:val="both"/>
        <w:rPr>
          <w:rFonts w:ascii="Trebuchet MS" w:hAnsi="Trebuchet MS" w:cs="Calibri"/>
          <w:b/>
          <w:u w:val="single"/>
        </w:rPr>
      </w:pPr>
    </w:p>
    <w:p w:rsidR="00CF3927" w:rsidRPr="00014BCD" w:rsidRDefault="00CF3927" w:rsidP="00CF3927">
      <w:pPr>
        <w:tabs>
          <w:tab w:val="left" w:pos="270"/>
          <w:tab w:val="left" w:pos="810"/>
        </w:tabs>
        <w:spacing w:after="120"/>
        <w:ind w:right="-90"/>
        <w:jc w:val="both"/>
        <w:rPr>
          <w:rFonts w:ascii="Trebuchet MS" w:hAnsi="Trebuchet MS" w:cs="Calibri"/>
          <w:b/>
          <w:u w:val="single"/>
        </w:rPr>
      </w:pPr>
    </w:p>
    <w:p w:rsidR="00CF3927" w:rsidRPr="00014BCD" w:rsidRDefault="00CF3927" w:rsidP="00CF3927">
      <w:pPr>
        <w:widowControl w:val="0"/>
        <w:shd w:val="clear" w:color="auto" w:fill="D9D9D9"/>
        <w:tabs>
          <w:tab w:val="left" w:pos="270"/>
          <w:tab w:val="left" w:pos="810"/>
        </w:tabs>
        <w:autoSpaceDE w:val="0"/>
        <w:autoSpaceDN w:val="0"/>
        <w:adjustRightInd w:val="0"/>
        <w:ind w:right="-90"/>
        <w:rPr>
          <w:rFonts w:ascii="Trebuchet MS" w:eastAsia="Times New Roman" w:hAnsi="Trebuchet MS" w:cs="Calibri"/>
          <w:noProof/>
          <w:color w:val="000000"/>
          <w:u w:val="single"/>
        </w:rPr>
      </w:pPr>
      <w:r w:rsidRPr="00014BCD">
        <w:rPr>
          <w:rFonts w:ascii="Trebuchet MS" w:eastAsia="Times New Roman" w:hAnsi="Trebuchet MS" w:cs="Calibri"/>
          <w:noProof/>
          <w:color w:val="000000"/>
          <w:u w:val="single"/>
        </w:rPr>
        <w:t>Notă: Prin completarea și semnarea acestui formular vă exprimați consimțământul cu privire la utilizarea și prelucrarea datelor personale.</w:t>
      </w:r>
    </w:p>
    <w:p w:rsidR="00CF3927" w:rsidRPr="00014BCD" w:rsidRDefault="00CF3927" w:rsidP="00CF3927">
      <w:pPr>
        <w:widowControl w:val="0"/>
        <w:shd w:val="clear" w:color="auto" w:fill="D9D9D9"/>
        <w:tabs>
          <w:tab w:val="left" w:pos="270"/>
          <w:tab w:val="left" w:pos="810"/>
        </w:tabs>
        <w:autoSpaceDE w:val="0"/>
        <w:autoSpaceDN w:val="0"/>
        <w:adjustRightInd w:val="0"/>
        <w:ind w:right="-90"/>
        <w:jc w:val="both"/>
        <w:rPr>
          <w:rFonts w:ascii="Trebuchet MS" w:hAnsi="Trebuchet MS" w:cs="Calibri"/>
          <w:i/>
        </w:rPr>
      </w:pPr>
      <w:r w:rsidRPr="00014BCD">
        <w:rPr>
          <w:rFonts w:ascii="Trebuchet MS" w:hAnsi="Trebuchet MS" w:cs="Calibri"/>
          <w:i/>
        </w:rPr>
        <w:t xml:space="preserve">Datele dumneavoastră personale, înregistrate/colectate în cadrul derulării proiectelor POCU,  nu suntprelucrate în niciun alt scop în afară de cele menționate în </w:t>
      </w:r>
      <w:r w:rsidRPr="00014BCD">
        <w:rPr>
          <w:rFonts w:ascii="Trebuchet MS" w:hAnsi="Trebuchet MS" w:cs="Calibri"/>
          <w:i/>
          <w:iCs/>
        </w:rPr>
        <w:t>Formularul de înregistrare individuală</w:t>
      </w:r>
      <w:r w:rsidRPr="00014BCD">
        <w:rPr>
          <w:rFonts w:ascii="Trebuchet MS" w:hAnsi="Trebuchet MS" w:cs="Calibri"/>
          <w:i/>
        </w:rPr>
        <w:t xml:space="preserve"> și nu sunt comunicate către niciun terț, excepție făcând doar instituțiile/autoritățile publice, conform prevederilor legale în vigoare.</w:t>
      </w: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u w:val="single"/>
        </w:rPr>
        <w:t xml:space="preserve">Secțiunea B. </w:t>
      </w:r>
      <w:r w:rsidRPr="00014BCD">
        <w:rPr>
          <w:rFonts w:ascii="Trebuchet MS" w:hAnsi="Trebuchet MS" w:cs="Calibri"/>
          <w:b/>
          <w:u w:val="single"/>
        </w:rPr>
        <w:tab/>
        <w:t xml:space="preserve">La ieșirea din operațiune </w:t>
      </w:r>
    </w:p>
    <w:p w:rsidR="00CF3927" w:rsidRPr="00014BCD" w:rsidRDefault="00CF3927" w:rsidP="00CF3927">
      <w:pPr>
        <w:tabs>
          <w:tab w:val="left" w:pos="270"/>
          <w:tab w:val="left" w:pos="810"/>
        </w:tabs>
        <w:spacing w:after="120"/>
        <w:ind w:right="-90"/>
        <w:jc w:val="both"/>
        <w:rPr>
          <w:rFonts w:ascii="Trebuchet MS" w:hAnsi="Trebuchet MS" w:cs="Calibri"/>
          <w:b/>
        </w:rPr>
      </w:pP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b/>
        </w:rPr>
        <w:t>Dată ieșire din operațiune:</w:t>
      </w:r>
      <w:r w:rsidRPr="00014BCD">
        <w:rPr>
          <w:rFonts w:ascii="Trebuchet MS" w:hAnsi="Trebuchet MS" w:cs="Calibri"/>
          <w:b/>
        </w:rPr>
        <w:tab/>
        <w:t>……………………..</w:t>
      </w:r>
    </w:p>
    <w:p w:rsidR="00CF3927" w:rsidRPr="00014BCD" w:rsidRDefault="00CF3927" w:rsidP="00CF3927">
      <w:pPr>
        <w:tabs>
          <w:tab w:val="left" w:pos="270"/>
          <w:tab w:val="left" w:pos="810"/>
        </w:tabs>
        <w:spacing w:after="120"/>
        <w:ind w:right="-90"/>
        <w:jc w:val="both"/>
        <w:rPr>
          <w:rFonts w:ascii="Trebuchet MS" w:hAnsi="Trebuchet MS" w:cs="Calibri"/>
          <w:b/>
        </w:rPr>
      </w:pP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b/>
        </w:rPr>
        <w:t>Situația pe piața forței de muncă:</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8" o:spid="_x0000_s1062" style="position:absolute;left:0;text-align:left;margin-left:128.25pt;margin-top:16.5pt;width:16.5pt;height:15.7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SbgwIAAF4FAAAOAAAAZHJzL2Uyb0RvYy54bWysVMlu2zAQvRfoPxC8N5JdO4sROTASpCgQ&#10;JEGTImeGIi2iFIcd0lu/vkNKlo006KHohSI1b/Y3c3m1bS1bKwwGXMVHJyVnykmojVtW/Pvz7adz&#10;zkIUrhYWnKr4TgV+Nf/44XLjZ2oMDdhaISMjLsw2vuJNjH5WFEE2qhXhBLxyJNSArYj0xGVRo9iQ&#10;9dYW47I8LTaAtUeQKgT6e9MJ+Tzb11rJ+KB1UJHZilNsMZ+Yz9d0FvNLMVui8I2RfRjiH6JohXHk&#10;dDB1I6JgKzR/mGqNRAig44mEtgCtjVQ5B8pmVL7J5qkRXuVcqDjBD2UK/8+svF8/IjN1xScTzpxo&#10;qUc3qHxcuWVj2OfzVKGNDzMCPvlH7F+BrindrcY2fSkRts1V3Q1VVdvIJP0clxfTKdVekohaVo6n&#10;yWZxUPYY4hcFLUuXiiM1LddSrO9C7KB7SPJlHdsQ1cZnZZlhAaypb421SZiJo64tsrWglsftqHd2&#10;hCLX1lEEKa0ukXyLO6s6+9+UppKk0DsHiYwHm0JK5eJpb9c6Qic1TREMiqP3FG3cB9Njk5rKJB0U&#10;+5T+5nHQyF7BxUG5NQ7wPc/1j8Fzh99n3+Wc0n+FekdMQOhGJHh5a6gddyLER4E0E9RBmvP4QIe2&#10;QB2A/sZZA/jrvf8JT1QlKWcbmrGKh58rgYoz+9URiS9Gk0kayvyYTM/G9MBjyeuxxK3aa6Cejmij&#10;eJmvCR/t/qoR2hdaB4vklUTCSfJdcRlx/7iO3ezTQpFqscgwGkQv4p178jIZT1VNdHvevgj0PScj&#10;kfke9vMoZm+o2WGTpoPFKoI2mbeHuvb1piHOzO8XTtoSx++MOqzF+W8AAAD//wMAUEsDBBQABgAI&#10;AAAAIQCcB9yP3wAAAAkBAAAPAAAAZHJzL2Rvd25yZXYueG1sTI/LTsMwEEX3SPyDNUjsqENKojaN&#10;U1WISogFiJQPcOMhjogf2E6b/j3DCpYzc3Tn3Ho7m5GdMMTBWQH3iwwY2s6pwfYCPg77uxWwmKRV&#10;cnQWBVwwwra5vqplpdzZvuOpTT2jEBsrKUCn5CvOY6fRyLhwHi3dPl0wMtEYeq6CPFO4GXmeZSU3&#10;crD0QUuPjxq7r3YyAnzY+Tf9pA/7+TU8v/RTO+jvixC3N/NuAyzhnP5g+NUndWjI6egmqyIbBeRF&#10;WRAqYLmkTgTkqzUtjgLKhwJ4U/P/DZofAAAA//8DAFBLAQItABQABgAIAAAAIQC2gziS/gAAAOEB&#10;AAATAAAAAAAAAAAAAAAAAAAAAABbQ29udGVudF9UeXBlc10ueG1sUEsBAi0AFAAGAAgAAAAhADj9&#10;If/WAAAAlAEAAAsAAAAAAAAAAAAAAAAALwEAAF9yZWxzLy5yZWxzUEsBAi0AFAAGAAgAAAAhADeI&#10;VJuDAgAAXgUAAA4AAAAAAAAAAAAAAAAALgIAAGRycy9lMm9Eb2MueG1sUEsBAi0AFAAGAAgAAAAh&#10;AJwH3I/fAAAACQEAAA8AAAAAAAAAAAAAAAAA3QQAAGRycy9kb3ducmV2LnhtbFBLBQYAAAAABAAE&#10;APMAAADpBQAAAAA=&#10;"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Angajat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39" o:spid="_x0000_s1063" style="position:absolute;left:0;text-align:left;margin-left:128.25pt;margin-top:15.8pt;width:16.5pt;height:15.7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QHgwIAAF4FAAAOAAAAZHJzL2Uyb0RvYy54bWysVN9P2zAQfp+0/8Hy+0jatTAqUlSBmCYh&#10;QMDEs3Hs1prj885u0+6v39lJ04qhPUx7cezcd7+/u4vLbWPZRmEw4Co+Oik5U05Cbdyy4t+fbz59&#10;4SxE4WphwamK71Tgl/OPHy5aP1NjWIGtFTIy4sKs9RVfxehnRRHkSjUinIBXjoQasBGRnrgsahQt&#10;WW9sMS7L06IFrD2CVCHQ3+tOyOfZvtZKxnutg4rMVpxii/nEfL6ms5hfiNkShV8Z2Ych/iGKRhhH&#10;TgdT1yIKtkbzh6nGSIQAOp5IaArQ2kiVc6BsRuWbbJ5WwqucCxUn+KFM4f+ZlXebB2SmrvhkypkT&#10;DfXoGpWPa7dcGfb5PFWo9WFGwCf/gP0r0DWlu9XYpC8lwra5qruhqmobmaSf4/J8OqXaSxJRy8rx&#10;NNksDsoeQ/yqoGHpUnGkpuVais1tiB10D0m+rGMtUW18VpYZFsCa+sZYm4SZOOrKItsIanncjnpn&#10;RyhybR1FkNLqEsm3uLOqs/+oNJUkhd45SGQ82BRSKhdPe7vWETqpaYpgUBy9p2jjPpgem9RUJumg&#10;2Kf0N4+DRvYKLg7KjXGA73mufwyeO/w++y7nlP4r1DtiAkI3IsHLG0PtuBUhPgikmaAO0pzHezq0&#10;BeoA9DfOVoC/3vuf8ERVknLW0oxVPPxcC1Sc2W+OSHw+mkzSUObHZHo2pgceS16PJW7dXAH1dEQb&#10;xct8Tfho91eN0LzQOlgkryQSTpLvisuI+8dV7GafFopUi0WG0SB6EW/dk5fJeKpqotvz9kWg7zkZ&#10;icx3sJ9HMXtDzQ6bNB0s1hG0ybw91LWvNw1xZn6/cNKWOH5n1GEtzn8DAAD//wMAUEsDBBQABgAI&#10;AAAAIQBuc6GU3wAAAAkBAAAPAAAAZHJzL2Rvd25yZXYueG1sTI/LTsMwEEX3SPyDNUjsqJNUjUoa&#10;p6oQlRALECkf4MbTOCJ+YDtt+vcMK1jOzNGdc+vtbEZ2xhAHZwXkiwwY2s6pwfYCPg/7hzWwmKRV&#10;cnQWBVwxwra5vallpdzFfuC5TT2jEBsrKUCn5CvOY6fRyLhwHi3dTi4YmWgMPVdBXijcjLzIspIb&#10;OVj6oKXHJ43dVzsZAT7s/Lt+1of9/BZeXvupHfT3VYj7u3m3AZZwTn8w/OqTOjTkdHSTVZGNAopV&#10;uSJUwDIvgRFQrB9pcRRQLnPgTc3/N2h+AAAA//8DAFBLAQItABQABgAIAAAAIQC2gziS/gAAAOEB&#10;AAATAAAAAAAAAAAAAAAAAAAAAABbQ29udGVudF9UeXBlc10ueG1sUEsBAi0AFAAGAAgAAAAhADj9&#10;If/WAAAAlAEAAAsAAAAAAAAAAAAAAAAALwEAAF9yZWxzLy5yZWxzUEsBAi0AFAAGAAgAAAAhAHTj&#10;BAeDAgAAXgUAAA4AAAAAAAAAAAAAAAAALgIAAGRycy9lMm9Eb2MueG1sUEsBAi0AFAAGAAgAAAAh&#10;AG5zoZTfAAAACQEAAA8AAAAAAAAAAAAAAAAA3QQAAGRycy9kb3ducmV2LnhtbFBLBQYAAAAABAAE&#10;APMAAADpBQAAAAA=&#10;"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Angajat pe cont propriu</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40" o:spid="_x0000_s1064" style="position:absolute;left:0;text-align:left;margin-left:128.25pt;margin-top:14.25pt;width:16.5pt;height:15.7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3bwIAAAAFAAAOAAAAZHJzL2Uyb0RvYy54bWysVE1vGyEQvVfqf0Dcm11bdtJYWUdWLFeV&#10;oiSSU+VMWPAisUABe+3++j7YTex8nKr6gGdgmOG9ebNX1/tWk53wQVlT0dFZSYkw3NbKbCr663H1&#10;7TslITJTM22NqOhBBHo9//rlqnMzMbaN1bXwBElMmHWuok2MblYUgTeiZeHMOmFwKK1vWYTrN0Xt&#10;WYfsrS7GZXledNbXzlsuQsDusj+k85xfSsHjvZRBRKIrirfFvPq8Pqe1mF+x2cYz1yg+PIP9wyta&#10;pgyKvqZassjI1qsPqVrFvQ1WxjNu28JKqbjIGIBmVL5Ds26YExkLyAnulabw/9Lyu92DJ6qu6OSc&#10;EsNa9GjphYtbs2kUmWSGOhdmCFy7Bw++khdgJrh76dv0DyBkn1k9vLIq9pFwbI7Ly+kU3HMcoWXl&#10;eJpYL46XnQ/xh7AtSUZFPZqWuWS72xD70JeQVCtYreqV0jo7h3CjPdkx9BeyqG1HiWYhYrOiq/wb&#10;qr25pg3pINfxRZkexiA8qVmE2TpQEcyGEqY3UDSPPr/lze3woegjwJ4UBkr8PiucgCxZaPoX56xD&#10;mDYJj8iaHXAfmU7Ws60P6JW3vYiD4yuFbLdA+8A8VAsomMR4j0VqC3x2sChprP/z2X6Kh5hwSkmH&#10;KQD231vmBbD8NJDZ5WgCCZCYncn0YgzHn548n56YbXtj0YgRZt7xbKb4qF9M6W37hIFdpKo4Yoaj&#10;ds/y4NzEfjox8lwsFjkMo+JYvDVrx1PyxFPi8XH/xLwbVBPRgTv7MjFs9k48fWy6aexiG61UWVlH&#10;XqHI5GDMsjaHT0Ka41M/Rx0/XPO/AAAA//8DAFBLAwQUAAYACAAAACEATQWZ2t0AAAAJAQAADwAA&#10;AGRycy9kb3ducmV2LnhtbEyPT0vEMBDF74LfIYzgzU0sbOnWposIgggerH/O2WZsyjaT0qTdup/e&#10;8aSnecM83vxetV/9IBacYh9Iw+1GgUBqg+2p0/D+9nhTgIjJkDVDINTwjRH29eVFZUobTvSKS5M6&#10;wSEUS6PBpTSWUsbWoTdxE0Ykvn2FyZvE69RJO5kTh/tBZkrl0pue+IMzIz44bI/N7DU8x/O8tDa+&#10;rG51T7uPT3Vu6Kj19dV6fwci4Zr+zPCLz+hQM9MhzGSjGDRk23zLVhYFTzZkxY7FQUOuFMi6kv8b&#10;1D8AAAD//wMAUEsBAi0AFAAGAAgAAAAhALaDOJL+AAAA4QEAABMAAAAAAAAAAAAAAAAAAAAAAFtD&#10;b250ZW50X1R5cGVzXS54bWxQSwECLQAUAAYACAAAACEAOP0h/9YAAACUAQAACwAAAAAAAAAAAAAA&#10;AAAvAQAAX3JlbHMvLnJlbHNQSwECLQAUAAYACAAAACEAnfoHN28CAAAABQAADgAAAAAAAAAAAAAA&#10;AAAuAgAAZHJzL2Uyb0RvYy54bWxQSwECLQAUAAYACAAAACEATQWZ2t0AAAAJAQAADwAAAAAAAAAA&#10;AAAAAADJBAAAZHJzL2Rvd25yZXYueG1sUEsFBgAAAAAEAAQA8wAAANMFA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Șomer</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0" o:spid="_x0000_s1065" style="position:absolute;left:0;text-align:left;margin-left:481.65pt;margin-top:17pt;width:16.5pt;height:15.7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PgQIAAF4FAAAOAAAAZHJzL2Uyb0RvYy54bWysVN9P2zAQfp+0/8Hy+0haURgVKapATJMQ&#10;oMHEs3Hsxprj885u0+6v39lJ04qhPUx7SWzfd7+/u8urbWvZRmEw4Co+OSk5U05Cbdyq4t+fbz99&#10;5ixE4WphwamK71TgV4uPHy47P1dTaMDWChkZcWHe+Yo3Mfp5UQTZqFaEE/DKkVADtiLSFVdFjaIj&#10;660tpmV5VnSAtUeQKgR6vemFfJHta61kfNA6qMhsxSm2mL+Yv6/pWywuxXyFwjdGDmGIf4iiFcaR&#10;09HUjYiCrdH8Yao1EiGAjicS2gK0NlLlHCibSfkmm6dGeJVzoeIEP5Yp/D+z8n7ziMzUFZ9ReZxo&#10;qUc3qHxcu1VjGD1ShTof5gR88o843AIdU7pbjW36UyJsm6u6G6uqtpFJepyWF7NkXJKIWlZOZ8lm&#10;cVD2GOIXBS1Lh4ojNS3XUmzuQuyhe0jyZR3riGrT87LMsADW1LfG2iTMxFHXFtlGUMvjdjI4O0KR&#10;a+sogpRWn0g+xZ1Vvf1vSlNJUui9g0TGg00hpXLxbLBrHaGTmqYIRsXJe4o27oMZsElNZZKOikNK&#10;f/M4amSv4OKo3BoH+J7n+sfoucfvs+9zTum/Qr0jJiD0IxK8vDXUjjsR4qNAmgnqIM15fKCPtkAd&#10;gOHEWQP46733hCeqkpSzjmas4uHnWqDizH51ROKLyelpGsp8OZ2dT+mCx5LXY4lbt9dAPZ3QRvEy&#10;HxM+2v1RI7QvtA6WySuJhJPku+Iy4v5yHfvZp4Ui1XKZYTSIXsQ79+RlMp6qmuj2vH0R6AdORiLz&#10;PeznUczfULPHJk0Hy3UEbTJvD3Ud6k1DnJk/LJy0JY7vGXVYi4vfAAAA//8DAFBLAwQUAAYACAAA&#10;ACEABwXwDt4AAAAJAQAADwAAAGRycy9kb3ducmV2LnhtbEyPwU7DMAyG70i8Q2QkbiyFsoqVutOE&#10;mIQ4MNHxAFkTmorGKUm6dW+POcHR9qff31+tZzeIowmx94Rwu8hAGGq97qlD+Nhvbx5AxKRIq8GT&#10;QTibCOv68qJSpfYnejfHJnWCQyiWCsGmNJZSxtYap+LCj4b49umDU4nH0Ekd1InD3SDvsqyQTvXE&#10;H6wazZM17VczOYQxbMadfbb77fwWXl67qent9xnx+mrePIJIZk5/MPzqszrU7HTwE+koBoRVkeeM&#10;IuT33ImBFW9AHBCK5RJkXcn/DeofAAAA//8DAFBLAQItABQABgAIAAAAIQC2gziS/gAAAOEBAAAT&#10;AAAAAAAAAAAAAAAAAAAAAABbQ29udGVudF9UeXBlc10ueG1sUEsBAi0AFAAGAAgAAAAhADj9If/W&#10;AAAAlAEAAAsAAAAAAAAAAAAAAAAALwEAAF9yZWxzLy5yZWxzUEsBAi0AFAAGAAgAAAAhAL34Bs+B&#10;AgAAXgUAAA4AAAAAAAAAAAAAAAAALgIAAGRycy9lMm9Eb2MueG1sUEsBAi0AFAAGAAgAAAAhAAcF&#10;8A7eAAAACQEAAA8AAAAAAAAAAAAAAAAA2wQAAGRycy9kb3ducmV2LnhtbFBLBQYAAAAABAAEAPMA&#10;AADmBQAAAAA=&#10;"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Persoană inactivă angajată în căutarea unui loc de muncă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1" o:spid="_x0000_s1066" style="position:absolute;left:0;text-align:left;margin-left:485.4pt;margin-top:17.7pt;width:16.5pt;height:15.7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TggIAAF4FAAAOAAAAZHJzL2Uyb0RvYy54bWysVN9P2zAQfp+0/8Hy+0haURgVKapATJMQ&#10;oMHEs3Hsxprj885u0+6v39lJ04qhPUx7SXy+n9/dd7682raWbRQGA67ik5OSM+Uk1MatKv79+fbT&#10;Z85CFK4WFpyq+E4FfrX4+OGy83M1hQZsrZBREBfmna94E6OfF0WQjWpFOAGvHCk1YCsiibgqahQd&#10;RW9tMS3Ls6IDrD2CVCHQ7U2v5IscX2sl44PWQUVmK061xfzF/H1N32JxKeYrFL4xcihD/EMVrTCO&#10;ko6hbkQUbI3mj1CtkQgBdDyR0BagtZEqYyA0k/INmqdGeJWxUHOCH9sU/l9Yeb95RGbqis8mnDnR&#10;0oxuUPm4dqvGMLqkDnU+zMnwyT/iIAU6JrhbjW36ExC2zV3djV1V28gkXU7Li9mMei9JRSMrp7MU&#10;szg4ewzxi4KWpUPFkYaWeyk2dyH2pnuTlMs61hHVpudlmc0CWFPfGmuTMhNHXVtkG0Ejj9sMgJId&#10;WZFkHVWQYPVA8inurOrjf1OaWpJK7xMkMh5iCimVi2cDCOvIOrlpqmB0nLznaOO+mME2ualM0tFx&#10;gPS3jKNHzgoujs6tcYDvZa5/jJl7+z36HnOC/wr1jpiA0K9I8PLW0DjuRIiPAmknaIK05/GBPtoC&#10;TQCGE2cN4K/37pM9UZW0nHW0YxUPP9cCFWf2qyMSX0xOT9NSZuF0dj4lAY81r8cat26vgWZKPKXq&#10;8jHZR7s/aoT2hZ6DZcpKKuEk5a64jLgXrmO/+/SgSLVcZjNaRC/inXvyMgVPXU10e96+CPQDJyOR&#10;+R72+yjmb6jZ2yZPB8t1BG0ybw99HfpNS5yZPzw46ZU4lrPV4Vlc/AYAAP//AwBQSwMEFAAGAAgA&#10;AAAhACU6NQDfAAAACgEAAA8AAABkcnMvZG93bnJldi54bWxMj8FOwzAQRO9I/IO1SNyoDYXQhjhV&#10;haiEOIBI+QA33sYR8drYTpv+Pe4Jjjs7mnlTrSY7sAOG2DuScDsTwJBap3vqJHxtNzcLYDEp0mpw&#10;hBJOGGFVX15UqtTuSJ94aFLHcgjFUkkwKfmS89gatCrOnEfKv70LVqV8ho7roI453A78ToiCW9VT&#10;bjDK47PB9rsZrQQf1v7DvJjtZnoPr2/d2PTm5yTl9dW0fgKWcEp/ZjjjZ3SoM9POjaQjGyQsH0VG&#10;TxLmD/fAzgYh5lnZSSiKJfC64v8n1L8AAAD//wMAUEsBAi0AFAAGAAgAAAAhALaDOJL+AAAA4QEA&#10;ABMAAAAAAAAAAAAAAAAAAAAAAFtDb250ZW50X1R5cGVzXS54bWxQSwECLQAUAAYACAAAACEAOP0h&#10;/9YAAACUAQAACwAAAAAAAAAAAAAAAAAvAQAAX3JlbHMvLnJlbHNQSwECLQAUAAYACAAAACEA/pNW&#10;U4ICAABeBQAADgAAAAAAAAAAAAAAAAAuAgAAZHJzL2Uyb0RvYy54bWxQSwECLQAUAAYACAAAACEA&#10;JTo1AN8AAAAKAQAADwAAAAAAAAAAAAAAAADcBAAAZHJzL2Rvd25yZXYueG1sUEsFBgAAAAAEAAQA&#10;8wAAAOgFAAAAAA==&#10;"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Persoană care urmează studii/cursuri de formare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2" o:spid="_x0000_s1067" style="position:absolute;left:0;text-align:left;margin-left:485.4pt;margin-top:15.5pt;width:16.5pt;height:15.7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csggIAAF4FAAAOAAAAZHJzL2Uyb0RvYy54bWysVEtP3DAQvlfqf7B8L8lGLJQVWbQCUVVC&#10;gAoVZ+PYG6uOxx17X/31HTvZ7IqiHqpeEtvzzfububzadpatFQYDruaTk5Iz5SQ0xi1r/v359tNn&#10;zkIUrhEWnKr5TgV+Nf/44XLjZ6qCFmyjkJERF2YbX/M2Rj8riiBb1YlwAl45EmrATkS64rJoUGzI&#10;emeLqizPig1g4xGkCoFeb3ohn2f7WisZH7QOKjJbc4ot5i/m72v6FvNLMVui8K2RQxjiH6LohHHk&#10;dDR1I6JgKzR/mOqMRAig44mErgCtjVQ5B8pmUr7J5qkVXuVcqDjBj2UK/8+svF8/IjNNzacVZ050&#10;1KMbVD6u3LI1jB6pQhsfZgR88o843AIdU7pbjV36UyJsm6u6G6uqtpFJeqzKi+mUai9JRC0rq2my&#10;WRyUPYb4RUHH0qHmSE3LtRTruxB76B6SfFnHNkS16rwsMyyANc2tsTYJM3HUtUW2FtTyuJ0Mzo5Q&#10;5No6iiCl1SeST3FnVW//m9JUkhR67yCR8WBTSKlcPBvsWkfopKYpglFx8p6ijftgBmxSU5mko+KQ&#10;0t88jhrZK7g4KnfGAb7nufkxeu7x++z7nFP6r9DsiAkI/YgEL28NteNOhPgokGaCOkhzHh/ooy1Q&#10;B2A4cdYC/nrvPeGJqiTlbEMzVvPwcyVQcWa/OiLxxeT0NA1lvpxOzyu64LHk9VjiVt01UE8ntFG8&#10;zMeEj3Z/1AjdC62DRfJKIuEk+a65jLi/XMd+9mmhSLVYZBgNohfxzj15mYynqia6PW9fBPqBk5HI&#10;fA/7eRSzN9TssUnTwWIVQZvM20Ndh3rTEGfmDwsnbYnje0Yd1uL8NwAAAP//AwBQSwMEFAAGAAgA&#10;AAAhAO9q8pveAAAACgEAAA8AAABkcnMvZG93bnJldi54bWxMj8FOwzAQRO9I/IO1SNyo3VYUCNlU&#10;FaIS4gAi5QPceIkjYjvYTpv+PdsTHGdnNPumXE+uFweKqQseYT5TIMg3wXS+RfjcbW/uQaSsvdF9&#10;8IRwogTr6vKi1IUJR/9Bhzq3gkt8KjSCzXkopEyNJafTLAzk2fsK0enMMrbSRH3kctfLhVIr6XTn&#10;+YPVAz1Zar7r0SEMcTO822e7205v8eW1HevO/pwQr6+mzSOITFP+C8MZn9GhYqZ9GL1Jokd4uFOM&#10;nhGWc950Dii15MseYbW4BVmV8v+E6hcAAP//AwBQSwECLQAUAAYACAAAACEAtoM4kv4AAADhAQAA&#10;EwAAAAAAAAAAAAAAAAAAAAAAW0NvbnRlbnRfVHlwZXNdLnhtbFBLAQItABQABgAIAAAAIQA4/SH/&#10;1gAAAJQBAAALAAAAAAAAAAAAAAAAAC8BAABfcmVscy8ucmVsc1BLAQItABQABgAIAAAAIQB6KNcs&#10;ggIAAF4FAAAOAAAAAAAAAAAAAAAAAC4CAABkcnMvZTJvRG9jLnhtbFBLAQItABQABgAIAAAAIQDv&#10;avKb3gAAAAoBAAAPAAAAAAAAAAAAAAAAANwEAABkcnMvZG93bnJldi54bWxQSwUGAAAAAAQABADz&#10;AAAA5wUAAAAA&#10;"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persoană care dobândește o calificare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3" o:spid="_x0000_s1068" style="position:absolute;left:0;text-align:left;margin-left:486.9pt;margin-top:14.6pt;width:16.5pt;height:15.7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4ewgwIAAF4FAAAOAAAAZHJzL2Uyb0RvYy54bWysVN9P2zAQfp+0/8Hy+0jaURgVKapATJMQ&#10;Q4OJZ+PYjTXH553dpt1fv7OTphVDe5j2kti+735/d5dX29ayjcJgwFV8clJyppyE2rhVxb8/3X74&#10;xFmIwtXCglMV36nArxbv3112fq6m0ICtFTIy4sK88xVvYvTzogiyUa0IJ+CVI6EGbEWkK66KGkVH&#10;1ltbTMvyrOgAa48gVQj0etML+SLb11rJ+FXroCKzFafYYv5i/r6kb7G4FPMVCt8YOYQh/iGKVhhH&#10;TkdTNyIKtkbzh6nWSIQAOp5IaAvQ2kiVc6BsJuWrbB4b4VXOhYoT/Fim8P/MyvvNAzJTV3z2kTMn&#10;WurRDSof127VGEaPVKHOhzkBH/0DDrdAx5TuVmOb/pQI2+aq7saqqm1kkh6n5cVsRrWXJKKWldNZ&#10;slkclD2G+FlBy9Kh4khNy7UUm7sQe+geknxZxzqi2vS8LDMsgDX1rbE2CTNx1LVFthHU8ridDM6O&#10;UOTaOoogpdUnkk9xZ1Vv/5vSVJIUeu8gkfFgU0ipXDwb7FpH6KSmKYJRcfKWoo37YAZsUlOZpKPi&#10;kNLfPI4a2Su4OCq3xgG+5bn+MXru8fvs+5xT+i9Q74gJCP2IBC9vDbXjToT4IJBmgjpIcx6/0kdb&#10;oA7AcOKsAfz11nvCE1VJyllHM1bx8HMtUHFmvzgi8cXk9DQNZb6czs6ndMFjycuxxK3ba6CeTmij&#10;eJmPCR/t/qgR2mdaB8vklUTCSfJdcRlxf7mO/ezTQpFqucwwGkQv4p179DIZT1VNdHvaPgv0Aycj&#10;kfke9vMo5q+o2WOTpoPlOoI2mbeHug71piHOzB8WTtoSx/eMOqzFxW8AAAD//wMAUEsDBBQABgAI&#10;AAAAIQAOZsmB3gAAAAoBAAAPAAAAZHJzL2Rvd25yZXYueG1sTI/BTsMwEETvSPyDtUjcqNMgtTRk&#10;U1WISogDqCkf4MZLHDW2g+206d+zPcFxdkYzb8v1ZHtxohA77xDmswwEucbrzrUIX/vtwxOImJTT&#10;qveOEC4UYV3d3pSq0P7sdnSqUyu4xMVCIZiUhkLK2BiyKs78QI69bx+sSixDK3VQZy63vcyzbCGt&#10;6hwvGDXQi6HmWI8WYQib4dO8mv12+ghv7+1Yd+bngnh/N22eQSSa0l8YrviMDhUzHfzodBQ9wmr5&#10;yOgJIV/lIK4BnuPLAWGRLUFWpfz/QvULAAD//wMAUEsBAi0AFAAGAAgAAAAhALaDOJL+AAAA4QEA&#10;ABMAAAAAAAAAAAAAAAAAAAAAAFtDb250ZW50X1R5cGVzXS54bWxQSwECLQAUAAYACAAAACEAOP0h&#10;/9YAAACUAQAACwAAAAAAAAAAAAAAAAAvAQAAX3JlbHMvLnJlbHNQSwECLQAUAAYACAAAACEAOUOH&#10;sIMCAABeBQAADgAAAAAAAAAAAAAAAAAuAgAAZHJzL2Uyb0RvYy54bWxQSwECLQAUAAYACAAAACEA&#10;DmbJgd4AAAAKAQAADwAAAAAAAAAAAAAAAADdBAAAZHJzL2Rvd25yZXYueG1sUEsFBgAAAAAEAAQA&#10;8wAAAOgFAAAAAA==&#10;"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Persoană care are un loc de muncă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4" o:spid="_x0000_s1069" style="position:absolute;left:0;text-align:left;margin-left:487.65pt;margin-top:16.25pt;width:16.5pt;height:15.7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TTggIAAF4FAAAOAAAAZHJzL2Uyb0RvYy54bWysVN9P2zAQfp+0/8Hy+0hatTAqUlSBmCYh&#10;QCsTz8axW2uOzzu7Tbu/fmcnTSuG9jDtJbF93/3+7q6ud41lW4XBgKv46KzkTDkJtXGrin9/vvv0&#10;mbMQhauFBacqvleBX88/frhq/UyNYQ22VsjIiAuz1ld8HaOfFUWQa9WIcAZeORJqwEZEuuKqqFG0&#10;ZL2xxbgsz4sWsPYIUoVAr7edkM+zfa2VjI9aBxWZrTjFFvMX8/c1fYv5lZitUPi1kX0Y4h+iaIRx&#10;5HQwdSuiYBs0f5hqjEQIoOOZhKYArY1UOQfKZlS+yWa5Fl7lXKg4wQ9lCv/PrHzYPiEzdcWnE86c&#10;aKhHt6h83LjV2jB6pAq1PswIuPRP2N8CHVO6O41N+lMibJeruh+qqnaRSXocl5fTKdVekohaVo6n&#10;yWZxVPYY4hcFDUuHiiM1LddSbO9D7KAHSPJlHWuJauOLssywANbUd8baJMzEUTcW2VZQy+Nu1Ds7&#10;QZFr6yiClFaXSD7FvVWd/W9KU0lS6J2DRMajTSGlcvG8t2sdoZOapggGxdF7ijYegumxSU1lkg6K&#10;fUp/8zhoZK/g4qDcGAf4nuf6x+C5wx+y73JO6b9CvScmIHQjEry8M9SOexHik0CaCeogzXl8pI+2&#10;QB2A/sTZGvDXe+8JT1QlKWctzVjFw8+NQMWZ/eqIxJejySQNZb5MphdjuuCp5PVU4jbNDVBPR7RR&#10;vMzHhI/2cNQIzQutg0XySiLhJPmuuIx4uNzEbvZpoUi1WGQYDaIX8d4tvUzGU1UT3Z53LwJ9z8lI&#10;ZH6AwzyK2Rtqdtik6WCxiaBN5u2xrn29aYgz8/uFk7bE6T2jjmtx/hsAAP//AwBQSwMEFAAGAAgA&#10;AAAhAG3zxITfAAAACgEAAA8AAABkcnMvZG93bnJldi54bWxMj0FOwzAQRfdI3MEaJHbUpqWlDZlU&#10;FaISYgEi5QBu7MYR8djYTpveHncFy5l5+vN+uR5tz446xM4Rwv1EANPUONVRi/C1294tgcUkScne&#10;kUY46wjr6vqqlIVyJ/rUxzq1LIdQLCSCSckXnMfGaCvjxHlN+XZwwcqUx9ByFeQph9ueT4VYcCs7&#10;yh+M9PrZ6Oa7HiyCDxv/YV7Mbju+h9e3dqg783NGvL0ZN0/Akh7THwwX/awOVXbau4FUZD3C6nE+&#10;yyjCbDoHdgGEWObNHmHxIIBXJf9fofoFAAD//wMAUEsBAi0AFAAGAAgAAAAhALaDOJL+AAAA4QEA&#10;ABMAAAAAAAAAAAAAAAAAAAAAAFtDb250ZW50X1R5cGVzXS54bWxQSwECLQAUAAYACAAAACEAOP0h&#10;/9YAAACUAQAACwAAAAAAAAAAAAAAAAAvAQAAX3JlbHMvLnJlbHNQSwECLQAUAAYACAAAACEAcl/U&#10;04ICAABeBQAADgAAAAAAAAAAAAAAAAAuAgAAZHJzL2Uyb0RvYy54bWxQSwECLQAUAAYACAAAACEA&#10;bfPEhN8AAAAKAQAADwAAAAAAAAAAAAAAAADcBAAAZHJzL2Rvd25yZXYueG1sUEsFBgAAAAAEAAQA&#10;8wAAAOgFAAAAAA==&#10;"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xml:space="preserve"> - Persoană desfășoară o activitate independentă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5" o:spid="_x0000_s1070" style="position:absolute;left:0;text-align:left;margin-left:487.65pt;margin-top:.6pt;width:16.5pt;height:15.7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RPhQIAAF4FAAAOAAAAZHJzL2Uyb0RvYy54bWysVN9P2zAQfp+0/8Hy+0haURgVKapATJMQ&#10;oMHEs3Hsxprj885u0+6v39lJ04qhPUx7SXy+X/7uvrvLq21r2UZhMOAqPjkpOVNOQm3cquLfn28/&#10;feYsROFqYcGpiu9U4FeLjx8uOz9XU2jA1goZBXFh3vmKNzH6eVEE2ahWhBPwypFSA7YikoirokbR&#10;UfTWFtOyPCs6wNojSBUC3d70Sr7I8bVWMj5oHVRktuL0tpi/mL+v6VssLsV8hcI3Rg7PEP/wilYY&#10;R0nHUDciCrZG80eo1kiEADqeSGgL0NpIlTEQmkn5Bs1TI7zKWKg4wY9lCv8vrLzfPCIzdcVnM86c&#10;aKlHN6h8XLtVYxhdUoU6H+Zk+OQfcZACHRPcrcY2/QkI2+aq7saqqm1kki6n5cVsRrWXpKKWldMc&#10;szg4ewzxi4KWpUPFkZqWayk2dyFSQjLdm6Rc1rGOqDY9L8tsFsCa+tZYm5SZOOraItsIanncThIA&#10;inBkRZJ1dJlg9UDyKe6s6uN/U5pKkp7eJ0hkPMQUUioXz4a41pF1ctP0gtFx8p6jjfvHDLbJTWWS&#10;jo4DpL9lHD1yVnBxdG6NA3wvc/1jzNzb79H3mBP8V6h3xASEfkSCl7eG2nEnQnwUSDNBHaQ5jw/0&#10;0RaoAzCcOGsAf713n+yJqqTlrKMZq3j4uRaoOLNfHZH4YnJ6moYyC6ez8ykJeKx5Pda4dXsN1NMJ&#10;bRQv8zHZR7s/aoT2hdbBMmUllXCScldcRtwL17GffVooUi2X2YwG0Yt45568TMFTVRPdnrcvAv3A&#10;yUhkvof9PIr5G2r2tsnTwXIdQZvM20Ndh3rTEGcyDgsnbYljOVsd1uLiNwAAAP//AwBQSwMEFAAG&#10;AAgAAAAhADF0jovdAAAACQEAAA8AAABkcnMvZG93bnJldi54bWxMj0FOwzAQRfdI3MEaJHbUJhW0&#10;TeNUFaISYgEi5QBuPMQR8djYTpveHncFy5n39edNtZnswI4YYu9Iwv1MAENqne6pk/C5390tgcWk&#10;SKvBEUo4Y4RNfX1VqVK7E33gsUkdyyUUSyXBpORLzmNr0Ko4cx4psy8XrEp5DB3XQZ1yuR14IcQj&#10;t6qnfMEoj08G2+9mtBJ82Pp382z2u+ktvLx2Y9Obn7OUtzfTdg0s4ZT+wnDRz+pQZ6eDG0lHNkhY&#10;LR7mOZpBAezChVjmxUHCvFgAryv+/4P6FwAA//8DAFBLAQItABQABgAIAAAAIQC2gziS/gAAAOEB&#10;AAATAAAAAAAAAAAAAAAAAAAAAABbQ29udGVudF9UeXBlc10ueG1sUEsBAi0AFAAGAAgAAAAhADj9&#10;If/WAAAAlAEAAAsAAAAAAAAAAAAAAAAALwEAAF9yZWxzLy5yZWxzUEsBAi0AFAAGAAgAAAAhADE0&#10;hE+FAgAAXgUAAA4AAAAAAAAAAAAAAAAALgIAAGRycy9lMm9Eb2MueG1sUEsBAi0AFAAGAAgAAAAh&#10;ADF0jovdAAAACQEAAA8AAAAAAAAAAAAAAAAA3wQAAGRycy9kb3ducmV2LnhtbFBLBQYAAAAABAAE&#10;APMAAADpBQAAAAA=&#10;" strokeweight="1pt">
            <w10:wrap type="square"/>
          </v:rect>
        </w:pict>
      </w:r>
      <w:r w:rsidRPr="00014BCD">
        <w:rPr>
          <w:rFonts w:ascii="Trebuchet MS" w:hAnsi="Trebuchet MS" w:cs="Calibri"/>
        </w:rPr>
        <w:t>- Persoană defavorizată angajată în căutarea unui loc de muncă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6" o:spid="_x0000_s1071" style="position:absolute;left:0;text-align:left;margin-left:489.9pt;margin-top:15.95pt;width:16.5pt;height:15.7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2AbwIAAAAFAAAOAAAAZHJzL2Uyb0RvYy54bWysVE1vGyEQvVfqf0Dcm11bcdJYWUeWLVeV&#10;oiSSU+WMWfAisUABe+3++j7YTeJ8nKr6gGdgmOG9ebPXN4dWk73wQVlT0dFZSYkw3NbKbCv663H1&#10;7TslITJTM22NqOhRBHoz+/rlunNTMbaN1bXwBElMmHauok2MbloUgTeiZeHMOmFwKK1vWYTrt0Xt&#10;WYfsrS7GZXlRdNbXzlsuQsDusj+ks5xfSsHjvZRBRKIrirfFvPq8btJazK7ZdOuZaxQfnsH+4RUt&#10;UwZFX1ItWWRk59WHVK3i3gYr4xm3bWGlVFxkDEAzKt+hWTfMiYwF5AT3QlP4f2n53f7BE1VXdHJB&#10;iWEterT0wsWd2TaKYBMMdS5MEbh2D37wAswE9yB9m/4BhBwyq8cXVsUhEo7NcXk1mYB7jiO0rBxP&#10;Us7i9bLzIf4QtiXJqKhH0zKXbH8bYh/6HJJqBatVvVJaZ+cYFtqTPUN/IYvadpRoFiI2K7rKv6Ha&#10;m2vakA5yHV+W6WEMwpOaRZitAxXBbClhegtF8+jzW97cDh+KPgLsSWGgxO+zwgnIkoWmf3HOOoRp&#10;k/CIrNkBd+K9ZzpZG1sf0StvexEHx1cK2W6B9oF5qBZQMInxHovUFvjsYFHSWP/ns/0UDzHhlJIO&#10;UwDsv3fMC2D5aSCzq9H5eRqb7JxPLsdw/OnJ5vTE7NqFRSNGmHnHs5nio342pbftEwZ2nqriiBmO&#10;2j3Lg7OI/XRi5LmYz3MYRsWxeGvWjqfkiafE4+PhiXk3qCaiA3f2eWLY9J14+th009j5LlqpsrJe&#10;eYUik4Mxy9ocPglpjk/9HPX64Zr9BQAA//8DAFBLAwQUAAYACAAAACEAPMelst8AAAAKAQAADwAA&#10;AGRycy9kb3ducmV2LnhtbEyPwU7DMBBE70j8g7VI3KidFpUmZFMhJCSExIEAPbuxiaPG6yh2UtOv&#10;xz3R486OZt6U22h7NuvRd44QsoUApqlxqqMW4evz5W4DzAdJSvaONMKv9rCtrq9KWSh3pA8916Fl&#10;KYR8IRFMCEPBuW+MttIv3KAp/X7caGVI59hyNcpjCrc9Xwqx5lZ2lBqMHPSz0c2hnizCmz9Nc6P8&#10;ezTRvObfO3Gq6YB4exOfHoEFHcO/Gc74CR2qxLR3EynPeoT8IU/oAWGV5cDOBpEtk7JHWK/ugVcl&#10;v5xQ/QEAAP//AwBQSwECLQAUAAYACAAAACEAtoM4kv4AAADhAQAAEwAAAAAAAAAAAAAAAAAAAAAA&#10;W0NvbnRlbnRfVHlwZXNdLnhtbFBLAQItABQABgAIAAAAIQA4/SH/1gAAAJQBAAALAAAAAAAAAAAA&#10;AAAAAC8BAABfcmVscy8ucmVsc1BLAQItABQABgAIAAAAIQDuiW2AbwIAAAAFAAAOAAAAAAAAAAAA&#10;AAAAAC4CAABkcnMvZTJvRG9jLnhtbFBLAQItABQABgAIAAAAIQA8x6Wy3wAAAAoBAAAPAAAAAAAA&#10;AAAAAAAAAMkEAABkcnMvZG93bnJldi54bWxQSwUGAAAAAAQABADzAAAA1QU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Persoană defavorizată angajată implicată în educație/formare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7" o:spid="_x0000_s1072" style="position:absolute;left:0;text-align:left;margin-left:491.4pt;margin-top:16.25pt;width:16.5pt;height:15.7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2zbwIAAAAFAAAOAAAAZHJzL2Uyb0RvYy54bWysVE1PGzEQvVfqf7B8L7uJSCkRGxQRpaqE&#10;KBJUnI3XzlryV20nm/TX99m7QPg4Vc3BmbHHM35v3uzF5d5oshMhKmcbOjmpKRGWu1bZTUN/3a+/&#10;fKMkJmZbpp0VDT2ISC8Xnz9d9H4upq5zuhWBIImN8943tEvJz6sq8k4YFk+cFxaH0gXDEtywqdrA&#10;emQ3uprW9deqd6H1wXERI3ZXwyFdlPxSCp5+ShlFIrqheFsqayjrY16rxQWbbwLzneLjM9g/vMIw&#10;ZVH0OdWKJUa2Qb1LZRQPLjqZTrgzlZNScVEwAM2kfoPmrmNeFCwgJ/pnmuL/S8tvdreBqLahszNK&#10;LDPo0SoIn7Z20ymCTTDU+zhH4J2/DaMXYWa4exlM/gcQsi+sHp5ZFftEODan9flsBu45jtCyejrL&#10;OauXyz7E9F04Q7LR0ICmFS7Z7jqmIfQpJNeKTqt2rbQuziFe6UB2DP2FLFrXU6JZTNhs6Lr8xmqv&#10;rmlLesh1elbnhzEIT2qWYBoPKqLdUML0BormKZS3vLod3xW9B9ijwkCJ30eFM5AVi93w4pJ1DNM2&#10;4xFFsyPuzPvAdLYeXXtAr4IbRBw9XytkuwbaWxagWkDBJKafWKR2wOdGi5LOhT8f7ed4iAmnlPSY&#10;AmD/vWVBAMsPC5mdT05P89gU53R2NoUTjk8ej0/s1lw5NGKCmfe8mDk+6SdTBmceMLDLXBVHzHLU&#10;Hlgenas0TCdGnovlsoRhVDxL1/bO85w885R5vN8/sOBH1SR04MY9TQybvxHPEJtvWrfcJidVUdYL&#10;r1BkdjBmRZvjJyHP8bFfol4+XIu/AAAA//8DAFBLAwQUAAYACAAAACEAx3ldsd8AAAAKAQAADwAA&#10;AGRycy9kb3ducmV2LnhtbEyPzU7DMBCE70i8g7VI3KjdQKs2ZFMhJCSExIHwc3bjJY4ar6PYSUOf&#10;HvcEx50dzXxT7GbXiYmG0HpGWC4UCOLam5YbhI/3p5sNiBA1G915JoQfCrArLy8KnRt/5DeaqtiI&#10;FMIh1wg2xj6XMtSWnA4L3xOn37cfnI7pHBppBn1M4a6TmVJr6XTLqcHqnh4t1YdqdAgv4TROtQmv&#10;s53t8/bzS50qPiBeX80P9yAizfHPDGf8hA5lYtr7kU0QHcJ2kyX0iHCbrUCcDWq5SsoeYX2nQJaF&#10;/D+h/AUAAP//AwBQSwECLQAUAAYACAAAACEAtoM4kv4AAADhAQAAEwAAAAAAAAAAAAAAAAAAAAAA&#10;W0NvbnRlbnRfVHlwZXNdLnhtbFBLAQItABQABgAIAAAAIQA4/SH/1gAAAJQBAAALAAAAAAAAAAAA&#10;AAAAAC8BAABfcmVscy8ucmVsc1BLAQItABQABgAIAAAAIQD5x12zbwIAAAAFAAAOAAAAAAAAAAAA&#10;AAAAAC4CAABkcnMvZTJvRG9jLnhtbFBLAQItABQABgAIAAAAIQDHeV2x3wAAAAoBAAAPAAAAAAAA&#10;AAAAAAAAAMkEAABkcnMvZG93bnJldi54bWxQSwUGAAAAAAQABADzAAAA1QU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Persoană defavorizată angajată în dobândirea unei calificări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8" o:spid="_x0000_s1073" style="position:absolute;left:0;text-align:left;margin-left:489.9pt;margin-top:18.2pt;width:16.5pt;height:15.7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9obgIAAAAFAAAOAAAAZHJzL2Uyb0RvYy54bWysVE1PGzEQvVfqf7B8L7uJSCkRGxQRpaqE&#10;KBJUnI3XzlryV20nm/TX99m7QPg4Vc3BmbHHM35v3uzF5d5oshMhKmcbOjmpKRGWu1bZTUN/3a+/&#10;fKMkJmZbpp0VDT2ISC8Xnz9d9H4upq5zuhWBIImN8943tEvJz6sq8k4YFk+cFxaH0gXDEtywqdrA&#10;emQ3uprW9deqd6H1wXERI3ZXwyFdlPxSCp5+ShlFIrqheFsqayjrY16rxQWbbwLzneLjM9g/vMIw&#10;ZVH0OdWKJUa2Qb1LZRQPLjqZTrgzlZNScVEwAM2kfoPmrmNeFCwgJ/pnmuL/S8tvdreBqLahM3TK&#10;MoMerYLwaWs3nSLYBEO9j3ME3vnbMHoRZoa7l8HkfwAh+8Lq4ZlVsU+EY3Nan89m4J7jCC2rp7Oc&#10;s3q57ENM34UzJBsNDWha4ZLtrmMaQp9Ccq3otGrXSuviHOKVDmTH0F/IonU9JZrFhM2GrstvrPbq&#10;mrakh1ynZ3V+GIPwpGYJpvGgItoNJUxvoGieQnnLq9vxXdF7gD0qDJT4fVQ4A1mx2A0vLlnHMG0z&#10;HlE0O+LOvA9MZ+vRtQf0KrhBxNHztUK2a6C9ZQGqBRRMYvqJRWoHfG60KOlc+PPRfo6HmHBKSY8p&#10;APbfWxYEsPywkNn55PQ0j01xTmdnUzjh+OTx+MRuzZVDIyaYec+LmeOTfjJlcOYBA7vMVXHELEft&#10;geXRuUrDdGLkuVguSxhGxbN0be88z8kzT5nH+/0DC35UTUIHbtzTxLD5G/EMsfmmdcttclIVZb3w&#10;CkVmB2NWtDl+EvIcH/sl6uXDtfgLAAD//wMAUEsDBBQABgAIAAAAIQCorT7v3wAAAAoBAAAPAAAA&#10;ZHJzL2Rvd25yZXYueG1sTI/BTsMwEETvSPyDtUjcqN2CUpJmUyEkJITEgQA9u7GJo8brKHZS06/H&#10;PdHjzo5m3pTbaHs269F3jhCWCwFMU+NURy3C1+fL3SMwHyQp2TvSCL/aw7a6viplodyRPvRch5al&#10;EPKFRDAhDAXnvjHaSr9wg6b0+3GjlSGdY8vVKI8p3PZ8JUTGrewoNRg56Gejm0M9WYQ3f5rmRvn3&#10;aKJ5zb934lTTAfH2Jj5tgAUdw78ZzvgJHarEtHcTKc96hHydJ/SAcJ89ADsbxHKVlD1Cts6BVyW/&#10;nFD9AQAA//8DAFBLAQItABQABgAIAAAAIQC2gziS/gAAAOEBAAATAAAAAAAAAAAAAAAAAAAAAABb&#10;Q29udGVudF9UeXBlc10ueG1sUEsBAi0AFAAGAAgAAAAhADj9If/WAAAAlAEAAAsAAAAAAAAAAAAA&#10;AAAALwEAAF9yZWxzLy5yZWxzUEsBAi0AFAAGAAgAAAAhAGVbP2huAgAAAAUAAA4AAAAAAAAAAAAA&#10;AAAALgIAAGRycy9lMm9Eb2MueG1sUEsBAi0AFAAGAAgAAAAhAKitPu/fAAAACgEAAA8AAAAAAAAA&#10;AAAAAAAAyAQAAGRycy9kb3ducmV2LnhtbFBLBQYAAAAABAAEAPMAAADUBQ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Persoană defavorizată care are un loc de muncă,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Dreptunghi 59" o:spid="_x0000_s1074" style="position:absolute;left:0;text-align:left;margin-left:489.9pt;margin-top:17.25pt;width:16.5pt;height:15.7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9bbwIAAAAFAAAOAAAAZHJzL2Uyb0RvYy54bWysVE1PGzEQvVfqf7B8L7uJSCkRGxQRpaqE&#10;KBJUnI3XzlryV20nm/TX99m7QPg4Vc3BmbHHM35v3uzF5d5oshMhKmcbOjmpKRGWu1bZTUN/3a+/&#10;fKMkJmZbpp0VDT2ISC8Xnz9d9H4upq5zuhWBIImN8943tEvJz6sq8k4YFk+cFxaH0gXDEtywqdrA&#10;emQ3uprW9deqd6H1wXERI3ZXwyFdlPxSCp5+ShlFIrqheFsqayjrY16rxQWbbwLzneLjM9g/vMIw&#10;ZVH0OdWKJUa2Qb1LZRQPLjqZTrgzlZNScVEwAM2kfoPmrmNeFCwgJ/pnmuL/S8tvdreBqLahs3NK&#10;LDPo0SoIn7Z20ymCTTDU+zhH4J2/DaMXYWa4exlM/gcQsi+sHp5ZFftEODan9flsBu45jtCyejrL&#10;OauXyz7E9F04Q7LR0ICmFS7Z7jqmIfQpJNeKTqt2rbQuziFe6UB2DP2FLFrXU6JZTNhs6Lr8xmqv&#10;rmlLesh1elbnhzEIT2qWYBoPKqLdUML0BormKZS3vLod3xW9B9ijwkCJ30eFM5AVi93w4pJ1DNM2&#10;4xFFsyPuzPvAdLYeXXtAr4IbRBw9XytkuwbaWxagWkDBJKafWKR2wOdGi5LOhT8f7ed4iAmnlPSY&#10;AmD/vWVBAMsPC5mdT05P89gU53R2NoUTjk8ej0/s1lw5NGKCmfe8mDk+6SdTBmceMLDLXBVHzHLU&#10;Hlgenas0TCdGnovlsoRhVDxL1/bO85w885R5vN8/sOBH1SR04MY9TQybvxHPEJtvWrfcJidVUdYL&#10;r1BkdjBmRZvjJyHP8bFfol4+XIu/AAAA//8DAFBLAwQUAAYACAAAACEAqeGKFN8AAAAKAQAADwAA&#10;AGRycy9kb3ducmV2LnhtbEyPwU7DMBBE70j8g7VI3KjdAoGEOBVCQkJIHBpoz268xFHjdRQ7qenX&#10;457guLOjmTflOtqezTj6zpGE5UIAQ2qc7qiV8PX5evMIzAdFWvWOUMIPelhXlxelKrQ70gbnOrQs&#10;hZAvlAQTwlBw7huDVvmFG5DS79uNVoV0ji3XozqmcNvzlRAZt6qj1GDUgC8Gm0M9WQnv/jTNjfYf&#10;0UTzlm934lTTQcrrq/j8BCxgDH9mOOMndKgS095NpD3rJeQPeUIPEm7v7oGdDWK5SspeQpYJ4FXJ&#10;/0+ofgEAAP//AwBQSwECLQAUAAYACAAAACEAtoM4kv4AAADhAQAAEwAAAAAAAAAAAAAAAAAAAAAA&#10;W0NvbnRlbnRfVHlwZXNdLnhtbFBLAQItABQABgAIAAAAIQA4/SH/1gAAAJQBAAALAAAAAAAAAAAA&#10;AAAAAC8BAABfcmVscy8ucmVsc1BLAQItABQABgAIAAAAIQByFQ9bbwIAAAAFAAAOAAAAAAAAAAAA&#10;AAAAAC4CAABkcnMvZTJvRG9jLnhtbFBLAQItABQABgAIAAAAIQCp4YoU3wAAAAoBAAAPAAAAAAAA&#10;AAAAAAAAAMkEAABkcnMvZG93bnJldi54bWxQSwUGAAAAAAQABADzAAAA1QU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 Persoană defavorizată desfășoară o activitate independentă, la încetarea calității de participant</w:t>
      </w:r>
    </w:p>
    <w:p w:rsidR="00CF3927" w:rsidRPr="00014BCD" w:rsidRDefault="00CF3927" w:rsidP="00CF3927">
      <w:pPr>
        <w:tabs>
          <w:tab w:val="left" w:pos="270"/>
          <w:tab w:val="left" w:pos="810"/>
        </w:tabs>
        <w:spacing w:after="120"/>
        <w:ind w:right="-90"/>
        <w:jc w:val="both"/>
        <w:rPr>
          <w:rFonts w:ascii="Trebuchet MS" w:hAnsi="Trebuchet MS" w:cs="Calibri"/>
          <w:b/>
        </w:rPr>
      </w:pPr>
    </w:p>
    <w:p w:rsidR="00CF3927" w:rsidRPr="00014BCD" w:rsidRDefault="00CF3927" w:rsidP="00CF3927">
      <w:pPr>
        <w:tabs>
          <w:tab w:val="left" w:pos="270"/>
          <w:tab w:val="left" w:pos="810"/>
        </w:tabs>
        <w:spacing w:after="120"/>
        <w:ind w:right="-90"/>
        <w:jc w:val="both"/>
        <w:rPr>
          <w:rFonts w:ascii="Trebuchet MS" w:hAnsi="Trebuchet MS" w:cs="Calibri"/>
          <w:b/>
        </w:rPr>
      </w:pPr>
      <w:r w:rsidRPr="00113730">
        <w:rPr>
          <w:rFonts w:ascii="Trebuchet MS" w:hAnsi="Trebuchet MS" w:cs="Calibri"/>
          <w:noProof/>
        </w:rPr>
        <w:pict>
          <v:rect id="_x0000_s1076" style="position:absolute;left:0;text-align:left;margin-left:304.5pt;margin-top:14.7pt;width:16.5pt;height:15.7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vLcAIAAAAFAAAOAAAAZHJzL2Uyb0RvYy54bWysVE1vGyEQvVfqf0Dcm11bdtNYWUeWLVeV&#10;oiRSEuWMWfAisUABe+3++j7YTeJ8nKr6gGdgmOG9ebOXV4dWk73wQVlT0dFZSYkw3NbKbCv6+LD+&#10;9oOSEJmpmbZGVPQoAr2af/1y2bmZGNvG6lp4giQmzDpX0SZGNyuKwBvRsnBmnTA4lNa3LML126L2&#10;rEP2VhfjsvxedNbXzlsuQsDuqj+k85xfSsHjrZRBRKIrirfFvPq8btJazC/ZbOuZaxQfnsH+4RUt&#10;UwZFX1KtWGRk59WHVK3i3gYr4xm3bWGlVFxkDEAzKt+huW+YExkLyAnuhabw/9Lym/2dJ6qu6OSC&#10;EsNa9GjlhYs7s20UGU0SQ50LMwTeuzs/eAFmgnuQvk3/AEIOmdXjC6viEAnH5ri8mE7BPccRWlaO&#10;pyln8XrZ+RB/CtuSZFTUo2mZS7a/DrEPfQ5JtYLVql4rrbNzDEvtyZ6hv5BFbTtKNAsRmxVd599Q&#10;7c01bUgHuY7Py/QwBuFJzSLM1oGKYLaUML2Fonn0+S1vbocPRR8A9qQwUOL3WeEEZMVC0784Zx3C&#10;tEl4RNbsgDvx3jOdrI2tj+iVt72Ig+NrhWzXQHvHPFQLKJjEeItFagt8drAoaaz/89l+ioeYcEpJ&#10;hykA9t875gWw/DKQ2cVoMkljk53J9HwMx5+ebE5PzK5dWjRihJl3PJspPupnU3rbPmFgF6kqjpjh&#10;qN2zPDjL2E8nRp6LxSKHYVQci9fm3vGUPPGUeHw4PDHvBtVEdODGPk8Mm70TTx+bbhq72EUrVVbW&#10;K69QZHIwZlmbwychzfGpn6NeP1zzvwAAAP//AwBQSwMEFAAGAAgAAAAhAOJqsn7cAAAACQEAAA8A&#10;AABkcnMvZG93bnJldi54bWxMj09LxDAQxe+C3yGM4M1NLEuxtekigiCCB+ufc7YZm7LNpDRpt+6n&#10;d/Six3nv8eb3qt3qB7HgFPtAGq43CgRSG2xPnYa314erGxAxGbJmCIQavjDCrj4/q0xpw5FecGlS&#10;J7iEYmk0uJTGUsrYOvQmbsKIxN5nmLxJfE6dtJM5crkfZKZULr3piT84M+K9w/bQzF7DUzzNS2vj&#10;8+pW91i8f6hTQwetLy/Wu1sQCdf0F4YffEaHmpn2YSYbxaAhVwVvSRqyYguCA/k2Y2H/64CsK/l/&#10;Qf0NAAD//wMAUEsBAi0AFAAGAAgAAAAhALaDOJL+AAAA4QEAABMAAAAAAAAAAAAAAAAAAAAAAFtD&#10;b250ZW50X1R5cGVzXS54bWxQSwECLQAUAAYACAAAACEAOP0h/9YAAACUAQAACwAAAAAAAAAAAAAA&#10;AAAvAQAAX3JlbHMvLnJlbHNQSwECLQAUAAYACAAAACEAAtXLy3ACAAAABQAADgAAAAAAAAAAAAAA&#10;AAAuAgAAZHJzL2Uyb0RvYy54bWxQSwECLQAUAAYACAAAACEA4mqyftwAAAAJAQAADwAAAAAAAAAA&#10;AAAAAADKBAAAZHJzL2Rvd25yZXYueG1sUEsFBgAAAAAEAAQA8wAAANMFAAAAAA==&#10;" fillcolor="window" strokecolor="windowText" strokeweight="1pt">
            <w10:wrap type="square"/>
          </v:rect>
        </w:pict>
      </w:r>
      <w:r w:rsidRPr="00014BCD">
        <w:rPr>
          <w:rFonts w:ascii="Trebuchet MS" w:hAnsi="Trebuchet MS" w:cs="Calibri"/>
          <w:b/>
        </w:rPr>
        <w:t xml:space="preserve">Nivel de educație: </w:t>
      </w:r>
    </w:p>
    <w:p w:rsidR="00CF3927" w:rsidRPr="00014BCD" w:rsidRDefault="00CF3927" w:rsidP="00CF3927">
      <w:pPr>
        <w:tabs>
          <w:tab w:val="left" w:pos="270"/>
          <w:tab w:val="left" w:pos="810"/>
        </w:tabs>
        <w:spacing w:after="120"/>
        <w:ind w:right="-90"/>
        <w:jc w:val="both"/>
        <w:rPr>
          <w:rFonts w:ascii="Trebuchet MS" w:hAnsi="Trebuchet MS" w:cs="Calibri"/>
          <w:b/>
        </w:rPr>
      </w:pPr>
      <w:r w:rsidRPr="00014BCD">
        <w:rPr>
          <w:rFonts w:ascii="Trebuchet MS" w:hAnsi="Trebuchet MS" w:cs="Calibri"/>
        </w:rPr>
        <w:t>Studii Educație timpurie (ISCED 0)</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_x0000_s1084" style="position:absolute;left:0;text-align:left;margin-left:305.25pt;margin-top:15.75pt;width:16.5pt;height:15.75pt;z-index:251719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r5cAIAAAAFAAAOAAAAZHJzL2Uyb0RvYy54bWysVE1vGyEQvVfqf0Dcm12v7Kaxso6sWK4q&#10;RUmkJMqZsOBFYoEC9tr99X2wm8T5OFX1Ac/AMMN782bPL/adJjvhg7KmppOTkhJhuG2U2dT04X79&#10;7QclITLTMG2NqOlBBHqx+PrlvHdzUdnW6kZ4giQmzHtX0zZGNy+KwFvRsXBinTA4lNZ3LML1m6Lx&#10;rEf2ThdVWX4veusb5y0XIWB3NRzSRc4vpeDxRsogItE1xdtiXn1en9JaLM7ZfOOZaxUfn8H+4RUd&#10;UwZFX1KtWGRk69WHVJ3i3gYr4wm3XWGlVFxkDEAzKd+huWuZExkLyAnuhabw/9Ly692tJ6qp6WlF&#10;iWEderTywsWt2bSKTKaJod6FOQLv3K0fvQAzwd1L36V/ACH7zOrhhVWxj4RjsyrPZjNwz3GElpXV&#10;LOUsXi87H+JPYTuSjJp6NC1zyXZXIQ6hzyGpVrBaNWuldXYO4VJ7smPoL2TR2J4SzULEZk3X+TdW&#10;e3NNG9JDrtVpmR7GIDypWYTZOVARzIYSpjdQNI8+v+XN7fCh6D3AHhUGSvw+K5yArFhohxfnrGOY&#10;NgmPyJodcSfeB6aT9WSbA3rl7SDi4PhaIdsV0N4yD9UCCiYx3mCR2gKfHS1KWuv/fLaf4iEmnFLS&#10;YwqA/feWeQEsvwxkdjaZTtPYZGc6O63g+OOTp+MTs+0uLRoxwcw7ns0UH/WzKb3tHjGwy1QVR8xw&#10;1B5YHp3LOEwnRp6L5TKHYVQci1fmzvGUPPGUeLzfPzLvRtVEdODaPk8Mm78TzxCbbhq73EYrVVbW&#10;K69QZHIwZlmb4ychzfGxn6NeP1yLvwAAAP//AwBQSwMEFAAGAAgAAAAhAHeIT4fdAAAACQEAAA8A&#10;AABkcnMvZG93bnJldi54bWxMj09LxDAQxe+C3yGM4M1NarVobbqIIIjgwfrnnG3GpmwzKU3arfvp&#10;HU96mjfM483vVdvVD2LBKfaBNGQbBQKpDbanTsP72+PFDYiYDFkzBEIN3xhhW5+eVKa04UCvuDSp&#10;ExxCsTQaXEpjKWVsHXoTN2FE4ttXmLxJvE6dtJM5cLgf5KVShfSmJ/7gzIgPDtt9M3sNz/E4L62N&#10;L6tb3dPtx6c6NrTX+vxsvb8DkXBNf2b4xWd0qJlpF2ayUQwaikxds1VDnvFkQ3GVs9ixyBXIupL/&#10;G9Q/AAAA//8DAFBLAQItABQABgAIAAAAIQC2gziS/gAAAOEBAAATAAAAAAAAAAAAAAAAAAAAAABb&#10;Q29udGVudF9UeXBlc10ueG1sUEsBAi0AFAAGAAgAAAAhADj9If/WAAAAlAEAAAsAAAAAAAAAAAAA&#10;AAAALwEAAF9yZWxzLy5yZWxzUEsBAi0AFAAGAAgAAAAhAN+LyvlwAgAAAAUAAA4AAAAAAAAAAAAA&#10;AAAALgIAAGRycy9lMm9Eb2MueG1sUEsBAi0AFAAGAAgAAAAhAHeIT4fdAAAACQEAAA8AAAAAAAAA&#10;AAAAAAAAygQAAGRycy9kb3ducmV2LnhtbFBLBQYAAAAABAAEAPMAAADUBQ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Studii primare (ISCED 1)</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_x0000_s1077" style="position:absolute;left:0;text-align:left;margin-left:306pt;margin-top:19.85pt;width:16.5pt;height:15.7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rKcgIAAAAFAAAOAAAAZHJzL2Uyb0RvYy54bWysVE1vGyEQvVfqf0Dcm127cdNYXkdWLFeV&#10;osRSUuWMWfAisUABe+3++j7YTeJ8nKr6gGdgmOG9ebOzq0OryV74oKyp6OispEQYbmtlthX99bD6&#10;8p2SEJmpmbZGVPQoAr2af/4069xUjG1jdS08QRITpp2raBOjmxZF4I1oWTizThgcSutbFuH6bVF7&#10;1iF7q4txWX4rOutr5y0XIWB32R/Sec4vpeDxTsogItEVxdtiXn1eN2kt5jM23XrmGsWHZ7B/eEXL&#10;lEHR51RLFhnZefUuVau4t8HKeMZtW1gpFRcZA9CMyjdo7hvmRMYCcoJ7pin8v7T8dr/2RNUVvfhK&#10;iWEterT0wsWd2TaKjCaJoc6FKQLv3doPXoCZ4B6kb9M/gJBDZvX4zKo4RMKxOS4vJxNwz3GElpXj&#10;nLN4uex8iD+EbUkyKurRtMwl29+EiIIIfQpJtYLVql4prbNzDNfakz1DfyGL2naUaBYiNiu6yr+E&#10;ACleXdOGdJDr+KJMD2MQntQswmwdqAhmSwnTWyiaR5/f8up2eFf0AWBPCgMlfh8VTkCWLDT9i3PW&#10;IUybhEdkzQ64E+8908na2PqIXnnbizg4vlLIdgO0a+ahWkDBJMY7LFJb4LODRUlj/Z+P9lM8xIRT&#10;SjpMAbD/3jEvgOWngcwuR+fnaWyycz65GMPxpyeb0xOza68tGjHCzDuezRQf9ZMpvW0fMbCLVBVH&#10;zHDU7lkenOvYTydGnovFIodhVByLN+be8ZQ88ZR4fDg8Mu8G1UR04NY+TQybvhFPH5tuGrvYRStV&#10;VtYLr9BIcjBmWS3DJyHN8amfo14+XPO/AAAA//8DAFBLAwQUAAYACAAAACEA+Ih9n98AAAAJAQAA&#10;DwAAAGRycy9kb3ducmV2LnhtbEyPzU7DMBCE70i8g7VI3KiTACkN2VQICQkhcWj4ObvxEkeN11Hs&#10;pKFPjznBcXZGs9+U28X2YqbRd44R0lUCgrhxuuMW4f3t6eoOhA+KteodE8I3edhW52elKrQ78o7m&#10;OrQilrAvFIIJYSik9I0hq/zKDcTR+3KjVSHKsZV6VMdYbnuZJUkureo4fjBqoEdDzaGeLMKLP01z&#10;o/3rYhbzvPn4TE41HxAvL5aHexCBlvAXhl/8iA5VZNq7ibUXPUKeZnFLQLjerEHEQH5zGw97hHWa&#10;gaxK+X9B9QMAAP//AwBQSwECLQAUAAYACAAAACEAtoM4kv4AAADhAQAAEwAAAAAAAAAAAAAAAAAA&#10;AAAAW0NvbnRlbnRfVHlwZXNdLnhtbFBLAQItABQABgAIAAAAIQA4/SH/1gAAAJQBAAALAAAAAAAA&#10;AAAAAAAAAC8BAABfcmVscy8ucmVsc1BLAQItABQABgAIAAAAIQDIxfrKcgIAAAAFAAAOAAAAAAAA&#10;AAAAAAAAAC4CAABkcnMvZTJvRG9jLnhtbFBLAQItABQABgAIAAAAIQD4iH2f3wAAAAkBAAAPAAAA&#10;AAAAAAAAAAAAAMwEAABkcnMvZG93bnJldi54bWxQSwUGAAAAAAQABADzAAAA2AU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Studii gimnaziale (ISCED 2)</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_x0000_s1078" style="position:absolute;left:0;text-align:left;margin-left:306pt;margin-top:19.1pt;width:16.5pt;height:15.75pt;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d0cAIAAAAFAAAOAAAAZHJzL2Uyb0RvYy54bWysVE1vGyEQvVfqf0Dc611bdtJYWUeWLVeV&#10;oiRSUuVMWPAisUABe+3++j7YTeJ8nKr6gGdgmOG9ebOXV4dWk73wQVlT0fGopEQYbmtlthX99bD5&#10;9p2SEJmpmbZGVPQoAr1afP1y2bm5mNjG6lp4giQmzDtX0SZGNy+KwBvRsjCyThgcSutbFuH6bVF7&#10;1iF7q4tJWZ4VnfW185aLELC77g/pIueXUvB4K2UQkeiK4m0xrz6vT2ktFpdsvvXMNYoPz2D/8IqW&#10;KYOiL6nWLDKy8+pDqlZxb4OVccRtW1gpFRcZA9CMy3do7hvmRMYCcoJ7oSn8v7T8Zn/niaorej6l&#10;xLAWPVp74eLObBtFxmeJoc6FOQLv3Z0fvAAzwT1I36Z/ACGHzOrxhVVxiIRjc1JezGbgnuMILSsn&#10;s5SzeL3sfIg/hG1JMirq0bTMJdtfh9iHPoekWsFqVW+U1tk5hpX2ZM/QX8iith0lmoWIzYpu8m+o&#10;9uaaNqSDXCfnZXoYg/CkZhFm60BFMFtKmN5C0Tz6/JY3t8OHog8Ae1IYKPH7rHACsmah6V+csw5h&#10;2iQ8Imt2wJ1475lO1pOtj+iVt72Ig+MbhWzXQHvHPFQLKJjEeItFagt8drAoaaz/89l+ioeYcEpJ&#10;hykA9t875gWw/DSQ2cV4Ok1jk53p7HwCx5+ePJ2emF27smjEGDPveDZTfNTPpvS2fcTALlNVHDHD&#10;UbtneXBWsZ9OjDwXy2UOw6g4Fq/NveMpeeIp8fhweGTeDaqJ6MCNfZ4YNn8nnj423TR2uYtWqqys&#10;V16hyORgzLI2h09CmuNTP0e9frgWfwEAAP//AwBQSwMEFAAGAAgAAAAhAHPLJo7fAAAACQEAAA8A&#10;AABkcnMvZG93bnJldi54bWxMj0FPwzAMhe9I/IfISNxYugJlK00nhISEkDissJ2zxjTVGqdq0q7s&#10;12NOcLP9np6/V2xm14kJh9B6UrBcJCCQam9aahR8frzcrECEqMnozhMq+MYAm/LyotC58Sfa4lTF&#10;RnAIhVwrsDH2uZShtuh0WPgeibUvPzgdeR0aaQZ94nDXyTRJMul0S/zB6h6fLdbHanQK3sJ5nGoT&#10;3mc729f1bp+cKzoqdX01Pz2CiDjHPzP84jM6lMx08COZIDoF2TLlLlHB7SoFwYbs7p4PBx7WDyDL&#10;Qv5vUP4AAAD//wMAUEsBAi0AFAAGAAgAAAAhALaDOJL+AAAA4QEAABMAAAAAAAAAAAAAAAAAAAAA&#10;AFtDb250ZW50X1R5cGVzXS54bWxQSwECLQAUAAYACAAAACEAOP0h/9YAAACUAQAACwAAAAAAAAAA&#10;AAAAAAAvAQAAX3JlbHMvLnJlbHNQSwECLQAUAAYACAAAACEAAatndHACAAAABQAADgAAAAAAAAAA&#10;AAAAAAAuAgAAZHJzL2Uyb0RvYy54bWxQSwECLQAUAAYACAAAACEAc8smjt8AAAAJAQAADwAAAAAA&#10;AAAAAAAAAADKBAAAZHJzL2Rvd25yZXYueG1sUEsFBgAAAAAEAAQA8wAAANYFA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Studii liceale (ISCED 3)</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_x0000_s1079" style="position:absolute;left:0;text-align:left;margin-left:306.75pt;margin-top:17.75pt;width:16.5pt;height:15.7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dHcAIAAAAFAAAOAAAAZHJzL2Uyb0RvYy54bWysVE1vGyEQvVfqf0Dcm11bcd1YWUdWLFeV&#10;oiRSEuWMWfAisUABe+3++j7YjeN8nKr6gGdgmOG9ebOXV/tWk53wQVlT0dFZSYkw3NbKbCr69Lj6&#10;9oOSEJmpmbZGVPQgAr2af/1y2bmZGNvG6lp4giQmzDpX0SZGNyuKwBvRsnBmnTA4lNa3LML1m6L2&#10;rEP2VhfjsvxedNbXzlsuQsDusj+k85xfSsHjnZRBRKIrirfFvPq8rtNazC/ZbOOZaxQfnsH+4RUt&#10;UwZFj6mWLDKy9epDqlZxb4OV8YzbtrBSKi4yBqAZle/QPDTMiYwF5AR3pCn8v7T8dnfviaorOp1Q&#10;YliLHi29cHFrNo0io2liqHNhhsAHd+8HL8BMcPfSt+kfQMg+s3o4sir2kXBsjsuLyQTccxyhZeV4&#10;knIWr5edD/GnsC1JRkU9mpa5ZLubEPvQl5BUK1it6pXSOjuHcK092TH0F7KobUeJZiFis6Kr/Buq&#10;vbmmDekg1/G0TA9jEJ7ULMJsHagIZkMJ0xsomkef3/LmdvhQ9BFgTwoDJX6fFU5Aliw0/Ytz1iFM&#10;m4RHZM0OuBPvPdPJWtv6gF5524s4OL5SyHYDtPfMQ7WAgkmMd1iktsBnB4uSxvo/n+2neIgJp5R0&#10;mAJg/71lXgDLLwOZXYzOz9PYZOd8Mh3D8acn69MTs22vLRoxwsw7ns0UH/WLKb1tnzGwi1QVR8xw&#10;1O5ZHpzr2E8nRp6LxSKHYVQcizfmwfGUPPGUeHzcPzPvBtVEdODWvkwMm70TTx+bbhq72EYrVVbW&#10;K69QZHIwZlmbwychzfGpn6NeP1zzvwAAAP//AwBQSwMEFAAGAAgAAAAhAG1CWJ/eAAAACQEAAA8A&#10;AABkcnMvZG93bnJldi54bWxMj0FPwzAMhe9I/IfISNxYMsY6KE0nhISEkDhQGOesMU21xqmatCv7&#10;9ZgTnPwsPz1/r9jOvhMTDrENpGG5UCCQ6mBbajR8vD9d3YKIyZA1XSDU8I0RtuX5WWFyG470hlOV&#10;GsEhFHOjwaXU51LG2qE3cRF6JL59hcGbxOvQSDuYI4f7Tl4rlUlvWuIPzvT46LA+VKPX8BJP41Tb&#10;+Dq72T3f7T7VqaKD1pcX88M9iIRz+jPDLz6jQ8lM+zCSjaLTkC1Xa7ZqWK15siG7yVjsWWwUyLKQ&#10;/xuUPwAAAP//AwBQSwECLQAUAAYACAAAACEAtoM4kv4AAADhAQAAEwAAAAAAAAAAAAAAAAAAAAAA&#10;W0NvbnRlbnRfVHlwZXNdLnhtbFBLAQItABQABgAIAAAAIQA4/SH/1gAAAJQBAAALAAAAAAAAAAAA&#10;AAAAAC8BAABfcmVscy8ucmVsc1BLAQItABQABgAIAAAAIQAW5VdHcAIAAAAFAAAOAAAAAAAAAAAA&#10;AAAAAC4CAABkcnMvZTJvRG9jLnhtbFBLAQItABQABgAIAAAAIQBtQlif3gAAAAkBAAAPAAAAAAAA&#10;AAAAAAAAAMoEAABkcnMvZG93bnJldi54bWxQSwUGAAAAAAQABADzAAAA1QU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Studii postliceale (ISCED 4)</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_x0000_s1080" style="position:absolute;left:0;text-align:left;margin-left:306.75pt;margin-top:15.45pt;width:16.5pt;height:15.75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7cAIAAAAFAAAOAAAAZHJzL2Uyb0RvYy54bWysVE1vGyEQvVfqf0Dcm11bdj6srCPLlqtK&#10;URIpiXImLHiRWKCAvXZ/fR/sJnE+TlV9wDMwzPDevNnLq32ryU74oKyp6OikpEQYbmtlNhV9fFj/&#10;OKckRGZqpq0RFT2IQK/m379ddm4mxraxuhaeIIkJs85VtInRzYoi8Ea0LJxYJwwOpfUti3D9pqg9&#10;65C91cW4LE+LzvraectFCNhd9Yd0nvNLKXi8lTKISHRF8baYV5/X57QW80s223jmGsWHZ7B/eEXL&#10;lEHR11QrFhnZevUpVau4t8HKeMJtW1gpFRcZA9CMyg9o7hvmRMYCcoJ7pSn8v7T8ZnfniaorenZK&#10;iWEterTywsWt2TSKjM4TQ50LMwTeuzs/eAFmgruXvk3/AEL2mdXDK6tiHwnH5ri8mE7BPccRWlaO&#10;pyln8XbZ+RB/CtuSZFTUo2mZS7a7DrEPfQlJtYLVql4rrbNzCEvtyY6hv5BFbTtKNAsRmxVd599Q&#10;7d01bUgHuY7PyvQwBuFJzSLM1oGKYDaUML2Bonn0+S3vbodPRR8A9qgwUOL3VeEEZMVC0784Zx3C&#10;tEl4RNbsgDvx3jOdrGdbH9Arb3sRB8fXCtmugfaOeagWUDCJ8RaL1Bb47GBR0lj/56v9FA8x4ZSS&#10;DlMA7L+3zAtg+WUgs4vRZJLGJjuT6dkYjj8+eT4+Mdt2adGIEWbe8Wym+KhfTOlt+4SBXaSqOGKG&#10;o3bP8uAsYz+dGHkuFoschlFxLF6be8dT8sRT4vFh/8S8G1QT0YEb+zIxbPZBPH1sumnsYhutVFlZ&#10;b7xCkcnBmGVtDp+ENMfHfo56+3DN/wIAAP//AwBQSwMEFAAGAAgAAAAhAIk36fveAAAACQEAAA8A&#10;AABkcnMvZG93bnJldi54bWxMj01LxDAQhu+C/yGM4M1N9sPi1qaLCIIIHqwf52wzNmWbSWnSbt1f&#10;73hyb/Px8M4zxW72nZhwiG0gDcuFAoFUB9tSo+Hj/enmDkRMhqzpAqGGH4ywKy8vCpPbcKQ3nKrU&#10;CA6hmBsNLqU+lzLWDr2Ji9Aj8e47DN4kbodG2sEcOdx3cqVUJr1piS840+Ojw/pQjV7DSzyNU23j&#10;6+xm97z9/FKnig5aX1/ND/cgEs7pH4Y/fVaHkp32YSQbRachW65vGdWwVlsQDGSbjAd7LlYbkGUh&#10;zz8ofwEAAP//AwBQSwECLQAUAAYACAAAACEAtoM4kv4AAADhAQAAEwAAAAAAAAAAAAAAAAAAAAAA&#10;W0NvbnRlbnRfVHlwZXNdLnhtbFBLAQItABQABgAIAAAAIQA4/SH/1gAAAJQBAAALAAAAAAAAAAAA&#10;AAAAAC8BAABfcmVscy8ucmVsc1BLAQItABQABgAIAAAAIQDbuhJ7cAIAAAAFAAAOAAAAAAAAAAAA&#10;AAAAAC4CAABkcnMvZTJvRG9jLnhtbFBLAQItABQABgAIAAAAIQCJN+n73gAAAAkBAAAPAAAAAAAA&#10;AAAAAAAAAMoEAABkcnMvZG93bnJldi54bWxQSwUGAAAAAAQABADzAAAA1QU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Studii superioare (ISCED 5)</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_x0000_s1081" style="position:absolute;left:0;text-align:left;margin-left:306.75pt;margin-top:16.3pt;width:16.5pt;height:15.7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JIcAIAAAAFAAAOAAAAZHJzL2Uyb0RvYy54bWysVE1vGyEQvVfqf0Dcm11bcd1YWUeWLVeV&#10;oiRSEuVMWPAisUABe+3++j7YdeJ8nKr6gGdgmOG9ebOXV/tWk53wQVlT0dFZSYkw3NbKbCr6+LD+&#10;9oOSEJmpmbZGVPQgAr2af/1y2bmZGNvG6lp4giQmzDpX0SZGNyuKwBvRsnBmnTA4lNa3LML1m6L2&#10;rEP2VhfjsvxedNbXzlsuQsDuqj+k85xfSsHjrZRBRKIrirfFvPq8Pqe1mF+y2cYz1yg+PIP9wyta&#10;pgyKvqRascjI1qsPqVrFvQ1WxjNu28JKqbjIGIBmVL5Dc98wJzIWkBPcC03h/6XlN7s7T1Rd0emU&#10;EsNa9GjlhYtbs2kUGV0khjoXZgi8d3d+8ALMBHcvfZv+AYTsM6uHF1bFPhKOzXF5MZmAe44jtKwc&#10;T1LO4vWy8yH+FLYlyaioR9Myl2x3HWIfegxJtYLVql4rrbNzCEvtyY6hv5BFbTtKNAsRmxVd599Q&#10;7c01bUgHuY6nZXoYg/CkZhFm60BFMBtKmN5A0Tz6/JY3t8OHog8Ae1IYKPH7rHACsmKh6V+csw5h&#10;2iQ8Imt2wJ1475lO1rOtD+iVt72Ig+NrhWzXQHvHPFQLKJjEeItFagt8drAoaaz/89l+ioeYcEpJ&#10;hykA9t9b5gWw/DKQ2cXo/DyNTXbOJ9MxHH968nx6Yrbt0qIRI8y849lM8VEfTelt+4SBXaSqOGKG&#10;o3bP8uAsYz+dGHkuFoschlFxLF6be8dT8sRT4vFh/8S8G1QT0YEbe5wYNnsnnj423TR2sY1Wqqys&#10;V16hyORgzLI2h09CmuNTP0e9frjmfwEAAP//AwBQSwMEFAAGAAgAAAAhAN6dwbfdAAAACQEAAA8A&#10;AABkcnMvZG93bnJldi54bWxMj01LxDAQhu+C/yGM4M1Nu6tBa9NFBEEED9aPc7YZm7LNpDRpt+6v&#10;d/akt/l4eOeZcrv4Xsw4xi6QhnyVgUBqgu2o1fDx/nR1CyImQ9b0gVDDD0bYVudnpSlsONAbznVq&#10;BYdQLIwGl9JQSBkbh97EVRiQePcdRm8St2Mr7WgOHO57uc4yJb3piC84M+Cjw2ZfT17DSzxOc2Pj&#10;6+IW93z3+ZUda9prfXmxPNyDSLikPxhO+qwOFTvtwkQ2il6Dyjc3jGrYrBUIBtS14sHuVOQgq1L+&#10;/6D6BQAA//8DAFBLAQItABQABgAIAAAAIQC2gziS/gAAAOEBAAATAAAAAAAAAAAAAAAAAAAAAABb&#10;Q29udGVudF9UeXBlc10ueG1sUEsBAi0AFAAGAAgAAAAhADj9If/WAAAAlAEAAAsAAAAAAAAAAAAA&#10;AAAALwEAAF9yZWxzLy5yZWxzUEsBAi0AFAAGAAgAAAAhAMz0IkhwAgAAAAUAAA4AAAAAAAAAAAAA&#10;AAAALgIAAGRycy9lMm9Eb2MueG1sUEsBAi0AFAAGAAgAAAAhAN6dwbfdAAAACQEAAA8AAAAAAAAA&#10;AAAAAAAAygQAAGRycy9kb3ducmV2LnhtbFBLBQYAAAAABAAEAPMAAADUBQ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Studii superioare (ISCED 6)</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_x0000_s1082" style="position:absolute;left:0;text-align:left;margin-left:307.5pt;margin-top:17.3pt;width:16.5pt;height:15.7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SJbwIAAAAFAAAOAAAAZHJzL2Uyb0RvYy54bWysVE1vGjEQvVfqf7B8L7ug0DQoS4SCqCqh&#10;JFIS5ex4vawlf9U2LPTX99m7CeTjVJWDmbHHM35v3uzl1V4rshM+SGsqOh6VlAjDbS3NpqKPD6tv&#10;PygJkZmaKWtERQ8i0Kv51y+XnZuJiW2tqoUnSGLCrHMVbWN0s6IIvBWahZF1wuCwsV6zCNdvitqz&#10;Dtm1KiZl+b3orK+dt1yEgN1lf0jnOX/TCB5vmyaISFRF8baYV5/X57QW80s223jmWsmHZ7B/eIVm&#10;0qDoa6oli4xsvfyQSkvubbBNHHGrC9s0kouMAWjG5Ts09y1zImMBOcG90hT+X1p+s7vzRNYVPUen&#10;DNPo0dILF7dm00oyyQx1LswQeO/uPPhKXoCZ4O4br9M/gJB9ZvXwyqrYR8KxOSkvplNwz3GElpWT&#10;aWK9OF52PsSfwmqSjIp6NC1zyXbrEPvQl5BUK1gl65VUKjuHcK082TH0F7KobUeJYiFis6Kr/Buq&#10;vbmmDOkg18l5mR7GILxGsQhTO1ARzIYSpjZQNI8+v+XN7fCh6APAnhQGSvw+K5yALFlo+xfnrEOY&#10;MgmPyJodcB+ZTtazrQ/olbe9iIPjK4lsa6C9Yx6qBRRMYrzF0igLfHawKGmt//PZfoqHmHBKSYcp&#10;APbfW+YFsPwykNnF+OwsjU12zqbn0APxpyfPpydmq68tGjHGzDuezRQf1YvZeKufMLCLVBVHzHDU&#10;7lkenOvYTydGnovFIodhVByLa3PveEqeeEo8PuyfmHeDaiI6cGNfJobN3omnj003jV1so21kVtaR&#10;VygyORizrM3hk5Dm+NTPUccP1/wvAAAA//8DAFBLAwQUAAYACAAAACEA8CcNM98AAAAJAQAADwAA&#10;AGRycy9kb3ducmV2LnhtbEyPT0vEMBDF74LfIYzgzU2ra1hr00UEQQQP1j/nbDM2ZZtJadJu3U/v&#10;eHJvM/Meb36v3C6+FzOOsQukIV9lIJCaYDtqNXy8P11tQMRkyJo+EGr4wQjb6vysNIUNB3rDuU6t&#10;4BCKhdHgUhoKKWPj0Ju4CgMSa99h9CbxOrbSjubA4b6X11mmpDcd8QdnBnx02OzryWt4icdpbmx8&#10;Xdzinu8+v7JjTXutLy+Wh3sQCZf0b4Y/fEaHipl2YSIbRa9B5bfcJWm4WSsQbFDrDR92PKgcZFXK&#10;0wbVLwAAAP//AwBQSwECLQAUAAYACAAAACEAtoM4kv4AAADhAQAAEwAAAAAAAAAAAAAAAAAAAAAA&#10;W0NvbnRlbnRfVHlwZXNdLnhtbFBLAQItABQABgAIAAAAIQA4/SH/1gAAAJQBAAALAAAAAAAAAAAA&#10;AAAAAC8BAABfcmVscy8ucmVsc1BLAQItABQABgAIAAAAIQBI5mSJbwIAAAAFAAAOAAAAAAAAAAAA&#10;AAAAAC4CAABkcnMvZTJvRG9jLnhtbFBLAQItABQABgAIAAAAIQDwJw0z3wAAAAkBAAAPAAAAAAAA&#10;AAAAAAAAAMkEAABkcnMvZG93bnJldi54bWxQSwUGAAAAAAQABADzAAAA1QU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Studii superioare (ISCED 7)</w:t>
      </w:r>
    </w:p>
    <w:p w:rsidR="00CF3927" w:rsidRPr="00014BCD" w:rsidRDefault="00CF3927" w:rsidP="00CF3927">
      <w:pPr>
        <w:tabs>
          <w:tab w:val="left" w:pos="270"/>
          <w:tab w:val="left" w:pos="810"/>
        </w:tabs>
        <w:spacing w:after="120"/>
        <w:ind w:right="-90"/>
        <w:jc w:val="both"/>
        <w:rPr>
          <w:rFonts w:ascii="Trebuchet MS" w:hAnsi="Trebuchet MS" w:cs="Calibri"/>
        </w:rPr>
      </w:pPr>
      <w:r>
        <w:rPr>
          <w:rFonts w:ascii="Trebuchet MS" w:hAnsi="Trebuchet MS" w:cs="Calibri"/>
          <w:noProof/>
        </w:rPr>
        <w:pict>
          <v:rect id="_x0000_s1083" style="position:absolute;left:0;text-align:left;margin-left:307.5pt;margin-top:18.5pt;width:16.5pt;height:15.7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6cAIAAAAFAAAOAAAAZHJzL2Uyb0RvYy54bWysVE1vGyEQvVfqf0Dcm12v4qaxso6sWK4q&#10;RUkkJ8qZsOBFYoEC9tr99X2wm8T5OFX1Ac/AMMN782YvLvedJjvhg7KmppOTkhJhuG2U2dT04X71&#10;7QclITLTMG2NqOlBBHo5//rlonczUdnW6kZ4giQmzHpX0zZGNyuKwFvRsXBinTA4lNZ3LML1m6Lx&#10;rEf2ThdVWX4veusb5y0XIWB3ORzSec4vpeDxVsogItE1xdtiXn1en9JazC/YbOOZaxUfn8H+4RUd&#10;UwZFX1ItWWRk69WHVJ3i3gYr4wm3XWGlVFxkDEAzKd+hWbfMiYwF5AT3QlP4f2n5ze7OE9XU9Oyc&#10;EsM69GjphYtbs2kVqSaJod6FGQLX7s6PXoCZ4O6l79I/gJB9ZvXwwqrYR8KxWZXn0ym45zhCy8pq&#10;mnIWr5edD/GnsB1JRk09mpa5ZLvrEIfQ55BUK1itmpXSOjuHcKU92TH0F7JobE+JZiFis6ar/Bur&#10;vbmmDekh1+qsTA9jEJ7ULMLsHKgIZkMJ0xsomkef3/LmdvhQ9B5gjwoDJX6fFU5Aliy0w4tz1jFM&#10;m4RHZM2OuBPvA9PJerLNAb3ydhBxcHylkO0aaO+Yh2oBBZMYb7FIbYHPjhYlrfV/PttP8RATTinp&#10;MQXA/nvLvACWXwYyO5+cnqaxyc7p9KyC449Pno5PzLa7smjEBDPveDZTfNTPpvS2e8TALlJVHDHD&#10;UXtgeXSu4jCdGHkuFoschlFxLF6bteMpeeIp8Xi/f2TejaqJ6MCNfZ4YNnsnniE23TR2sY1Wqqys&#10;V16hyORgzLI2x09CmuNjP0e9frjmfwEAAP//AwBQSwMEFAAGAAgAAAAhAOmpPFDeAAAACQEAAA8A&#10;AABkcnMvZG93bnJldi54bWxMj09LxDAQxe+C3yGM4M1NV91aa9NFBEEED9Y/52wzNmWbSWnSbtxP&#10;73jS07xhHm9+r9omN4gFp9B7UrBeZSCQWm966hS8vz1eFCBC1GT04AkVfGOAbX16UunS+AO94tLE&#10;TnAIhVIrsDGOpZShteh0WPkRiW9ffnI68jp10kz6wOFukJdZlkune+IPVo/4YLHdN7NT8ByO89Ka&#10;8JJssk+3H5/ZsaG9Uudn6f4ORMQU/8zwi8/oUDPTzs9kghgU5OsNd4kKrm54siG/LljsWBQbkHUl&#10;/zeofwAAAP//AwBQSwECLQAUAAYACAAAACEAtoM4kv4AAADhAQAAEwAAAAAAAAAAAAAAAAAAAAAA&#10;W0NvbnRlbnRfVHlwZXNdLnhtbFBLAQItABQABgAIAAAAIQA4/SH/1gAAAJQBAAALAAAAAAAAAAAA&#10;AAAAAC8BAABfcmVscy8ucmVsc1BLAQItABQABgAIAAAAIQBfqFS6cAIAAAAFAAAOAAAAAAAAAAAA&#10;AAAAAC4CAABkcnMvZTJvRG9jLnhtbFBLAQItABQABgAIAAAAIQDpqTxQ3gAAAAkBAAAPAAAAAAAA&#10;AAAAAAAAAMoEAABkcnMvZG93bnJldi54bWxQSwUGAAAAAAQABADzAAAA1QUAAAAA&#10;" fillcolor="window" strokecolor="windowText" strokeweight="1pt">
            <w10:wrap type="square"/>
          </v:rect>
        </w:pic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Studii superioare (ISCED 8)</w:t>
      </w:r>
    </w:p>
    <w:p w:rsidR="00CF3927" w:rsidRPr="00014BCD" w:rsidRDefault="00CF3927" w:rsidP="00CF3927">
      <w:pPr>
        <w:tabs>
          <w:tab w:val="left" w:pos="270"/>
          <w:tab w:val="left" w:pos="810"/>
        </w:tabs>
        <w:spacing w:after="120"/>
        <w:ind w:right="-90"/>
        <w:jc w:val="both"/>
        <w:rPr>
          <w:rFonts w:ascii="Trebuchet MS" w:hAnsi="Trebuchet MS" w:cs="Calibri"/>
        </w:rPr>
      </w:pPr>
    </w:p>
    <w:p w:rsidR="00CF3927" w:rsidRPr="00014BCD" w:rsidRDefault="00CF3927" w:rsidP="00CF3927">
      <w:pPr>
        <w:tabs>
          <w:tab w:val="left" w:pos="270"/>
          <w:tab w:val="left" w:pos="810"/>
        </w:tabs>
        <w:spacing w:after="120"/>
        <w:ind w:right="-90"/>
        <w:rPr>
          <w:rFonts w:ascii="Trebuchet MS" w:hAnsi="Trebuchet MS" w:cs="Calibri"/>
          <w:b/>
        </w:rPr>
      </w:pP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t>Semnătura responsabil cu înregistrarea participanților</w: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t>……………………</w:t>
      </w:r>
    </w:p>
    <w:p w:rsidR="00CF3927" w:rsidRPr="00014BCD" w:rsidRDefault="00CF3927" w:rsidP="00CF3927">
      <w:pPr>
        <w:tabs>
          <w:tab w:val="left" w:pos="270"/>
          <w:tab w:val="left" w:pos="810"/>
        </w:tabs>
        <w:spacing w:after="120"/>
        <w:ind w:right="-90"/>
        <w:jc w:val="both"/>
        <w:rPr>
          <w:rFonts w:ascii="Trebuchet MS" w:hAnsi="Trebuchet MS" w:cs="Calibri"/>
          <w:b/>
          <w:u w:val="single"/>
        </w:rPr>
      </w:pP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r>
      <w:r w:rsidRPr="00014BCD">
        <w:rPr>
          <w:rFonts w:ascii="Trebuchet MS" w:hAnsi="Trebuchet MS" w:cs="Calibri"/>
          <w:b/>
        </w:rPr>
        <w:tab/>
        <w:t>Data:</w:t>
      </w:r>
    </w:p>
    <w:p w:rsidR="00CF3927" w:rsidRPr="00014BCD" w:rsidRDefault="00CF3927" w:rsidP="00CF3927">
      <w:pPr>
        <w:tabs>
          <w:tab w:val="left" w:pos="270"/>
          <w:tab w:val="left" w:pos="810"/>
        </w:tabs>
        <w:spacing w:after="120"/>
        <w:ind w:right="-90"/>
        <w:jc w:val="both"/>
        <w:rPr>
          <w:rFonts w:ascii="Trebuchet MS" w:hAnsi="Trebuchet MS" w:cs="Calibri"/>
        </w:rPr>
      </w:pP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r>
      <w:r w:rsidRPr="00014BCD">
        <w:rPr>
          <w:rFonts w:ascii="Trebuchet MS" w:hAnsi="Trebuchet MS" w:cs="Calibri"/>
        </w:rPr>
        <w:tab/>
        <w:t>………………….</w:t>
      </w:r>
    </w:p>
    <w:p w:rsidR="00CF3927" w:rsidRPr="00B020F1" w:rsidRDefault="00CF3927" w:rsidP="00CF3927">
      <w:pPr>
        <w:tabs>
          <w:tab w:val="left" w:pos="270"/>
          <w:tab w:val="left" w:pos="810"/>
        </w:tabs>
        <w:spacing w:after="120"/>
        <w:ind w:right="-90"/>
        <w:rPr>
          <w:rFonts w:ascii="Trebuchet MS" w:hAnsi="Trebuchet MS" w:cs="Calibri"/>
          <w:b/>
          <w:u w:val="single"/>
        </w:rPr>
      </w:pPr>
    </w:p>
    <w:p w:rsidR="00CF3927" w:rsidRPr="00B020F1" w:rsidRDefault="00CF3927" w:rsidP="00CF3927">
      <w:pPr>
        <w:tabs>
          <w:tab w:val="left" w:pos="270"/>
          <w:tab w:val="left" w:pos="810"/>
        </w:tabs>
        <w:spacing w:after="120"/>
        <w:ind w:right="-90"/>
        <w:rPr>
          <w:rFonts w:ascii="Trebuchet MS" w:hAnsi="Trebuchet MS" w:cs="Calibri"/>
          <w:b/>
          <w:u w:val="single"/>
        </w:rPr>
      </w:pPr>
    </w:p>
    <w:p w:rsidR="00CF3927" w:rsidRPr="00B020F1" w:rsidRDefault="00CF3927" w:rsidP="00CF3927">
      <w:pPr>
        <w:tabs>
          <w:tab w:val="left" w:pos="270"/>
          <w:tab w:val="left" w:pos="810"/>
        </w:tabs>
        <w:spacing w:after="120"/>
        <w:ind w:right="-90"/>
        <w:rPr>
          <w:rFonts w:ascii="Trebuchet MS" w:hAnsi="Trebuchet MS" w:cs="Calibri"/>
          <w:b/>
          <w:u w:val="single"/>
        </w:rPr>
      </w:pPr>
    </w:p>
    <w:p w:rsidR="00CF3927" w:rsidRPr="00B020F1" w:rsidRDefault="00CF3927" w:rsidP="00CF3927">
      <w:pPr>
        <w:tabs>
          <w:tab w:val="left" w:pos="270"/>
          <w:tab w:val="left" w:pos="810"/>
        </w:tabs>
        <w:spacing w:after="120"/>
        <w:ind w:right="-90"/>
        <w:rPr>
          <w:rFonts w:ascii="Trebuchet MS" w:hAnsi="Trebuchet MS" w:cs="Calibri"/>
          <w:b/>
          <w:u w:val="single"/>
        </w:rPr>
      </w:pPr>
    </w:p>
    <w:p w:rsidR="00CF3927" w:rsidRPr="00B020F1" w:rsidRDefault="00CF3927" w:rsidP="00CF3927">
      <w:pPr>
        <w:tabs>
          <w:tab w:val="left" w:pos="270"/>
          <w:tab w:val="left" w:pos="810"/>
        </w:tabs>
        <w:spacing w:after="120"/>
        <w:ind w:right="-90"/>
        <w:rPr>
          <w:rFonts w:ascii="Trebuchet MS" w:hAnsi="Trebuchet MS" w:cs="Calibri"/>
          <w:b/>
          <w:u w:val="single"/>
        </w:rPr>
      </w:pPr>
    </w:p>
    <w:p w:rsidR="00CF3927" w:rsidRPr="00B020F1" w:rsidRDefault="00CF3927" w:rsidP="00CF3927">
      <w:pPr>
        <w:tabs>
          <w:tab w:val="left" w:pos="270"/>
          <w:tab w:val="left" w:pos="810"/>
        </w:tabs>
        <w:spacing w:after="120"/>
        <w:ind w:right="-90"/>
        <w:rPr>
          <w:rFonts w:ascii="Trebuchet MS" w:hAnsi="Trebuchet MS" w:cs="Calibri"/>
          <w:b/>
          <w:u w:val="single"/>
        </w:rPr>
      </w:pPr>
    </w:p>
    <w:p w:rsidR="00CF3927" w:rsidRPr="00B020F1" w:rsidRDefault="00CF3927" w:rsidP="00CF3927">
      <w:pPr>
        <w:tabs>
          <w:tab w:val="left" w:pos="270"/>
          <w:tab w:val="left" w:pos="810"/>
        </w:tabs>
        <w:spacing w:after="120"/>
        <w:ind w:right="-90"/>
        <w:rPr>
          <w:rFonts w:ascii="Trebuchet MS" w:hAnsi="Trebuchet MS" w:cs="Calibri"/>
          <w:b/>
          <w:u w:val="single"/>
        </w:rPr>
      </w:pPr>
    </w:p>
    <w:p w:rsidR="00CF3927" w:rsidRPr="00B020F1" w:rsidRDefault="00CF3927" w:rsidP="00CF3927">
      <w:pPr>
        <w:tabs>
          <w:tab w:val="left" w:pos="270"/>
          <w:tab w:val="left" w:pos="810"/>
          <w:tab w:val="left" w:pos="2990"/>
        </w:tabs>
        <w:ind w:right="-90"/>
        <w:rPr>
          <w:rFonts w:ascii="Trebuchet MS" w:eastAsia="Times New Roman" w:hAnsi="Trebuchet MS" w:cs="Times New Roman"/>
        </w:rPr>
      </w:pPr>
      <w:r w:rsidRPr="00B020F1">
        <w:rPr>
          <w:rFonts w:ascii="Trebuchet MS" w:eastAsia="Times New Roman" w:hAnsi="Trebuchet MS" w:cs="Times New Roman"/>
        </w:rPr>
        <w:lastRenderedPageBreak/>
        <w:t>Anexa 3</w:t>
      </w:r>
    </w:p>
    <w:p w:rsidR="00CF3927" w:rsidRPr="00B020F1" w:rsidRDefault="00CF3927" w:rsidP="00CF3927">
      <w:pPr>
        <w:tabs>
          <w:tab w:val="left" w:pos="270"/>
          <w:tab w:val="left" w:pos="810"/>
          <w:tab w:val="left" w:pos="2990"/>
        </w:tabs>
        <w:ind w:right="-90"/>
        <w:rPr>
          <w:rFonts w:ascii="Trebuchet MS" w:eastAsia="Times New Roman" w:hAnsi="Trebuchet MS" w:cs="Times New Roman"/>
        </w:rPr>
      </w:pPr>
    </w:p>
    <w:p w:rsidR="00CF3927" w:rsidRPr="00B020F1" w:rsidRDefault="00CF3927" w:rsidP="00CF3927">
      <w:pPr>
        <w:tabs>
          <w:tab w:val="left" w:pos="270"/>
          <w:tab w:val="left" w:pos="810"/>
          <w:tab w:val="left" w:pos="2990"/>
        </w:tabs>
        <w:ind w:right="-90"/>
        <w:rPr>
          <w:rFonts w:ascii="Trebuchet MS" w:eastAsia="Times New Roman" w:hAnsi="Trebuchet MS" w:cs="Times New Roman"/>
        </w:rPr>
      </w:pPr>
    </w:p>
    <w:p w:rsidR="00CF3927" w:rsidRPr="00162F6F" w:rsidRDefault="00CF3927" w:rsidP="00CF3927">
      <w:pPr>
        <w:tabs>
          <w:tab w:val="left" w:pos="270"/>
          <w:tab w:val="left" w:pos="810"/>
        </w:tabs>
        <w:autoSpaceDE w:val="0"/>
        <w:autoSpaceDN w:val="0"/>
        <w:adjustRightInd w:val="0"/>
        <w:ind w:right="-90"/>
        <w:jc w:val="center"/>
        <w:rPr>
          <w:rFonts w:ascii="Trebuchet MS" w:hAnsi="Trebuchet MS" w:cs="Times New Roman"/>
          <w:b/>
          <w:bCs/>
          <w:color w:val="000000"/>
          <w:lang w:val="fr-FR"/>
        </w:rPr>
      </w:pPr>
    </w:p>
    <w:p w:rsidR="00CF3927" w:rsidRPr="00162F6F" w:rsidRDefault="00CF3927" w:rsidP="00CF3927">
      <w:pPr>
        <w:tabs>
          <w:tab w:val="left" w:pos="270"/>
          <w:tab w:val="left" w:pos="810"/>
        </w:tabs>
        <w:autoSpaceDE w:val="0"/>
        <w:autoSpaceDN w:val="0"/>
        <w:adjustRightInd w:val="0"/>
        <w:ind w:right="-90"/>
        <w:jc w:val="center"/>
        <w:rPr>
          <w:rFonts w:ascii="Trebuchet MS" w:hAnsi="Trebuchet MS" w:cs="Times New Roman"/>
          <w:b/>
          <w:bCs/>
          <w:color w:val="000000"/>
          <w:lang w:val="fr-FR"/>
        </w:rPr>
      </w:pPr>
      <w:r w:rsidRPr="00162F6F">
        <w:rPr>
          <w:rFonts w:ascii="Trebuchet MS" w:hAnsi="Trebuchet MS" w:cs="Times New Roman"/>
          <w:b/>
          <w:bCs/>
          <w:color w:val="000000"/>
          <w:lang w:val="fr-FR"/>
        </w:rPr>
        <w:t xml:space="preserve">CERERE DE ÎNSCRIERE ÎN GRUPUL ȚINTĂ </w:t>
      </w:r>
    </w:p>
    <w:p w:rsidR="00CF3927" w:rsidRPr="00162F6F" w:rsidRDefault="00CF3927" w:rsidP="00CF3927">
      <w:pPr>
        <w:tabs>
          <w:tab w:val="left" w:pos="270"/>
          <w:tab w:val="left" w:pos="810"/>
        </w:tabs>
        <w:autoSpaceDE w:val="0"/>
        <w:autoSpaceDN w:val="0"/>
        <w:adjustRightInd w:val="0"/>
        <w:ind w:right="-90"/>
        <w:jc w:val="center"/>
        <w:rPr>
          <w:rFonts w:ascii="Trebuchet MS" w:hAnsi="Trebuchet MS" w:cs="Times New Roman"/>
          <w:color w:val="000000"/>
          <w:lang w:val="fr-FR"/>
        </w:rPr>
      </w:pPr>
      <w:r w:rsidRPr="00162F6F">
        <w:rPr>
          <w:rFonts w:ascii="Trebuchet MS" w:hAnsi="Trebuchet MS" w:cs="Times New Roman"/>
          <w:b/>
          <w:bCs/>
          <w:color w:val="000000"/>
          <w:lang w:val="fr-FR"/>
        </w:rPr>
        <w:t>în cadrul proiectului „VENUS – ÎMPREUNĂ PENTRU O VIAȚĂ ÎN SIGURANȚĂ!” - POCU: 465/4/4/128038</w:t>
      </w:r>
    </w:p>
    <w:p w:rsidR="00CF3927" w:rsidRPr="00162F6F" w:rsidRDefault="00CF3927" w:rsidP="00CF3927">
      <w:pPr>
        <w:tabs>
          <w:tab w:val="left" w:pos="270"/>
          <w:tab w:val="left" w:pos="810"/>
        </w:tabs>
        <w:autoSpaceDE w:val="0"/>
        <w:autoSpaceDN w:val="0"/>
        <w:adjustRightInd w:val="0"/>
        <w:ind w:right="-90"/>
        <w:jc w:val="center"/>
        <w:rPr>
          <w:rFonts w:ascii="Trebuchet MS" w:hAnsi="Trebuchet MS" w:cs="Times New Roman"/>
          <w:color w:val="000000"/>
          <w:lang w:val="fr-FR"/>
        </w:rPr>
      </w:pPr>
    </w:p>
    <w:p w:rsidR="00CF3927" w:rsidRPr="00162F6F" w:rsidRDefault="00CF3927" w:rsidP="00CF3927">
      <w:pPr>
        <w:tabs>
          <w:tab w:val="left" w:pos="270"/>
          <w:tab w:val="left" w:pos="810"/>
        </w:tabs>
        <w:spacing w:before="100" w:beforeAutospacing="1" w:after="100" w:afterAutospacing="1"/>
        <w:ind w:right="-90"/>
        <w:jc w:val="both"/>
        <w:rPr>
          <w:rFonts w:ascii="Trebuchet MS" w:hAnsi="Trebuchet MS" w:cs="Times New Roman"/>
          <w:color w:val="000000"/>
          <w:lang w:val="fr-FR"/>
        </w:rPr>
      </w:pPr>
      <w:r w:rsidRPr="00162F6F">
        <w:rPr>
          <w:rFonts w:ascii="Trebuchet MS" w:hAnsi="Trebuchet MS" w:cs="Times New Roman"/>
          <w:color w:val="000000"/>
          <w:lang w:val="fr-FR"/>
        </w:rPr>
        <w:t>Subsemnatul/a (numele, inițiala tatălui și prenumele) ………………..........………………….…. cu dom</w:t>
      </w:r>
      <w:r w:rsidRPr="00162F6F">
        <w:rPr>
          <w:rFonts w:ascii="Trebuchet MS" w:hAnsi="Trebuchet MS" w:cs="Times New Roman"/>
          <w:color w:val="000000"/>
          <w:lang w:val="fr-FR"/>
        </w:rPr>
        <w:t>i</w:t>
      </w:r>
      <w:r w:rsidRPr="00162F6F">
        <w:rPr>
          <w:rFonts w:ascii="Trebuchet MS" w:hAnsi="Trebuchet MS" w:cs="Times New Roman"/>
          <w:color w:val="000000"/>
          <w:lang w:val="fr-FR"/>
        </w:rPr>
        <w:t>ciliul stabil în localitatea ………………………, strada ………............................……………., nr. …….., bl. ……., ap. ……., sc. ……….., județul …………………, telefon …………………….., email ………………………………………………., posesor/posesoare a BI/CI seria ….., nr. ……….., eliberat/ă de …………………...., CNP ………………….………...., solicit înscrierea în grupul țintă în categoria* :</w:t>
      </w:r>
    </w:p>
    <w:p w:rsidR="00CF3927" w:rsidRPr="00162F6F" w:rsidRDefault="00CF3927" w:rsidP="00CF3927">
      <w:pPr>
        <w:pStyle w:val="ListParagraph"/>
        <w:tabs>
          <w:tab w:val="left" w:pos="270"/>
          <w:tab w:val="left" w:pos="810"/>
        </w:tabs>
        <w:spacing w:before="100" w:beforeAutospacing="1" w:after="100" w:afterAutospacing="1" w:line="276" w:lineRule="auto"/>
        <w:ind w:left="0" w:right="-90"/>
        <w:jc w:val="both"/>
        <w:rPr>
          <w:rFonts w:ascii="Trebuchet MS" w:hAnsi="Trebuchet MS"/>
          <w:color w:val="000000"/>
          <w:lang w:val="fr-FR"/>
        </w:rPr>
      </w:pPr>
      <w:r w:rsidRPr="00162F6F">
        <w:rPr>
          <w:rFonts w:ascii="Trebuchet MS" w:hAnsi="Trebuchet MS"/>
          <w:color w:val="000000"/>
          <w:lang w:val="fr-FR"/>
        </w:rPr>
        <w:t>□ victime ale violenței domestice</w:t>
      </w:r>
    </w:p>
    <w:p w:rsidR="00CF3927" w:rsidRPr="00162F6F" w:rsidRDefault="00CF3927" w:rsidP="00CF3927">
      <w:pPr>
        <w:pStyle w:val="ListParagraph"/>
        <w:tabs>
          <w:tab w:val="left" w:pos="270"/>
          <w:tab w:val="left" w:pos="810"/>
        </w:tabs>
        <w:spacing w:before="100" w:beforeAutospacing="1" w:after="100" w:afterAutospacing="1" w:line="276" w:lineRule="auto"/>
        <w:ind w:left="0" w:right="-90"/>
        <w:jc w:val="both"/>
        <w:rPr>
          <w:rFonts w:ascii="Trebuchet MS" w:hAnsi="Trebuchet MS"/>
          <w:color w:val="000000"/>
          <w:lang w:val="fr-FR"/>
        </w:rPr>
      </w:pPr>
    </w:p>
    <w:p w:rsidR="00CF3927" w:rsidRPr="00162F6F" w:rsidRDefault="00CF3927" w:rsidP="00CF3927">
      <w:pPr>
        <w:pStyle w:val="ListParagraph"/>
        <w:tabs>
          <w:tab w:val="left" w:pos="270"/>
          <w:tab w:val="left" w:pos="810"/>
        </w:tabs>
        <w:spacing w:before="100" w:beforeAutospacing="1" w:after="100" w:afterAutospacing="1" w:line="276" w:lineRule="auto"/>
        <w:ind w:left="0" w:right="-90"/>
        <w:jc w:val="both"/>
        <w:rPr>
          <w:rFonts w:ascii="Trebuchet MS" w:hAnsi="Trebuchet MS"/>
          <w:color w:val="000000"/>
          <w:lang w:val="fr-FR"/>
        </w:rPr>
      </w:pPr>
      <w:r w:rsidRPr="00162F6F">
        <w:rPr>
          <w:rFonts w:ascii="Trebuchet MS" w:hAnsi="Trebuchet MS"/>
          <w:color w:val="000000"/>
          <w:lang w:val="fr-FR"/>
        </w:rPr>
        <w:t>□  specialiști angajați în cadrul autorităților publice centrale sau locale</w:t>
      </w:r>
    </w:p>
    <w:p w:rsidR="00CF3927" w:rsidRPr="00B020F1" w:rsidRDefault="00CF3927" w:rsidP="00CF3927">
      <w:pPr>
        <w:tabs>
          <w:tab w:val="left" w:pos="270"/>
          <w:tab w:val="left" w:pos="810"/>
        </w:tabs>
        <w:spacing w:before="100" w:beforeAutospacing="1" w:after="100" w:afterAutospacing="1"/>
        <w:ind w:right="-90"/>
        <w:jc w:val="both"/>
        <w:rPr>
          <w:rFonts w:ascii="Trebuchet MS" w:eastAsia="Times New Roman" w:hAnsi="Trebuchet MS" w:cs="Times New Roman"/>
          <w:color w:val="000000"/>
          <w:lang w:eastAsia="en-GB"/>
        </w:rPr>
      </w:pPr>
      <w:r w:rsidRPr="00162F6F">
        <w:rPr>
          <w:rFonts w:ascii="Trebuchet MS" w:hAnsi="Trebuchet MS" w:cs="Times New Roman"/>
          <w:color w:val="000000"/>
          <w:lang w:val="fr-FR"/>
        </w:rPr>
        <w:t xml:space="preserve"> pentru a participa la activitățile prevăzute în cadrul proiectului „VENUS – ÎMPREUNĂ PENTRU O VIAȚĂ ÎN SIGURANȚĂ!” - POCU: 465/4/4/128038,  cofinanțat din Fondul Social European prin Pr</w:t>
      </w:r>
      <w:r w:rsidRPr="00162F6F">
        <w:rPr>
          <w:rFonts w:ascii="Trebuchet MS" w:hAnsi="Trebuchet MS" w:cs="Times New Roman"/>
          <w:color w:val="000000"/>
          <w:lang w:val="fr-FR"/>
        </w:rPr>
        <w:t>o</w:t>
      </w:r>
      <w:r w:rsidRPr="00162F6F">
        <w:rPr>
          <w:rFonts w:ascii="Trebuchet MS" w:hAnsi="Trebuchet MS" w:cs="Times New Roman"/>
          <w:color w:val="000000"/>
          <w:lang w:val="fr-FR"/>
        </w:rPr>
        <w:t xml:space="preserve">gramul Operațional Capital Uman 2014 – 2020 implementat de către </w:t>
      </w:r>
      <w:r w:rsidRPr="00B020F1">
        <w:rPr>
          <w:rFonts w:ascii="Trebuchet MS" w:eastAsia="Times New Roman" w:hAnsi="Trebuchet MS" w:cs="Times New Roman"/>
          <w:color w:val="000000"/>
          <w:lang w:eastAsia="en-GB"/>
        </w:rPr>
        <w:t xml:space="preserve">Agenția Națională pentru Egalitatea de Șanse între Femei și Bărbați, în calitate de Beneficiar/Lider de parteneriat,  în parteneriat cu ……………………(DGASPC/DAS). </w:t>
      </w:r>
    </w:p>
    <w:p w:rsidR="00CF3927" w:rsidRPr="00162F6F" w:rsidRDefault="00CF3927" w:rsidP="00CF3927">
      <w:pPr>
        <w:tabs>
          <w:tab w:val="left" w:pos="270"/>
          <w:tab w:val="left" w:pos="810"/>
        </w:tabs>
        <w:autoSpaceDE w:val="0"/>
        <w:autoSpaceDN w:val="0"/>
        <w:adjustRightInd w:val="0"/>
        <w:ind w:right="-90"/>
        <w:jc w:val="both"/>
        <w:rPr>
          <w:rFonts w:ascii="Trebuchet MS" w:hAnsi="Trebuchet MS" w:cs="Times New Roman"/>
          <w:color w:val="000000"/>
          <w:lang w:val="fr-FR"/>
        </w:rPr>
      </w:pPr>
    </w:p>
    <w:p w:rsidR="00CF3927" w:rsidRPr="00162F6F" w:rsidRDefault="00CF3927" w:rsidP="00CF3927">
      <w:pPr>
        <w:tabs>
          <w:tab w:val="left" w:pos="270"/>
          <w:tab w:val="left" w:pos="810"/>
        </w:tabs>
        <w:autoSpaceDE w:val="0"/>
        <w:autoSpaceDN w:val="0"/>
        <w:adjustRightInd w:val="0"/>
        <w:ind w:right="-90"/>
        <w:jc w:val="both"/>
        <w:rPr>
          <w:rFonts w:ascii="Trebuchet MS" w:hAnsi="Trebuchet MS" w:cs="Times New Roman"/>
          <w:color w:val="000000"/>
          <w:lang w:val="fr-FR"/>
        </w:rPr>
      </w:pPr>
    </w:p>
    <w:p w:rsidR="00CF3927" w:rsidRPr="00162F6F" w:rsidRDefault="00CF3927" w:rsidP="00CF3927">
      <w:pPr>
        <w:tabs>
          <w:tab w:val="left" w:pos="270"/>
          <w:tab w:val="left" w:pos="810"/>
        </w:tabs>
        <w:autoSpaceDE w:val="0"/>
        <w:autoSpaceDN w:val="0"/>
        <w:adjustRightInd w:val="0"/>
        <w:ind w:right="-90"/>
        <w:jc w:val="both"/>
        <w:rPr>
          <w:rFonts w:ascii="Trebuchet MS" w:hAnsi="Trebuchet MS" w:cs="Times New Roman"/>
          <w:color w:val="000000"/>
          <w:lang w:val="fr-FR"/>
        </w:rPr>
      </w:pPr>
      <w:r w:rsidRPr="00162F6F">
        <w:rPr>
          <w:rFonts w:ascii="Trebuchet MS" w:hAnsi="Trebuchet MS" w:cs="Times New Roman"/>
          <w:color w:val="000000"/>
          <w:lang w:val="fr-FR"/>
        </w:rPr>
        <w:t xml:space="preserve"> Data Semnătura </w:t>
      </w:r>
    </w:p>
    <w:p w:rsidR="00CF3927" w:rsidRPr="00162F6F" w:rsidRDefault="00CF3927" w:rsidP="00CF3927">
      <w:pPr>
        <w:tabs>
          <w:tab w:val="left" w:pos="270"/>
          <w:tab w:val="left" w:pos="810"/>
          <w:tab w:val="left" w:pos="2990"/>
        </w:tabs>
        <w:ind w:right="-90"/>
        <w:jc w:val="both"/>
        <w:rPr>
          <w:rFonts w:ascii="Trebuchet MS" w:hAnsi="Trebuchet MS" w:cs="Times New Roman"/>
          <w:color w:val="000000"/>
          <w:lang w:val="fr-FR"/>
        </w:rPr>
      </w:pPr>
      <w:r w:rsidRPr="00162F6F">
        <w:rPr>
          <w:rFonts w:ascii="Trebuchet MS" w:hAnsi="Trebuchet MS" w:cs="Times New Roman"/>
          <w:color w:val="000000"/>
          <w:lang w:val="fr-FR"/>
        </w:rPr>
        <w:t xml:space="preserve"> …………..</w:t>
      </w:r>
    </w:p>
    <w:p w:rsidR="00CF3927" w:rsidRPr="00162F6F" w:rsidRDefault="00CF3927" w:rsidP="00CF3927">
      <w:pPr>
        <w:tabs>
          <w:tab w:val="left" w:pos="270"/>
          <w:tab w:val="left" w:pos="810"/>
          <w:tab w:val="left" w:pos="2990"/>
        </w:tabs>
        <w:ind w:right="-90"/>
        <w:jc w:val="both"/>
        <w:rPr>
          <w:rFonts w:ascii="Trebuchet MS" w:hAnsi="Trebuchet MS" w:cs="Times New Roman"/>
          <w:color w:val="000000"/>
          <w:lang w:val="fr-FR"/>
        </w:rPr>
      </w:pPr>
    </w:p>
    <w:p w:rsidR="00CF3927" w:rsidRPr="00162F6F" w:rsidRDefault="00CF3927" w:rsidP="00CF3927">
      <w:pPr>
        <w:tabs>
          <w:tab w:val="left" w:pos="270"/>
          <w:tab w:val="left" w:pos="810"/>
          <w:tab w:val="left" w:pos="2990"/>
        </w:tabs>
        <w:ind w:right="-90"/>
        <w:jc w:val="both"/>
        <w:rPr>
          <w:rFonts w:ascii="Trebuchet MS" w:hAnsi="Trebuchet MS" w:cs="Times New Roman"/>
          <w:color w:val="000000"/>
          <w:lang w:val="fr-FR"/>
        </w:rPr>
      </w:pPr>
    </w:p>
    <w:p w:rsidR="00CF3927" w:rsidRPr="00162F6F" w:rsidRDefault="00CF3927" w:rsidP="00CF3927">
      <w:pPr>
        <w:tabs>
          <w:tab w:val="left" w:pos="270"/>
          <w:tab w:val="left" w:pos="810"/>
          <w:tab w:val="left" w:pos="2990"/>
        </w:tabs>
        <w:ind w:right="-90"/>
        <w:jc w:val="both"/>
        <w:rPr>
          <w:rFonts w:ascii="Trebuchet MS" w:hAnsi="Trebuchet MS" w:cs="Times New Roman"/>
          <w:color w:val="000000"/>
          <w:lang w:val="fr-FR"/>
        </w:rPr>
      </w:pPr>
    </w:p>
    <w:p w:rsidR="00CF3927" w:rsidRPr="00162F6F" w:rsidRDefault="00CF3927" w:rsidP="00CF3927">
      <w:pPr>
        <w:tabs>
          <w:tab w:val="left" w:pos="270"/>
          <w:tab w:val="left" w:pos="810"/>
          <w:tab w:val="left" w:pos="2990"/>
        </w:tabs>
        <w:ind w:right="-90"/>
        <w:jc w:val="both"/>
        <w:rPr>
          <w:rFonts w:ascii="Trebuchet MS" w:hAnsi="Trebuchet MS" w:cs="Times New Roman"/>
          <w:color w:val="000000"/>
          <w:sz w:val="18"/>
          <w:szCs w:val="18"/>
          <w:lang w:val="fr-FR"/>
        </w:rPr>
      </w:pPr>
    </w:p>
    <w:p w:rsidR="00CF3927" w:rsidRPr="00C803E2"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sz w:val="18"/>
          <w:szCs w:val="18"/>
        </w:rPr>
      </w:pPr>
      <w:r w:rsidRPr="00107DCB">
        <w:rPr>
          <w:rFonts w:ascii="Trebuchet MS" w:eastAsia="Times New Roman" w:hAnsi="Trebuchet MS"/>
          <w:sz w:val="18"/>
          <w:szCs w:val="18"/>
        </w:rPr>
        <w:t xml:space="preserve">*Se va bifa categoria necesară în funcție de calitatea persoanei. </w:t>
      </w: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rPr>
      </w:pPr>
      <w:r w:rsidRPr="00AE0C39">
        <w:rPr>
          <w:rFonts w:ascii="Trebuchet MS" w:eastAsia="Times New Roman" w:hAnsi="Trebuchet MS"/>
        </w:rPr>
        <w:t>Anexa 4</w:t>
      </w: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rPr>
      </w:pPr>
    </w:p>
    <w:p w:rsidR="00CF3927" w:rsidRPr="00162F6F" w:rsidRDefault="00CF3927" w:rsidP="00CF3927">
      <w:pPr>
        <w:pStyle w:val="ListParagraph"/>
        <w:tabs>
          <w:tab w:val="left" w:pos="270"/>
          <w:tab w:val="left" w:pos="810"/>
          <w:tab w:val="left" w:pos="2990"/>
        </w:tabs>
        <w:spacing w:line="276" w:lineRule="auto"/>
        <w:ind w:left="0" w:right="-90"/>
        <w:jc w:val="center"/>
        <w:rPr>
          <w:rFonts w:ascii="Trebuchet MS" w:eastAsia="Times New Roman" w:hAnsi="Trebuchet MS"/>
          <w:lang w:val="fr-FR"/>
        </w:rPr>
      </w:pPr>
      <w:r w:rsidRPr="00162F6F">
        <w:rPr>
          <w:rFonts w:ascii="Trebuchet MS" w:eastAsia="Times New Roman" w:hAnsi="Trebuchet MS"/>
          <w:b/>
          <w:bCs/>
          <w:lang w:val="fr-FR"/>
        </w:rPr>
        <w:t>ANGAJAMENT</w:t>
      </w:r>
    </w:p>
    <w:p w:rsidR="00CF3927" w:rsidRPr="00162F6F" w:rsidRDefault="00CF3927" w:rsidP="00CF3927">
      <w:pPr>
        <w:pStyle w:val="ListParagraph"/>
        <w:tabs>
          <w:tab w:val="left" w:pos="270"/>
          <w:tab w:val="left" w:pos="810"/>
          <w:tab w:val="left" w:pos="2990"/>
        </w:tabs>
        <w:spacing w:line="276" w:lineRule="auto"/>
        <w:ind w:left="0" w:right="-90"/>
        <w:jc w:val="center"/>
        <w:rPr>
          <w:rFonts w:ascii="Trebuchet MS" w:eastAsia="Times New Roman" w:hAnsi="Trebuchet MS"/>
          <w:b/>
          <w:bCs/>
          <w:lang w:val="fr-FR"/>
        </w:rPr>
      </w:pPr>
      <w:r w:rsidRPr="00162F6F">
        <w:rPr>
          <w:rFonts w:ascii="Trebuchet MS" w:eastAsia="Times New Roman" w:hAnsi="Trebuchet MS"/>
          <w:b/>
          <w:bCs/>
          <w:lang w:val="fr-FR"/>
        </w:rPr>
        <w:t>de disponibilitate față de activitățile proiectului</w:t>
      </w:r>
    </w:p>
    <w:p w:rsidR="00CF3927" w:rsidRPr="00162F6F" w:rsidRDefault="00CF3927" w:rsidP="00CF3927">
      <w:pPr>
        <w:pStyle w:val="ListParagraph"/>
        <w:tabs>
          <w:tab w:val="left" w:pos="270"/>
          <w:tab w:val="left" w:pos="810"/>
          <w:tab w:val="left" w:pos="2990"/>
        </w:tabs>
        <w:spacing w:line="276" w:lineRule="auto"/>
        <w:ind w:left="0" w:right="-90"/>
        <w:jc w:val="center"/>
        <w:rPr>
          <w:rFonts w:ascii="Trebuchet MS" w:eastAsia="Times New Roman" w:hAnsi="Trebuchet MS"/>
          <w:lang w:val="fr-FR"/>
        </w:rPr>
      </w:pP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r w:rsidRPr="00162F6F">
        <w:rPr>
          <w:rFonts w:ascii="Trebuchet MS" w:eastAsia="Times New Roman" w:hAnsi="Trebuchet MS"/>
          <w:lang w:val="fr-FR"/>
        </w:rPr>
        <w:t xml:space="preserve">Subsemnatul/a(numele, inițiala tatălui și prenumele) …………….........…………………….…. .............................................. cu domiciliul stabil în localitatea ………………………, strada ………………............……., nr. …….., bl. ……., ap. ……., sc. ……….., județul …………………, telefon …………………….., email ………………………………………………., posesor/posesoare a BI/CI seria ….., nr. ……….., eliberat/ă de …………………...., CNP ………………….………...., </w:t>
      </w: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r w:rsidRPr="00162F6F">
        <w:rPr>
          <w:rFonts w:ascii="Segoe UI Symbol" w:eastAsia="Times New Roman" w:hAnsi="Segoe UI Symbol" w:cs="Segoe UI Symbol"/>
          <w:lang w:val="fr-FR"/>
        </w:rPr>
        <w:t>☐</w:t>
      </w:r>
      <w:r w:rsidRPr="00162F6F">
        <w:rPr>
          <w:rFonts w:ascii="Trebuchet MS" w:eastAsia="Times New Roman" w:hAnsi="Trebuchet MS"/>
          <w:lang w:val="fr-FR"/>
        </w:rPr>
        <w:t xml:space="preserve"> declar pe propria r</w:t>
      </w:r>
      <w:r w:rsidRPr="00162F6F">
        <w:rPr>
          <w:rFonts w:ascii="Trebuchet MS" w:eastAsia="Times New Roman" w:hAnsi="Trebuchet MS" w:cs="Trebuchet MS"/>
          <w:lang w:val="fr-FR"/>
        </w:rPr>
        <w:t>ă</w:t>
      </w:r>
      <w:r w:rsidRPr="00162F6F">
        <w:rPr>
          <w:rFonts w:ascii="Trebuchet MS" w:eastAsia="Times New Roman" w:hAnsi="Trebuchet MS"/>
          <w:lang w:val="fr-FR"/>
        </w:rPr>
        <w:t>spundere c</w:t>
      </w:r>
      <w:r w:rsidRPr="00162F6F">
        <w:rPr>
          <w:rFonts w:ascii="Trebuchet MS" w:eastAsia="Times New Roman" w:hAnsi="Trebuchet MS" w:cs="Trebuchet MS"/>
          <w:lang w:val="fr-FR"/>
        </w:rPr>
        <w:t>ă</w:t>
      </w:r>
      <w:r w:rsidRPr="00162F6F">
        <w:rPr>
          <w:rFonts w:ascii="Trebuchet MS" w:eastAsia="Times New Roman" w:hAnsi="Trebuchet MS"/>
          <w:lang w:val="fr-FR"/>
        </w:rPr>
        <w:t xml:space="preserve"> am luat not</w:t>
      </w:r>
      <w:r w:rsidRPr="00162F6F">
        <w:rPr>
          <w:rFonts w:ascii="Trebuchet MS" w:eastAsia="Times New Roman" w:hAnsi="Trebuchet MS" w:cs="Trebuchet MS"/>
          <w:lang w:val="fr-FR"/>
        </w:rPr>
        <w:t>ă</w:t>
      </w:r>
      <w:r w:rsidRPr="00162F6F">
        <w:rPr>
          <w:rFonts w:ascii="Trebuchet MS" w:eastAsia="Times New Roman" w:hAnsi="Trebuchet MS"/>
          <w:lang w:val="fr-FR"/>
        </w:rPr>
        <w:t xml:space="preserve"> de prevederile metodologiei de selec</w:t>
      </w:r>
      <w:r w:rsidRPr="00162F6F">
        <w:rPr>
          <w:rFonts w:ascii="Trebuchet MS" w:eastAsia="Times New Roman" w:hAnsi="Trebuchet MS" w:cs="Trebuchet MS"/>
          <w:lang w:val="fr-FR"/>
        </w:rPr>
        <w:t>ț</w:t>
      </w:r>
      <w:r w:rsidRPr="00162F6F">
        <w:rPr>
          <w:rFonts w:ascii="Trebuchet MS" w:eastAsia="Times New Roman" w:hAnsi="Trebuchet MS"/>
          <w:lang w:val="fr-FR"/>
        </w:rPr>
        <w:t>ie a grup</w:t>
      </w:r>
      <w:r w:rsidRPr="00162F6F">
        <w:rPr>
          <w:rFonts w:ascii="Trebuchet MS" w:eastAsia="Times New Roman" w:hAnsi="Trebuchet MS"/>
          <w:lang w:val="fr-FR"/>
        </w:rPr>
        <w:t>u</w:t>
      </w:r>
      <w:r w:rsidRPr="00162F6F">
        <w:rPr>
          <w:rFonts w:ascii="Trebuchet MS" w:eastAsia="Times New Roman" w:hAnsi="Trebuchet MS"/>
          <w:lang w:val="fr-FR"/>
        </w:rPr>
        <w:t xml:space="preserve">lui țintă din cadrul proiectului“VENUS – </w:t>
      </w:r>
      <w:r>
        <w:rPr>
          <w:rFonts w:ascii="Trebuchet MS" w:eastAsia="Times New Roman" w:hAnsi="Trebuchet MS"/>
        </w:rPr>
        <w:t>Î</w:t>
      </w:r>
      <w:r w:rsidRPr="00162F6F">
        <w:rPr>
          <w:rFonts w:ascii="Trebuchet MS" w:eastAsia="Times New Roman" w:hAnsi="Trebuchet MS"/>
          <w:lang w:val="fr-FR"/>
        </w:rPr>
        <w:t>mpreună pentru o viață în siguranță!” - POCU: 465/4/4/128038, cofinan</w:t>
      </w:r>
      <w:r w:rsidRPr="00162F6F">
        <w:rPr>
          <w:rFonts w:ascii="Trebuchet MS" w:eastAsia="Times New Roman" w:hAnsi="Trebuchet MS" w:cs="Trebuchet MS"/>
          <w:lang w:val="fr-FR"/>
        </w:rPr>
        <w:t>ț</w:t>
      </w:r>
      <w:r w:rsidRPr="00162F6F">
        <w:rPr>
          <w:rFonts w:ascii="Trebuchet MS" w:eastAsia="Times New Roman" w:hAnsi="Trebuchet MS"/>
          <w:lang w:val="fr-FR"/>
        </w:rPr>
        <w:t xml:space="preserve">at din Fondul Social European prin Programul Operațional Capital Uman 2014 – 2020 și sunt de acord cu acestea; </w:t>
      </w: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r w:rsidRPr="00162F6F">
        <w:rPr>
          <w:rFonts w:ascii="Segoe UI Symbol" w:eastAsia="Times New Roman" w:hAnsi="Segoe UI Symbol" w:cs="Segoe UI Symbol"/>
          <w:lang w:val="fr-FR"/>
        </w:rPr>
        <w:t>☐</w:t>
      </w:r>
      <w:r w:rsidRPr="00162F6F">
        <w:rPr>
          <w:rFonts w:ascii="Trebuchet MS" w:eastAsia="Times New Roman" w:hAnsi="Trebuchet MS"/>
          <w:lang w:val="fr-FR"/>
        </w:rPr>
        <w:t xml:space="preserve"> declar pe propria r</w:t>
      </w:r>
      <w:r w:rsidRPr="00162F6F">
        <w:rPr>
          <w:rFonts w:ascii="Trebuchet MS" w:eastAsia="Times New Roman" w:hAnsi="Trebuchet MS" w:cs="Trebuchet MS"/>
          <w:lang w:val="fr-FR"/>
        </w:rPr>
        <w:t>ă</w:t>
      </w:r>
      <w:r w:rsidRPr="00162F6F">
        <w:rPr>
          <w:rFonts w:ascii="Trebuchet MS" w:eastAsia="Times New Roman" w:hAnsi="Trebuchet MS"/>
          <w:lang w:val="fr-FR"/>
        </w:rPr>
        <w:t>spundere c</w:t>
      </w:r>
      <w:r w:rsidRPr="00162F6F">
        <w:rPr>
          <w:rFonts w:ascii="Trebuchet MS" w:eastAsia="Times New Roman" w:hAnsi="Trebuchet MS" w:cs="Trebuchet MS"/>
          <w:lang w:val="fr-FR"/>
        </w:rPr>
        <w:t>ă</w:t>
      </w:r>
      <w:r w:rsidRPr="00162F6F">
        <w:rPr>
          <w:rFonts w:ascii="Trebuchet MS" w:eastAsia="Times New Roman" w:hAnsi="Trebuchet MS"/>
          <w:lang w:val="fr-FR"/>
        </w:rPr>
        <w:t xml:space="preserve"> m</w:t>
      </w:r>
      <w:r w:rsidRPr="00162F6F">
        <w:rPr>
          <w:rFonts w:ascii="Trebuchet MS" w:eastAsia="Times New Roman" w:hAnsi="Trebuchet MS" w:cs="Trebuchet MS"/>
          <w:lang w:val="fr-FR"/>
        </w:rPr>
        <w:t>ă</w:t>
      </w:r>
      <w:r w:rsidRPr="00162F6F">
        <w:rPr>
          <w:rFonts w:ascii="Trebuchet MS" w:eastAsia="Times New Roman" w:hAnsi="Trebuchet MS"/>
          <w:lang w:val="fr-FR"/>
        </w:rPr>
        <w:t xml:space="preserve"> angajez s</w:t>
      </w:r>
      <w:r w:rsidRPr="00162F6F">
        <w:rPr>
          <w:rFonts w:ascii="Trebuchet MS" w:eastAsia="Times New Roman" w:hAnsi="Trebuchet MS" w:cs="Trebuchet MS"/>
          <w:lang w:val="fr-FR"/>
        </w:rPr>
        <w:t>ă</w:t>
      </w:r>
      <w:r w:rsidRPr="00162F6F">
        <w:rPr>
          <w:rFonts w:ascii="Trebuchet MS" w:eastAsia="Times New Roman" w:hAnsi="Trebuchet MS"/>
          <w:lang w:val="fr-FR"/>
        </w:rPr>
        <w:t xml:space="preserve"> respect cerin</w:t>
      </w:r>
      <w:r w:rsidRPr="00162F6F">
        <w:rPr>
          <w:rFonts w:ascii="Trebuchet MS" w:eastAsia="Times New Roman" w:hAnsi="Trebuchet MS" w:cs="Trebuchet MS"/>
          <w:lang w:val="fr-FR"/>
        </w:rPr>
        <w:t>ț</w:t>
      </w:r>
      <w:r w:rsidRPr="00162F6F">
        <w:rPr>
          <w:rFonts w:ascii="Trebuchet MS" w:eastAsia="Times New Roman" w:hAnsi="Trebuchet MS"/>
          <w:lang w:val="fr-FR"/>
        </w:rPr>
        <w:t>ele proiectului, s</w:t>
      </w:r>
      <w:r w:rsidRPr="00162F6F">
        <w:rPr>
          <w:rFonts w:ascii="Trebuchet MS" w:eastAsia="Times New Roman" w:hAnsi="Trebuchet MS" w:cs="Trebuchet MS"/>
          <w:lang w:val="fr-FR"/>
        </w:rPr>
        <w:t>ă</w:t>
      </w:r>
      <w:r w:rsidRPr="00162F6F">
        <w:rPr>
          <w:rFonts w:ascii="Trebuchet MS" w:eastAsia="Times New Roman" w:hAnsi="Trebuchet MS"/>
          <w:lang w:val="fr-FR"/>
        </w:rPr>
        <w:t xml:space="preserve"> particip la toate activit</w:t>
      </w:r>
      <w:r w:rsidRPr="00162F6F">
        <w:rPr>
          <w:rFonts w:ascii="Trebuchet MS" w:eastAsia="Times New Roman" w:hAnsi="Trebuchet MS" w:cs="Trebuchet MS"/>
          <w:lang w:val="fr-FR"/>
        </w:rPr>
        <w:t>ăț</w:t>
      </w:r>
      <w:r w:rsidRPr="00162F6F">
        <w:rPr>
          <w:rFonts w:ascii="Trebuchet MS" w:eastAsia="Times New Roman" w:hAnsi="Trebuchet MS"/>
          <w:lang w:val="fr-FR"/>
        </w:rPr>
        <w:t xml:space="preserve">ile  pentru care mi-am exprimat opțiunea </w:t>
      </w:r>
      <w:r w:rsidRPr="00162F6F">
        <w:rPr>
          <w:rFonts w:ascii="Trebuchet MS" w:eastAsia="Times New Roman" w:hAnsi="Trebuchet MS" w:cs="Trebuchet MS"/>
          <w:lang w:val="fr-FR"/>
        </w:rPr>
        <w:t>ș</w:t>
      </w:r>
      <w:r w:rsidRPr="00162F6F">
        <w:rPr>
          <w:rFonts w:ascii="Trebuchet MS" w:eastAsia="Times New Roman" w:hAnsi="Trebuchet MS"/>
          <w:lang w:val="fr-FR"/>
        </w:rPr>
        <w:t>i s</w:t>
      </w:r>
      <w:r w:rsidRPr="00162F6F">
        <w:rPr>
          <w:rFonts w:ascii="Trebuchet MS" w:eastAsia="Times New Roman" w:hAnsi="Trebuchet MS" w:cs="Trebuchet MS"/>
          <w:lang w:val="fr-FR"/>
        </w:rPr>
        <w:t>ăî</w:t>
      </w:r>
      <w:r w:rsidRPr="00162F6F">
        <w:rPr>
          <w:rFonts w:ascii="Trebuchet MS" w:eastAsia="Times New Roman" w:hAnsi="Trebuchet MS"/>
          <w:lang w:val="fr-FR"/>
        </w:rPr>
        <w:t>ntocmesc toate documentele solic</w:t>
      </w:r>
      <w:r w:rsidRPr="00162F6F">
        <w:rPr>
          <w:rFonts w:ascii="Trebuchet MS" w:eastAsia="Times New Roman" w:hAnsi="Trebuchet MS"/>
          <w:lang w:val="fr-FR"/>
        </w:rPr>
        <w:t>i</w:t>
      </w:r>
      <w:r w:rsidRPr="00162F6F">
        <w:rPr>
          <w:rFonts w:ascii="Trebuchet MS" w:eastAsia="Times New Roman" w:hAnsi="Trebuchet MS"/>
          <w:lang w:val="fr-FR"/>
        </w:rPr>
        <w:t xml:space="preserve">tate de  către echipa locală de implementare a  proiectului; </w:t>
      </w: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r w:rsidRPr="00162F6F">
        <w:rPr>
          <w:rFonts w:ascii="Segoe UI Symbol" w:eastAsia="Times New Roman" w:hAnsi="Segoe UI Symbol" w:cs="Segoe UI Symbol"/>
          <w:lang w:val="fr-FR"/>
        </w:rPr>
        <w:t>☐</w:t>
      </w:r>
      <w:r w:rsidRPr="00F45D6E">
        <w:rPr>
          <w:rFonts w:ascii="Trebuchet MS" w:eastAsia="Times New Roman" w:hAnsi="Trebuchet MS"/>
          <w:lang w:val="fr-FR"/>
        </w:rPr>
        <w:t>declar pe propria r</w:t>
      </w:r>
      <w:r w:rsidRPr="00F45D6E">
        <w:rPr>
          <w:rFonts w:ascii="Trebuchet MS" w:eastAsia="Times New Roman" w:hAnsi="Trebuchet MS" w:cs="Trebuchet MS"/>
          <w:lang w:val="fr-FR"/>
        </w:rPr>
        <w:t>ă</w:t>
      </w:r>
      <w:r w:rsidRPr="00F45D6E">
        <w:rPr>
          <w:rFonts w:ascii="Trebuchet MS" w:eastAsia="Times New Roman" w:hAnsi="Trebuchet MS"/>
          <w:lang w:val="fr-FR"/>
        </w:rPr>
        <w:t>spundere c</w:t>
      </w:r>
      <w:r w:rsidRPr="00F45D6E">
        <w:rPr>
          <w:rFonts w:ascii="Trebuchet MS" w:eastAsia="Times New Roman" w:hAnsi="Trebuchet MS" w:cs="Trebuchet MS"/>
          <w:lang w:val="fr-FR"/>
        </w:rPr>
        <w:t>ă</w:t>
      </w:r>
      <w:r w:rsidRPr="00F45D6E">
        <w:rPr>
          <w:rFonts w:ascii="Trebuchet MS" w:eastAsia="Times New Roman" w:hAnsi="Trebuchet MS"/>
          <w:lang w:val="fr-FR"/>
        </w:rPr>
        <w:t xml:space="preserve"> am luat la cuno</w:t>
      </w:r>
      <w:r w:rsidRPr="00F45D6E">
        <w:rPr>
          <w:rFonts w:ascii="Trebuchet MS" w:eastAsia="Times New Roman" w:hAnsi="Trebuchet MS" w:cs="Trebuchet MS"/>
          <w:lang w:val="fr-FR"/>
        </w:rPr>
        <w:t>ș</w:t>
      </w:r>
      <w:r w:rsidRPr="00F45D6E">
        <w:rPr>
          <w:rFonts w:ascii="Trebuchet MS" w:eastAsia="Times New Roman" w:hAnsi="Trebuchet MS"/>
          <w:lang w:val="fr-FR"/>
        </w:rPr>
        <w:t>tin</w:t>
      </w:r>
      <w:r w:rsidRPr="00F45D6E">
        <w:rPr>
          <w:rFonts w:ascii="Trebuchet MS" w:eastAsia="Times New Roman" w:hAnsi="Trebuchet MS" w:cs="Trebuchet MS"/>
          <w:lang w:val="fr-FR"/>
        </w:rPr>
        <w:t>ță</w:t>
      </w:r>
      <w:r w:rsidRPr="00F45D6E">
        <w:rPr>
          <w:rFonts w:ascii="Trebuchet MS" w:eastAsia="Times New Roman" w:hAnsi="Trebuchet MS"/>
          <w:lang w:val="fr-FR"/>
        </w:rPr>
        <w:t xml:space="preserve"> c</w:t>
      </w:r>
      <w:r w:rsidRPr="00F45D6E">
        <w:rPr>
          <w:rFonts w:ascii="Trebuchet MS" w:eastAsia="Times New Roman" w:hAnsi="Trebuchet MS" w:cs="Trebuchet MS"/>
          <w:lang w:val="fr-FR"/>
        </w:rPr>
        <w:t>ă</w:t>
      </w:r>
      <w:r w:rsidRPr="00F45D6E">
        <w:rPr>
          <w:rFonts w:ascii="Trebuchet MS" w:eastAsia="Times New Roman" w:hAnsi="Trebuchet MS"/>
          <w:lang w:val="fr-FR"/>
        </w:rPr>
        <w:t xml:space="preserve"> nerespectarea acestui angajament poate conduce  la eliminarea mea din grupul </w:t>
      </w:r>
      <w:r w:rsidRPr="00F45D6E">
        <w:rPr>
          <w:rFonts w:ascii="Trebuchet MS" w:eastAsia="Times New Roman" w:hAnsi="Trebuchet MS" w:cs="Trebuchet MS"/>
          <w:lang w:val="fr-FR"/>
        </w:rPr>
        <w:t>ț</w:t>
      </w:r>
      <w:r w:rsidRPr="00F45D6E">
        <w:rPr>
          <w:rFonts w:ascii="Trebuchet MS" w:eastAsia="Times New Roman" w:hAnsi="Trebuchet MS"/>
          <w:lang w:val="fr-FR"/>
        </w:rPr>
        <w:t>int</w:t>
      </w:r>
      <w:r w:rsidRPr="00F45D6E">
        <w:rPr>
          <w:rFonts w:ascii="Trebuchet MS" w:eastAsia="Times New Roman" w:hAnsi="Trebuchet MS" w:cs="Trebuchet MS"/>
          <w:lang w:val="fr-FR"/>
        </w:rPr>
        <w:t>ă</w:t>
      </w:r>
      <w:r w:rsidRPr="00F45D6E">
        <w:rPr>
          <w:rFonts w:ascii="Trebuchet MS" w:eastAsia="Times New Roman" w:hAnsi="Trebuchet MS"/>
          <w:lang w:val="fr-FR"/>
        </w:rPr>
        <w:t xml:space="preserve"> al proiectului </w:t>
      </w:r>
      <w:r w:rsidRPr="00F45D6E">
        <w:rPr>
          <w:rFonts w:ascii="Trebuchet MS" w:eastAsia="Times New Roman" w:hAnsi="Trebuchet MS" w:cs="Trebuchet MS"/>
          <w:lang w:val="fr-FR"/>
        </w:rPr>
        <w:t>ș</w:t>
      </w:r>
      <w:r w:rsidRPr="00F45D6E">
        <w:rPr>
          <w:rFonts w:ascii="Trebuchet MS" w:eastAsia="Times New Roman" w:hAnsi="Trebuchet MS"/>
          <w:lang w:val="fr-FR"/>
        </w:rPr>
        <w:t>i voi putea fi obligat la plata cheltuielilor aferente furnizării serviciilor sociale , cu excepția situației în care motivele de renunțare sunt temeinic justificate sau nu îmi sunt imputabile.</w:t>
      </w: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r w:rsidRPr="00C803E2">
        <w:rPr>
          <w:rFonts w:ascii="Trebuchet MS" w:eastAsia="Times New Roman" w:hAnsi="Trebuchet MS"/>
          <w:lang w:val="en-GB"/>
        </w:rPr>
        <w:t>Data Se</w:t>
      </w:r>
      <w:r>
        <w:rPr>
          <w:rFonts w:ascii="Trebuchet MS" w:eastAsia="Times New Roman" w:hAnsi="Trebuchet MS"/>
          <w:lang w:val="en-GB"/>
        </w:rPr>
        <w:t>mnătură</w:t>
      </w: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Pr="00AE0C39"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rPr>
      </w:pPr>
      <w:r>
        <w:rPr>
          <w:rFonts w:ascii="Trebuchet MS" w:eastAsia="Times New Roman" w:hAnsi="Trebuchet MS"/>
          <w:lang w:val="en-GB"/>
        </w:rPr>
        <w:t xml:space="preserve">Anexa 5 </w:t>
      </w: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rPr>
      </w:pPr>
    </w:p>
    <w:p w:rsidR="00CF3927" w:rsidRDefault="00CF3927" w:rsidP="00CF3927">
      <w:pPr>
        <w:pStyle w:val="ListParagraph"/>
        <w:tabs>
          <w:tab w:val="left" w:pos="270"/>
          <w:tab w:val="left" w:pos="810"/>
          <w:tab w:val="left" w:pos="2990"/>
        </w:tabs>
        <w:spacing w:line="276" w:lineRule="auto"/>
        <w:ind w:right="-90"/>
        <w:jc w:val="center"/>
        <w:rPr>
          <w:rFonts w:ascii="Trebuchet MS" w:eastAsia="Times New Roman" w:hAnsi="Trebuchet MS"/>
          <w:b/>
          <w:bCs/>
          <w:lang w:val="en-GB"/>
        </w:rPr>
      </w:pPr>
      <w:r w:rsidRPr="00CB53C8">
        <w:rPr>
          <w:rFonts w:ascii="Trebuchet MS" w:eastAsia="Times New Roman" w:hAnsi="Trebuchet MS"/>
          <w:b/>
          <w:bCs/>
          <w:lang w:val="en-GB"/>
        </w:rPr>
        <w:t>DECLARAȚI</w:t>
      </w:r>
      <w:r>
        <w:rPr>
          <w:rFonts w:ascii="Trebuchet MS" w:eastAsia="Times New Roman" w:hAnsi="Trebuchet MS"/>
          <w:b/>
          <w:bCs/>
          <w:lang w:val="en-GB"/>
        </w:rPr>
        <w:t xml:space="preserve">E PE PROPRIA RĂSPUNDERE </w:t>
      </w:r>
    </w:p>
    <w:p w:rsidR="00CF3927" w:rsidRPr="00CB53C8" w:rsidRDefault="00CF3927" w:rsidP="00CF3927">
      <w:pPr>
        <w:pStyle w:val="ListParagraph"/>
        <w:tabs>
          <w:tab w:val="left" w:pos="270"/>
          <w:tab w:val="left" w:pos="810"/>
          <w:tab w:val="left" w:pos="2990"/>
        </w:tabs>
        <w:spacing w:line="276" w:lineRule="auto"/>
        <w:ind w:right="-90"/>
        <w:jc w:val="center"/>
        <w:rPr>
          <w:rFonts w:ascii="Trebuchet MS" w:eastAsia="Times New Roman" w:hAnsi="Trebuchet MS"/>
          <w:lang w:val="en-GB"/>
        </w:rPr>
      </w:pPr>
      <w:r>
        <w:rPr>
          <w:rFonts w:ascii="Trebuchet MS" w:eastAsia="Times New Roman" w:hAnsi="Trebuchet MS"/>
          <w:b/>
          <w:bCs/>
          <w:lang w:val="en-GB"/>
        </w:rPr>
        <w:t>PRIVIND EVITAREA DUBLEI FINANȚĂRI</w:t>
      </w:r>
    </w:p>
    <w:p w:rsidR="00CF3927" w:rsidRPr="00431CAF" w:rsidRDefault="00CF3927" w:rsidP="00CF3927">
      <w:pPr>
        <w:pStyle w:val="ListParagraph"/>
        <w:tabs>
          <w:tab w:val="left" w:pos="270"/>
          <w:tab w:val="left" w:pos="810"/>
          <w:tab w:val="left" w:pos="2990"/>
        </w:tabs>
        <w:spacing w:line="276" w:lineRule="auto"/>
        <w:ind w:right="-90"/>
        <w:jc w:val="both"/>
        <w:rPr>
          <w:rFonts w:ascii="Trebuchet MS" w:eastAsia="Times New Roman" w:hAnsi="Trebuchet MS"/>
          <w:i/>
          <w:iCs/>
          <w:lang w:val="en-GB"/>
        </w:rPr>
      </w:pPr>
    </w:p>
    <w:p w:rsidR="00CF3927" w:rsidRPr="00431CAF" w:rsidRDefault="00CF3927" w:rsidP="00CF3927">
      <w:pPr>
        <w:tabs>
          <w:tab w:val="left" w:pos="270"/>
          <w:tab w:val="left" w:pos="810"/>
        </w:tabs>
        <w:spacing w:before="100" w:beforeAutospacing="1" w:after="100" w:afterAutospacing="1"/>
        <w:ind w:right="-90"/>
        <w:jc w:val="both"/>
        <w:rPr>
          <w:rFonts w:ascii="Trebuchet MS" w:eastAsia="Times New Roman" w:hAnsi="Trebuchet MS" w:cs="Times New Roman"/>
          <w:color w:val="000000"/>
          <w:lang w:eastAsia="en-GB"/>
        </w:rPr>
      </w:pPr>
      <w:r w:rsidRPr="00431CAF">
        <w:rPr>
          <w:rFonts w:ascii="Trebuchet MS" w:eastAsia="Times New Roman" w:hAnsi="Trebuchet MS" w:cs="Times New Roman"/>
          <w:lang w:val="en-GB"/>
        </w:rPr>
        <w:t>Subsemnatul/a (numele, inițiala tatălui și prenumele) …………...........……………………….…. ................................................ cu domiciliul stabil în localitatea ………………………, strada ……………………., nr. …….., bl. ……., ap. ……., sc. ……….., județul …………………, telefon …………………….., email ………………………………………………., posesor/posesoare a BI/CI seria ….., nr. ……….., eliberat/ă de …………………...., CNP ………………….………...., în calitate de beneficiar/ă al proiectului</w:t>
      </w:r>
      <w:r>
        <w:rPr>
          <w:rFonts w:ascii="Trebuchet MS" w:eastAsia="Times New Roman" w:hAnsi="Trebuchet MS" w:cs="Times New Roman"/>
        </w:rPr>
        <w:t>“</w:t>
      </w:r>
      <w:r w:rsidRPr="00431CAF">
        <w:rPr>
          <w:rFonts w:ascii="Trebuchet MS" w:eastAsia="Times New Roman" w:hAnsi="Trebuchet MS" w:cs="Times New Roman"/>
          <w:lang w:val="en-GB"/>
        </w:rPr>
        <w:t xml:space="preserve">VENUS – </w:t>
      </w:r>
      <w:r w:rsidRPr="00431CAF">
        <w:rPr>
          <w:rFonts w:ascii="Trebuchet MS" w:eastAsia="Times New Roman" w:hAnsi="Trebuchet MS" w:cs="Times New Roman"/>
        </w:rPr>
        <w:t>Î</w:t>
      </w:r>
      <w:r w:rsidRPr="00431CAF">
        <w:rPr>
          <w:rFonts w:ascii="Trebuchet MS" w:eastAsia="Times New Roman" w:hAnsi="Trebuchet MS" w:cs="Times New Roman"/>
          <w:lang w:val="en-GB"/>
        </w:rPr>
        <w:t xml:space="preserve">mpreună pentru o viață în siguranță!” - POCU: 465/4/4/128038,  cofinanțat din Fondul Social European prin Programul Operațional Capital Uman 2014 – 2020,  implementat </w:t>
      </w:r>
      <w:r w:rsidRPr="00431CAF">
        <w:rPr>
          <w:rFonts w:ascii="Trebuchet MS" w:hAnsi="Trebuchet MS" w:cs="Times New Roman"/>
          <w:color w:val="000000"/>
          <w:lang w:val="en-GB"/>
        </w:rPr>
        <w:t xml:space="preserve">implementat de către </w:t>
      </w:r>
      <w:r w:rsidRPr="00431CAF">
        <w:rPr>
          <w:rFonts w:ascii="Trebuchet MS" w:eastAsia="Times New Roman" w:hAnsi="Trebuchet MS" w:cs="Times New Roman"/>
          <w:color w:val="000000"/>
          <w:lang w:eastAsia="en-GB"/>
        </w:rPr>
        <w:t xml:space="preserve">Agenția Națională pentru Egalitatea de Șanse între Femei și Bărbați, în calitate de Beneficiar/Lider de parteneriat,  în parteneriat cu ……………………(DGASPC/DAS) cunoscând </w:t>
      </w:r>
      <w:r w:rsidRPr="00431CAF">
        <w:rPr>
          <w:rFonts w:ascii="Trebuchet MS" w:eastAsia="Times New Roman" w:hAnsi="Trebuchet MS" w:cs="Times New Roman"/>
          <w:lang w:val="en-GB"/>
        </w:rPr>
        <w:t xml:space="preserve">dispozițiile articolului 326 Cod Penal cu privire la falsul în declarații, </w:t>
      </w:r>
      <w:r w:rsidRPr="00431CAF">
        <w:rPr>
          <w:rFonts w:ascii="Trebuchet MS" w:eastAsia="Times New Roman" w:hAnsi="Trebuchet MS" w:cs="Times New Roman"/>
          <w:b/>
          <w:bCs/>
          <w:lang w:val="en-GB"/>
        </w:rPr>
        <w:t>declar pe pr</w:t>
      </w:r>
      <w:r w:rsidRPr="00431CAF">
        <w:rPr>
          <w:rFonts w:ascii="Trebuchet MS" w:eastAsia="Times New Roman" w:hAnsi="Trebuchet MS" w:cs="Times New Roman"/>
          <w:b/>
          <w:bCs/>
          <w:lang w:val="en-GB"/>
        </w:rPr>
        <w:t>o</w:t>
      </w:r>
      <w:r w:rsidRPr="00431CAF">
        <w:rPr>
          <w:rFonts w:ascii="Trebuchet MS" w:eastAsia="Times New Roman" w:hAnsi="Trebuchet MS" w:cs="Times New Roman"/>
          <w:b/>
          <w:bCs/>
          <w:lang w:val="en-GB"/>
        </w:rPr>
        <w:t xml:space="preserve">prie răspundere că, la momentul semnării acestei declarații, nu beneficiez măsuri similare </w:t>
      </w:r>
      <w:r w:rsidRPr="00431CAF">
        <w:rPr>
          <w:rFonts w:ascii="Trebuchet MS" w:eastAsia="Times New Roman" w:hAnsi="Trebuchet MS" w:cs="Times New Roman"/>
          <w:lang w:val="en-GB"/>
        </w:rPr>
        <w:t xml:space="preserve">finanțate prin Fondul Social European, prin Programul Operațional Capital Uman 2014-2020, sau din alte surse. </w:t>
      </w:r>
    </w:p>
    <w:p w:rsidR="00CF3927" w:rsidRPr="00162F6F" w:rsidRDefault="00CF3927" w:rsidP="00CF3927">
      <w:pPr>
        <w:tabs>
          <w:tab w:val="left" w:pos="270"/>
          <w:tab w:val="left" w:pos="810"/>
          <w:tab w:val="left" w:pos="2990"/>
        </w:tabs>
        <w:ind w:right="-90"/>
        <w:jc w:val="both"/>
        <w:rPr>
          <w:rFonts w:ascii="Trebuchet MS" w:eastAsia="Times New Roman" w:hAnsi="Trebuchet MS" w:cs="Times New Roman"/>
          <w:lang w:val="fr-FR"/>
        </w:rPr>
      </w:pPr>
      <w:r w:rsidRPr="00162F6F">
        <w:rPr>
          <w:rFonts w:ascii="Trebuchet MS" w:eastAsia="Times New Roman" w:hAnsi="Trebuchet MS" w:cs="Times New Roman"/>
          <w:lang w:val="fr-FR"/>
        </w:rPr>
        <w:t xml:space="preserve">Prin măsuri similare se înțelege: </w:t>
      </w: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r w:rsidRPr="00162F6F">
        <w:rPr>
          <w:rFonts w:ascii="Trebuchet MS" w:eastAsia="Times New Roman" w:hAnsi="Trebuchet MS"/>
          <w:lang w:val="fr-FR"/>
        </w:rPr>
        <w:t>-  servicii sociale destinate victimelor violenței domestice, acordate printr-un proiect cu finanțare nerambursabilă.</w:t>
      </w: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r w:rsidRPr="00162F6F">
        <w:rPr>
          <w:rFonts w:ascii="Trebuchet MS" w:eastAsia="Times New Roman" w:hAnsi="Trebuchet MS"/>
          <w:lang w:val="fr-FR"/>
        </w:rPr>
        <w:t xml:space="preserve">- cursuri sau </w:t>
      </w:r>
      <w:r w:rsidRPr="00431CAF">
        <w:rPr>
          <w:rFonts w:ascii="Trebuchet MS" w:hAnsi="Trebuchet MS"/>
        </w:rPr>
        <w:t xml:space="preserve">programe de formare  profesională inițială sau continuă, reconversie profesională, etc. </w:t>
      </w: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r w:rsidRPr="00162F6F">
        <w:rPr>
          <w:rFonts w:ascii="Trebuchet MS" w:eastAsia="Times New Roman" w:hAnsi="Trebuchet MS"/>
          <w:lang w:val="fr-FR"/>
        </w:rPr>
        <w:t xml:space="preserve">-  instrumente de sprijin (ex.  subvenții sau alte măsuri finaciare de sprijin ) acordate printr-un proiect cu finanțare nerambursabilă. </w:t>
      </w: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p>
    <w:p w:rsidR="00CF3927" w:rsidRPr="00162F6F"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fr-FR"/>
        </w:rPr>
      </w:pPr>
      <w:r w:rsidRPr="00162F6F">
        <w:rPr>
          <w:rFonts w:ascii="Trebuchet MS" w:eastAsia="Times New Roman" w:hAnsi="Trebuchet MS"/>
          <w:lang w:val="fr-FR"/>
        </w:rPr>
        <w:t>Am luat la cunoștință că declarația în fals a subsemnatului(ei) atrage după sine excluderea din activitățile de care am beneficiat prin intermediul proiectului până la momentul descoperirii fa</w:t>
      </w:r>
      <w:r w:rsidRPr="00162F6F">
        <w:rPr>
          <w:rFonts w:ascii="Trebuchet MS" w:eastAsia="Times New Roman" w:hAnsi="Trebuchet MS"/>
          <w:lang w:val="fr-FR"/>
        </w:rPr>
        <w:t>l</w:t>
      </w:r>
      <w:r w:rsidRPr="00162F6F">
        <w:rPr>
          <w:rFonts w:ascii="Trebuchet MS" w:eastAsia="Times New Roman" w:hAnsi="Trebuchet MS"/>
          <w:lang w:val="fr-FR"/>
        </w:rPr>
        <w:t xml:space="preserve">sului. </w:t>
      </w:r>
    </w:p>
    <w:p w:rsidR="00CF3927" w:rsidRPr="00162F6F" w:rsidRDefault="00CF3927" w:rsidP="00CF3927">
      <w:pPr>
        <w:pStyle w:val="ListParagraph"/>
        <w:tabs>
          <w:tab w:val="left" w:pos="270"/>
          <w:tab w:val="left" w:pos="810"/>
          <w:tab w:val="left" w:pos="2990"/>
        </w:tabs>
        <w:spacing w:line="276" w:lineRule="auto"/>
        <w:ind w:right="-90"/>
        <w:jc w:val="both"/>
        <w:rPr>
          <w:rFonts w:ascii="Trebuchet MS" w:eastAsia="Times New Roman" w:hAnsi="Trebuchet MS"/>
          <w:lang w:val="fr-FR"/>
        </w:rPr>
      </w:pPr>
    </w:p>
    <w:p w:rsidR="00CF3927" w:rsidRPr="00CB53C8" w:rsidRDefault="00CF3927" w:rsidP="00CF3927">
      <w:pPr>
        <w:pStyle w:val="ListParagraph"/>
        <w:tabs>
          <w:tab w:val="left" w:pos="270"/>
          <w:tab w:val="left" w:pos="810"/>
          <w:tab w:val="left" w:pos="2990"/>
        </w:tabs>
        <w:spacing w:line="276" w:lineRule="auto"/>
        <w:ind w:right="-90"/>
        <w:jc w:val="both"/>
        <w:rPr>
          <w:rFonts w:ascii="Trebuchet MS" w:eastAsia="Times New Roman" w:hAnsi="Trebuchet MS"/>
          <w:lang w:val="en-GB"/>
        </w:rPr>
      </w:pPr>
      <w:r w:rsidRPr="00CB53C8">
        <w:rPr>
          <w:rFonts w:ascii="Trebuchet MS" w:eastAsia="Times New Roman" w:hAnsi="Trebuchet MS"/>
          <w:lang w:val="en-GB"/>
        </w:rPr>
        <w:t xml:space="preserve">Data Semnătura </w:t>
      </w: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r w:rsidRPr="00CB53C8">
        <w:rPr>
          <w:rFonts w:ascii="Trebuchet MS" w:eastAsia="Times New Roman" w:hAnsi="Trebuchet MS"/>
          <w:lang w:val="en-GB"/>
        </w:rPr>
        <w:t>…………..</w:t>
      </w: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r>
        <w:rPr>
          <w:rFonts w:ascii="Trebuchet MS" w:eastAsia="Times New Roman" w:hAnsi="Trebuchet MS"/>
          <w:lang w:val="en-GB"/>
        </w:rPr>
        <w:lastRenderedPageBreak/>
        <w:t>Anexa 6</w:t>
      </w: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lang w:val="en-GB"/>
        </w:rPr>
      </w:pPr>
    </w:p>
    <w:p w:rsidR="00CF3927" w:rsidRPr="00F74E0B" w:rsidRDefault="00CF3927" w:rsidP="00CF3927">
      <w:pPr>
        <w:tabs>
          <w:tab w:val="left" w:pos="270"/>
          <w:tab w:val="left" w:pos="810"/>
          <w:tab w:val="left" w:pos="2520"/>
        </w:tabs>
        <w:ind w:left="540" w:right="-90"/>
        <w:jc w:val="center"/>
        <w:rPr>
          <w:rFonts w:ascii="Trebuchet MS" w:hAnsi="Trebuchet MS"/>
          <w:b/>
        </w:rPr>
      </w:pPr>
      <w:r w:rsidRPr="00F74E0B">
        <w:rPr>
          <w:rFonts w:ascii="Trebuchet MS" w:hAnsi="Trebuchet MS"/>
          <w:b/>
        </w:rPr>
        <w:t>DECLARAȚIE PRIVIND UTILIZAREA ȘI  PRELUCRAREA DATELOR PERSONALE</w:t>
      </w:r>
    </w:p>
    <w:p w:rsidR="00CF3927" w:rsidRPr="00162F6F" w:rsidRDefault="00CF3927" w:rsidP="00CF3927">
      <w:pPr>
        <w:pStyle w:val="NoSpacing"/>
      </w:pPr>
      <w:r w:rsidRPr="00F74E0B">
        <w:t>Subsemnatul/a…………………………..……………, CNP…………………………………… domiciliat/ă în……………….str……………………….nr……ap…….tel. fix………………tel. mobil…………. e-mail………………… în calitate de beneficiar al activităților din cadrulproiectului “VENUS – Împreună pentru o viață în siguranță!” - POCU: 465/4/4/128038 *</w:t>
      </w:r>
      <w:r w:rsidRPr="00162F6F">
        <w:t>:</w:t>
      </w:r>
    </w:p>
    <w:p w:rsidR="00CF3927" w:rsidRPr="00F74E0B" w:rsidRDefault="00CF3927" w:rsidP="00CF3927">
      <w:pPr>
        <w:pStyle w:val="NoSpacing"/>
      </w:pPr>
      <w:r w:rsidRPr="00162F6F">
        <w:rPr>
          <w:lang w:val="fr-FR"/>
        </w:rPr>
        <w:t>□</w:t>
      </w:r>
      <w:r w:rsidRPr="00F74E0B">
        <w:t>locuință protejată destinată victimelor violenței domestice,</w:t>
      </w:r>
    </w:p>
    <w:p w:rsidR="00CF3927" w:rsidRPr="00F74E0B" w:rsidRDefault="00CF3927" w:rsidP="00CF3927">
      <w:pPr>
        <w:pStyle w:val="NoSpacing"/>
      </w:pPr>
      <w:r w:rsidRPr="00F74E0B">
        <w:t xml:space="preserve">□ grup de suport </w:t>
      </w:r>
    </w:p>
    <w:p w:rsidR="00CF3927" w:rsidRPr="00F74E0B" w:rsidRDefault="00CF3927" w:rsidP="00CF3927">
      <w:pPr>
        <w:pStyle w:val="NoSpacing"/>
      </w:pPr>
      <w:r w:rsidRPr="00F74E0B">
        <w:t>□ cabinet consiliere vocațională</w:t>
      </w:r>
    </w:p>
    <w:p w:rsidR="00CF3927" w:rsidRPr="00F74E0B" w:rsidRDefault="00CF3927" w:rsidP="00CF3927">
      <w:pPr>
        <w:pStyle w:val="NoSpacing"/>
      </w:pPr>
      <w:r w:rsidRPr="00F74E0B">
        <w:t>□campania privind prevenirea și combaterea violentei în familie</w:t>
      </w:r>
    </w:p>
    <w:p w:rsidR="00CF3927" w:rsidRPr="00F74E0B" w:rsidRDefault="00CF3927" w:rsidP="00CF3927">
      <w:pPr>
        <w:tabs>
          <w:tab w:val="left" w:pos="270"/>
          <w:tab w:val="left" w:pos="810"/>
          <w:tab w:val="left" w:pos="2520"/>
        </w:tabs>
        <w:ind w:left="540" w:right="-90"/>
        <w:jc w:val="both"/>
        <w:rPr>
          <w:rFonts w:ascii="Trebuchet MS" w:hAnsi="Trebuchet MS"/>
        </w:rPr>
      </w:pPr>
      <w:r w:rsidRPr="00F74E0B">
        <w:rPr>
          <w:rFonts w:ascii="Trebuchet MS" w:hAnsi="Trebuchet MS"/>
        </w:rPr>
        <w:t xml:space="preserve">declar că am fost informat cu privire la prelucrarea datelor personale în aplicațiile electronice aferente derulării proiectului “VENUS – Împreună pentru o viață în siguranță!” - POCU: 465/4/4/128038,  cofinanțat din Fondul Social European prin Programul Operațional Capital Uman 2014 – 2020. </w:t>
      </w:r>
    </w:p>
    <w:p w:rsidR="00CF3927" w:rsidRPr="00F74E0B" w:rsidRDefault="00CF3927" w:rsidP="00CF3927">
      <w:pPr>
        <w:tabs>
          <w:tab w:val="left" w:pos="270"/>
          <w:tab w:val="left" w:pos="810"/>
          <w:tab w:val="left" w:pos="2520"/>
        </w:tabs>
        <w:ind w:left="540" w:right="-90"/>
        <w:jc w:val="both"/>
        <w:rPr>
          <w:rFonts w:ascii="Trebuchet MS" w:hAnsi="Trebuchet MS"/>
        </w:rPr>
      </w:pPr>
      <w:r w:rsidRPr="00F74E0B">
        <w:rPr>
          <w:rFonts w:ascii="Trebuchet MS" w:hAnsi="Trebuchet MS"/>
        </w:rPr>
        <w:t xml:space="preserve">Înțeleg că orice omisiune sau incorectitudine în prezentarea informațiilor în scopul de a obține avantaje patrimoniale sau de orice altă natură este pedepsită conform legii declar că nu am furnizat informații false în documentele prezentate şi îmi asum responsabilitatea datelor furnizate, garantând că datele furnizate sunt actuale, reale, corecte şi complete şi mă angajez ca, în eventualitatea modificărilor survenite în datele personale să anunț, în cel mai scurt timp,  Direcția de asistență socială/ Direcția generală de asistență socială și protecția copilului …………..** şi săaduc o copie a actelor doveditoare. </w:t>
      </w:r>
    </w:p>
    <w:p w:rsidR="00CF3927" w:rsidRPr="00F74E0B" w:rsidRDefault="00CF3927" w:rsidP="00CF3927">
      <w:pPr>
        <w:tabs>
          <w:tab w:val="left" w:pos="270"/>
          <w:tab w:val="left" w:pos="810"/>
          <w:tab w:val="left" w:pos="2520"/>
        </w:tabs>
        <w:ind w:left="540" w:right="-90"/>
        <w:jc w:val="both"/>
        <w:rPr>
          <w:rFonts w:ascii="Trebuchet MS" w:hAnsi="Trebuchet MS"/>
        </w:rPr>
      </w:pPr>
      <w:r w:rsidRPr="00F74E0B">
        <w:rPr>
          <w:rFonts w:ascii="Trebuchet MS" w:hAnsi="Trebuchet MS"/>
        </w:rPr>
        <w:t xml:space="preserve">De asemenea, declar că am primit următoarele informații*** referitoare la: </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denumirea și datele de contact ale operatorului, respectiv DGASPC………**/DAS……..**;</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date de contact ale responsabilului cu protecția datelor personale din cadrul DGASPC……**/DAS…..**;</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scopul în care sunt prelucrate datele cu caracter personal, respectiv: asigurarea serviciilor sociale specializate în cadrul  locuințelor protejate și serviciilor complementare în funcție de nevoile beneficiarului, conform prevederilor Contractului de finanțare din cadrul proiectului POCU și Ghidului solicitantului versiunea septembrie 2018;</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interesul legitim urmărit de către operator, respectiv acela de a realiza protecția efectivă a vieții, integrității și securității beneficiarilor</w:t>
      </w:r>
      <w:r>
        <w:rPr>
          <w:rFonts w:ascii="Trebuchet MS" w:hAnsi="Trebuchet MS"/>
          <w:sz w:val="20"/>
          <w:szCs w:val="20"/>
        </w:rPr>
        <w:t>/informarea și sensibilizarea beneficiarilor</w:t>
      </w:r>
      <w:r w:rsidRPr="00F74E0B">
        <w:rPr>
          <w:rFonts w:ascii="Trebuchet MS" w:hAnsi="Trebuchet MS"/>
          <w:sz w:val="20"/>
          <w:szCs w:val="20"/>
        </w:rPr>
        <w:t>;</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destinatarii datelor cu caracte</w:t>
      </w:r>
      <w:r>
        <w:rPr>
          <w:rFonts w:ascii="Trebuchet MS" w:hAnsi="Trebuchet MS"/>
          <w:sz w:val="20"/>
          <w:szCs w:val="20"/>
        </w:rPr>
        <w:t>r personal: ANES în calitate de L</w:t>
      </w:r>
      <w:r w:rsidRPr="00F74E0B">
        <w:rPr>
          <w:rFonts w:ascii="Trebuchet MS" w:hAnsi="Trebuchet MS"/>
          <w:sz w:val="20"/>
          <w:szCs w:val="20"/>
        </w:rPr>
        <w:t xml:space="preserve">ider de parteneriat în cadrul proiectului POCU </w:t>
      </w:r>
      <w:r w:rsidRPr="00F74E0B">
        <w:rPr>
          <w:rFonts w:ascii="Trebuchet MS" w:hAnsi="Trebuchet MS"/>
          <w:i/>
          <w:sz w:val="20"/>
          <w:szCs w:val="20"/>
        </w:rPr>
        <w:t>VENUS - Împreună  pentru o viața în siguranță!</w:t>
      </w:r>
      <w:r w:rsidRPr="00F74E0B">
        <w:rPr>
          <w:rFonts w:ascii="Trebuchet MS" w:hAnsi="Trebuchet MS"/>
          <w:sz w:val="20"/>
          <w:szCs w:val="20"/>
        </w:rPr>
        <w:t xml:space="preserve">; OIR-POSDRU București/Ilfov în calitate de autoritate care asigură monitorizarea implementării proiectului; AM-POCU ca autoritate </w:t>
      </w:r>
      <w:r>
        <w:rPr>
          <w:rFonts w:ascii="Trebuchet MS" w:hAnsi="Trebuchet MS"/>
          <w:sz w:val="20"/>
          <w:szCs w:val="20"/>
        </w:rPr>
        <w:t xml:space="preserve">de management </w:t>
      </w:r>
      <w:r w:rsidRPr="00F74E0B">
        <w:rPr>
          <w:rFonts w:ascii="Trebuchet MS" w:hAnsi="Trebuchet MS"/>
          <w:sz w:val="20"/>
          <w:szCs w:val="20"/>
        </w:rPr>
        <w:t>care asigură finanțarea proiectului; furnizorii de servicii sociale de care beneficiază persoana vizată; autorități de audit naționale și europene</w:t>
      </w:r>
      <w:r>
        <w:rPr>
          <w:rFonts w:ascii="Trebuchet MS" w:hAnsi="Trebuchet MS"/>
          <w:sz w:val="20"/>
          <w:szCs w:val="20"/>
        </w:rPr>
        <w:t>,</w:t>
      </w:r>
      <w:r w:rsidRPr="00F74E0B">
        <w:rPr>
          <w:rFonts w:ascii="Trebuchet MS" w:hAnsi="Trebuchet MS"/>
          <w:sz w:val="20"/>
          <w:szCs w:val="20"/>
        </w:rPr>
        <w:t xml:space="preserve"> ca organe de control conform legii;</w:t>
      </w:r>
    </w:p>
    <w:p w:rsidR="00CF3927" w:rsidRPr="00F74E0B" w:rsidRDefault="00CF3927" w:rsidP="00CF3927">
      <w:pPr>
        <w:pStyle w:val="ListParagraph"/>
        <w:numPr>
          <w:ilvl w:val="0"/>
          <w:numId w:val="1"/>
        </w:numPr>
        <w:pBdr>
          <w:bottom w:val="single" w:sz="12" w:space="1" w:color="auto"/>
        </w:pBd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 xml:space="preserve">perioada de stocare a datelor personale este egală cu durata de furnizare a serviciilor sociale în cadrul  locuințelor protejate și serviciilor complementare, pe parcursul desfășurării contractului de finanțare, precum și după încetarea acestuia în scopul verificării modului de implementare și/sau a respectării clauzelor contractuale, a legislației naționale și comunitare; </w:t>
      </w:r>
    </w:p>
    <w:p w:rsidR="00CF3927" w:rsidRPr="00F74E0B" w:rsidRDefault="00CF3927" w:rsidP="00CF3927">
      <w:pPr>
        <w:tabs>
          <w:tab w:val="left" w:pos="270"/>
          <w:tab w:val="left" w:pos="810"/>
          <w:tab w:val="left" w:pos="2520"/>
        </w:tabs>
        <w:ind w:left="540" w:right="-90"/>
        <w:jc w:val="both"/>
        <w:rPr>
          <w:rFonts w:ascii="Trebuchet MS" w:hAnsi="Trebuchet MS"/>
          <w:i/>
        </w:rPr>
      </w:pPr>
      <w:r w:rsidRPr="00F74E0B">
        <w:rPr>
          <w:rFonts w:ascii="Trebuchet MS" w:hAnsi="Trebuchet MS"/>
          <w:i/>
        </w:rPr>
        <w:lastRenderedPageBreak/>
        <w:t>*Se va bifa în funcție de opțiunile persoanei.</w:t>
      </w:r>
    </w:p>
    <w:p w:rsidR="00CF3927" w:rsidRPr="00F74E0B" w:rsidRDefault="00CF3927" w:rsidP="00CF3927">
      <w:pPr>
        <w:tabs>
          <w:tab w:val="left" w:pos="270"/>
          <w:tab w:val="left" w:pos="810"/>
          <w:tab w:val="left" w:pos="2520"/>
        </w:tabs>
        <w:ind w:left="540" w:right="-90"/>
        <w:jc w:val="both"/>
        <w:rPr>
          <w:rFonts w:ascii="Trebuchet MS" w:hAnsi="Trebuchet MS"/>
          <w:i/>
        </w:rPr>
      </w:pPr>
      <w:r w:rsidRPr="00F74E0B">
        <w:rPr>
          <w:rFonts w:ascii="Trebuchet MS" w:hAnsi="Trebuchet MS"/>
          <w:i/>
        </w:rPr>
        <w:t>**Se va indica comuna/orașul/județul.</w:t>
      </w:r>
    </w:p>
    <w:p w:rsidR="00CF3927" w:rsidRPr="00F74E0B" w:rsidRDefault="00CF3927" w:rsidP="00CF3927">
      <w:pPr>
        <w:tabs>
          <w:tab w:val="left" w:pos="270"/>
          <w:tab w:val="left" w:pos="810"/>
          <w:tab w:val="left" w:pos="2520"/>
        </w:tabs>
        <w:ind w:left="540" w:right="-90"/>
        <w:jc w:val="both"/>
        <w:rPr>
          <w:rFonts w:ascii="Trebuchet MS" w:hAnsi="Trebuchet MS"/>
          <w:i/>
        </w:rPr>
      </w:pPr>
      <w:r w:rsidRPr="00F74E0B">
        <w:rPr>
          <w:rFonts w:ascii="Trebuchet MS" w:hAnsi="Trebuchet MS"/>
          <w:i/>
        </w:rPr>
        <w:t>**În conformitate cu dispozițiile art. 12 și 13 din Regulamentul (UE) 2016/679 al Parlamentului European și al Consiliului din 27 aprilie 2016 privind protecția persoanelor fizice în ceea ce privește prelucrarea datelor cu caracter personal și privind libera circulație a acestor date și de abrogare a Directivei 95/46/CE.</w:t>
      </w:r>
    </w:p>
    <w:p w:rsidR="00CF3927" w:rsidRPr="00F74E0B" w:rsidRDefault="00CF3927" w:rsidP="00CF3927">
      <w:pPr>
        <w:pStyle w:val="ListParagraph"/>
        <w:tabs>
          <w:tab w:val="left" w:pos="270"/>
          <w:tab w:val="left" w:pos="810"/>
          <w:tab w:val="left" w:pos="2520"/>
        </w:tabs>
        <w:spacing w:line="276" w:lineRule="auto"/>
        <w:ind w:left="540" w:right="-90"/>
        <w:jc w:val="both"/>
        <w:rPr>
          <w:rFonts w:ascii="Trebuchet MS" w:hAnsi="Trebuchet MS"/>
          <w:sz w:val="20"/>
          <w:szCs w:val="20"/>
        </w:rPr>
      </w:pPr>
    </w:p>
    <w:p w:rsidR="00CF3927" w:rsidRPr="00F74E0B" w:rsidRDefault="00CF3927" w:rsidP="00CF3927">
      <w:pPr>
        <w:pStyle w:val="ListParagraph"/>
        <w:numPr>
          <w:ilvl w:val="0"/>
          <w:numId w:val="1"/>
        </w:numPr>
        <w:tabs>
          <w:tab w:val="left" w:pos="270"/>
          <w:tab w:val="left" w:pos="810"/>
        </w:tabs>
        <w:ind w:left="540" w:right="-90"/>
        <w:jc w:val="both"/>
        <w:rPr>
          <w:rFonts w:ascii="Trebuchet MS" w:hAnsi="Trebuchet MS"/>
          <w:sz w:val="20"/>
          <w:szCs w:val="20"/>
        </w:rPr>
      </w:pPr>
      <w:r w:rsidRPr="00F74E0B">
        <w:rPr>
          <w:rFonts w:ascii="Trebuchet MS" w:hAnsi="Trebuchet MS"/>
          <w:sz w:val="20"/>
          <w:szCs w:val="20"/>
        </w:rPr>
        <w:t>existența dreptului de a solicita operatorului accesul la datele cu caracter personal, rectificarea sau ștergerea acestora sau restricționarea prelucrării sau a dreptului de a se opune prelucrării, precum și a dreptului la portabilitatea datelor;</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existența dreptului de a-și retrage consimțământul în orice moment, fără a afecta legalitatea prelucrării efectuate pe baza consimțământului înainte de retragerea acestuia;</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existența dreptului de a depune o plângere;</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 xml:space="preserve">furnizarea de date cu caracter personal reprezintă o obligație necesară încheierii unui contract de furnizare a serviciilor sociale în cadrul locuințelor protejate și </w:t>
      </w:r>
      <w:r>
        <w:rPr>
          <w:rFonts w:ascii="Trebuchet MS" w:hAnsi="Trebuchet MS"/>
          <w:sz w:val="20"/>
          <w:szCs w:val="20"/>
        </w:rPr>
        <w:t xml:space="preserve">a </w:t>
      </w:r>
      <w:r w:rsidRPr="00F74E0B">
        <w:rPr>
          <w:rFonts w:ascii="Trebuchet MS" w:hAnsi="Trebuchet MS"/>
          <w:sz w:val="20"/>
          <w:szCs w:val="20"/>
        </w:rPr>
        <w:t>serviciilor complementare, nerespectarea acestei obligații generând neacordarea serviciilor sociale necesare;</w:t>
      </w:r>
    </w:p>
    <w:p w:rsidR="00CF3927" w:rsidRPr="00F74E0B" w:rsidRDefault="00CF3927" w:rsidP="00CF3927">
      <w:pPr>
        <w:pStyle w:val="ListParagraph"/>
        <w:numPr>
          <w:ilvl w:val="0"/>
          <w:numId w:val="1"/>
        </w:numPr>
        <w:tabs>
          <w:tab w:val="left" w:pos="270"/>
          <w:tab w:val="left" w:pos="810"/>
          <w:tab w:val="left" w:pos="2520"/>
        </w:tabs>
        <w:spacing w:line="276" w:lineRule="auto"/>
        <w:ind w:left="540" w:right="-90"/>
        <w:jc w:val="both"/>
        <w:rPr>
          <w:rFonts w:ascii="Trebuchet MS" w:hAnsi="Trebuchet MS"/>
          <w:sz w:val="20"/>
          <w:szCs w:val="20"/>
        </w:rPr>
      </w:pPr>
      <w:r w:rsidRPr="00F74E0B">
        <w:rPr>
          <w:rFonts w:ascii="Trebuchet MS" w:hAnsi="Trebuchet MS"/>
          <w:sz w:val="20"/>
          <w:szCs w:val="20"/>
        </w:rPr>
        <w:t>pentru oricare intenție ulterioară a operatorului privind prelucrarea datelor cu caracter personal în alt scop decât cel pentru care acestea au fost colectate, operatorul va furniza persoanei vizate, înainte de această prelucrare ulterioară, informații privind scopul secundar respectiv și orice informații suplimentare relevante, în conformitate cu dispozițiile art. 13 alin. (2) din RGPD.</w:t>
      </w:r>
    </w:p>
    <w:p w:rsidR="00CF3927" w:rsidRPr="00F74E0B" w:rsidRDefault="00CF3927" w:rsidP="00CF3927">
      <w:pPr>
        <w:pStyle w:val="ListParagraph"/>
        <w:tabs>
          <w:tab w:val="left" w:pos="270"/>
          <w:tab w:val="left" w:pos="810"/>
          <w:tab w:val="left" w:pos="2520"/>
        </w:tabs>
        <w:spacing w:line="276" w:lineRule="auto"/>
        <w:ind w:left="540" w:right="-90"/>
        <w:jc w:val="both"/>
        <w:rPr>
          <w:rFonts w:ascii="Trebuchet MS" w:hAnsi="Trebuchet MS"/>
        </w:rPr>
      </w:pPr>
    </w:p>
    <w:p w:rsidR="00CF3927" w:rsidRPr="00F74E0B" w:rsidRDefault="00CF3927" w:rsidP="00CF3927">
      <w:pPr>
        <w:tabs>
          <w:tab w:val="left" w:pos="270"/>
          <w:tab w:val="left" w:pos="810"/>
          <w:tab w:val="left" w:pos="2520"/>
        </w:tabs>
        <w:ind w:left="540" w:right="-90"/>
        <w:jc w:val="both"/>
        <w:rPr>
          <w:rFonts w:ascii="Trebuchet MS" w:hAnsi="Trebuchet MS"/>
        </w:rPr>
      </w:pPr>
      <w:r w:rsidRPr="00F74E0B">
        <w:rPr>
          <w:rFonts w:ascii="Trebuchet MS" w:hAnsi="Trebuchet MS"/>
        </w:rPr>
        <w:t xml:space="preserve">     Data ………………..                                                                                   Semnătura</w:t>
      </w:r>
    </w:p>
    <w:p w:rsidR="00CF3927" w:rsidRPr="00F74E0B" w:rsidRDefault="00CF3927" w:rsidP="00CF3927">
      <w:pPr>
        <w:tabs>
          <w:tab w:val="left" w:pos="270"/>
          <w:tab w:val="left" w:pos="810"/>
          <w:tab w:val="left" w:pos="2520"/>
        </w:tabs>
        <w:ind w:left="540" w:right="-90"/>
        <w:jc w:val="both"/>
        <w:rPr>
          <w:rFonts w:ascii="Trebuchet MS" w:hAnsi="Trebuchet MS"/>
          <w:b/>
        </w:rPr>
      </w:pPr>
    </w:p>
    <w:p w:rsidR="00CF3927" w:rsidRPr="0096214F" w:rsidRDefault="00CF3927" w:rsidP="00CF3927">
      <w:pPr>
        <w:tabs>
          <w:tab w:val="left" w:pos="270"/>
          <w:tab w:val="left" w:pos="810"/>
          <w:tab w:val="left" w:pos="2520"/>
        </w:tabs>
        <w:ind w:left="540" w:right="-90"/>
        <w:jc w:val="both"/>
        <w:rPr>
          <w:rFonts w:ascii="Trebuchet MS" w:hAnsi="Trebuchet MS"/>
          <w:b/>
        </w:rPr>
      </w:pPr>
    </w:p>
    <w:p w:rsidR="00CF3927" w:rsidRDefault="00CF3927" w:rsidP="00CF3927">
      <w:pPr>
        <w:tabs>
          <w:tab w:val="left" w:pos="270"/>
          <w:tab w:val="left" w:pos="810"/>
          <w:tab w:val="left" w:pos="2520"/>
        </w:tabs>
        <w:ind w:left="540" w:right="-90"/>
        <w:jc w:val="both"/>
        <w:rPr>
          <w:rFonts w:ascii="Trebuchet MS" w:hAnsi="Trebuchet MS"/>
          <w:b/>
        </w:rPr>
      </w:pPr>
    </w:p>
    <w:p w:rsidR="00CF3927" w:rsidRDefault="00CF3927" w:rsidP="00CF3927">
      <w:pPr>
        <w:tabs>
          <w:tab w:val="left" w:pos="270"/>
          <w:tab w:val="left" w:pos="810"/>
          <w:tab w:val="left" w:pos="2520"/>
        </w:tabs>
        <w:ind w:left="540" w:right="-90"/>
        <w:jc w:val="both"/>
        <w:rPr>
          <w:rFonts w:ascii="Trebuchet MS" w:hAnsi="Trebuchet MS"/>
          <w:b/>
        </w:rPr>
      </w:pPr>
    </w:p>
    <w:p w:rsidR="00CF3927" w:rsidRDefault="00CF3927" w:rsidP="00CF3927">
      <w:pPr>
        <w:tabs>
          <w:tab w:val="left" w:pos="270"/>
          <w:tab w:val="left" w:pos="810"/>
          <w:tab w:val="left" w:pos="2520"/>
        </w:tabs>
        <w:ind w:left="540" w:right="-90"/>
        <w:jc w:val="both"/>
        <w:rPr>
          <w:rFonts w:ascii="Trebuchet MS" w:hAnsi="Trebuchet MS"/>
          <w:b/>
        </w:rPr>
      </w:pPr>
    </w:p>
    <w:p w:rsidR="00CF3927" w:rsidRDefault="00CF3927" w:rsidP="00CF3927">
      <w:pPr>
        <w:tabs>
          <w:tab w:val="left" w:pos="270"/>
          <w:tab w:val="left" w:pos="810"/>
          <w:tab w:val="left" w:pos="2520"/>
        </w:tabs>
        <w:ind w:left="540" w:right="-90"/>
        <w:jc w:val="both"/>
        <w:rPr>
          <w:rFonts w:ascii="Trebuchet MS" w:hAnsi="Trebuchet MS"/>
          <w:b/>
        </w:rPr>
      </w:pPr>
    </w:p>
    <w:p w:rsidR="00CF3927" w:rsidRDefault="00CF3927" w:rsidP="00CF3927">
      <w:pPr>
        <w:tabs>
          <w:tab w:val="left" w:pos="270"/>
          <w:tab w:val="left" w:pos="810"/>
          <w:tab w:val="left" w:pos="2520"/>
        </w:tabs>
        <w:ind w:left="540" w:right="-90"/>
        <w:jc w:val="both"/>
        <w:rPr>
          <w:rFonts w:ascii="Trebuchet MS" w:hAnsi="Trebuchet MS"/>
          <w:b/>
        </w:rPr>
      </w:pPr>
    </w:p>
    <w:p w:rsidR="00CF3927" w:rsidRDefault="00CF3927" w:rsidP="00CF3927">
      <w:pPr>
        <w:tabs>
          <w:tab w:val="left" w:pos="270"/>
          <w:tab w:val="left" w:pos="810"/>
          <w:tab w:val="left" w:pos="2520"/>
        </w:tabs>
        <w:ind w:left="540" w:right="-90"/>
        <w:jc w:val="both"/>
        <w:rPr>
          <w:rFonts w:ascii="Trebuchet MS" w:hAnsi="Trebuchet MS"/>
          <w:b/>
        </w:rPr>
      </w:pPr>
    </w:p>
    <w:p w:rsidR="00CF3927" w:rsidRPr="0096214F" w:rsidRDefault="00CF3927" w:rsidP="00CF3927">
      <w:pPr>
        <w:tabs>
          <w:tab w:val="left" w:pos="270"/>
          <w:tab w:val="left" w:pos="810"/>
          <w:tab w:val="left" w:pos="2520"/>
        </w:tabs>
        <w:ind w:left="540" w:right="-90"/>
        <w:jc w:val="both"/>
        <w:rPr>
          <w:rFonts w:ascii="Trebuchet MS" w:hAnsi="Trebuchet MS"/>
          <w:b/>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heme="minorEastAsia" w:hAnsi="Trebuchet MS" w:cstheme="minorBidi"/>
          <w:lang w:val="en-US"/>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heme="minorEastAsia" w:hAnsi="Trebuchet MS" w:cstheme="minorBidi"/>
          <w:lang w:val="en-US"/>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heme="minorEastAsia" w:hAnsi="Trebuchet MS" w:cstheme="minorBidi"/>
          <w:lang w:val="en-US"/>
        </w:rPr>
      </w:pPr>
    </w:p>
    <w:p w:rsidR="00CF3927"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rPr>
      </w:pPr>
    </w:p>
    <w:p w:rsidR="00CF3927" w:rsidRPr="00014BCD"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sz w:val="18"/>
          <w:szCs w:val="18"/>
        </w:rPr>
      </w:pPr>
    </w:p>
    <w:p w:rsidR="00CF3927" w:rsidRPr="00014BCD" w:rsidRDefault="00CF3927" w:rsidP="00CF3927">
      <w:pPr>
        <w:pStyle w:val="ListParagraph"/>
        <w:tabs>
          <w:tab w:val="left" w:pos="270"/>
          <w:tab w:val="left" w:pos="810"/>
          <w:tab w:val="left" w:pos="2990"/>
        </w:tabs>
        <w:spacing w:line="276" w:lineRule="auto"/>
        <w:ind w:left="0" w:right="-90"/>
        <w:jc w:val="both"/>
        <w:rPr>
          <w:rFonts w:ascii="Trebuchet MS" w:eastAsia="Times New Roman" w:hAnsi="Trebuchet MS"/>
          <w:sz w:val="18"/>
          <w:szCs w:val="18"/>
        </w:rPr>
      </w:pPr>
      <w:r w:rsidRPr="00014BCD">
        <w:rPr>
          <w:rFonts w:ascii="Trebuchet MS" w:eastAsia="Times New Roman" w:hAnsi="Trebuchet MS"/>
          <w:sz w:val="18"/>
          <w:szCs w:val="18"/>
        </w:rPr>
        <w:lastRenderedPageBreak/>
        <w:t xml:space="preserve">Anexa 7 </w:t>
      </w:r>
    </w:p>
    <w:p w:rsidR="00CF3927" w:rsidRPr="00A206A5" w:rsidRDefault="00CF3927" w:rsidP="00CF3927">
      <w:pPr>
        <w:tabs>
          <w:tab w:val="left" w:pos="270"/>
          <w:tab w:val="left" w:pos="810"/>
          <w:tab w:val="left" w:pos="2520"/>
        </w:tabs>
        <w:spacing w:after="160"/>
        <w:ind w:left="450" w:right="-90"/>
        <w:jc w:val="center"/>
        <w:rPr>
          <w:rFonts w:ascii="Trebuchet MS" w:hAnsi="Trebuchet MS" w:cs="Times New Roman"/>
          <w:b/>
          <w:sz w:val="18"/>
          <w:szCs w:val="18"/>
        </w:rPr>
      </w:pPr>
      <w:r w:rsidRPr="00A206A5">
        <w:rPr>
          <w:rFonts w:ascii="Trebuchet MS" w:hAnsi="Trebuchet MS" w:cs="Times New Roman"/>
          <w:b/>
          <w:sz w:val="18"/>
          <w:szCs w:val="18"/>
        </w:rPr>
        <w:t>DECLARAŢIE PE PROPRIA RĂSPUNDERE</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sz w:val="18"/>
          <w:szCs w:val="18"/>
        </w:rPr>
      </w:pPr>
      <w:r w:rsidRPr="00A206A5">
        <w:rPr>
          <w:rFonts w:ascii="Trebuchet MS" w:hAnsi="Trebuchet MS" w:cs="Times New Roman"/>
          <w:sz w:val="18"/>
          <w:szCs w:val="18"/>
        </w:rPr>
        <w:t>Subsemnatul/a………………………</w:t>
      </w:r>
      <w:r>
        <w:rPr>
          <w:rFonts w:ascii="Trebuchet MS" w:hAnsi="Trebuchet MS" w:cs="Times New Roman"/>
          <w:sz w:val="18"/>
          <w:szCs w:val="18"/>
        </w:rPr>
        <w:t xml:space="preserve">……..….……, CNP…………………………........ </w:t>
      </w:r>
      <w:r w:rsidRPr="00A206A5">
        <w:rPr>
          <w:rFonts w:ascii="Trebuchet MS" w:hAnsi="Trebuchet MS" w:cs="Times New Roman"/>
          <w:sz w:val="18"/>
          <w:szCs w:val="18"/>
        </w:rPr>
        <w:t>domiciliat/ă în……………….str……………………….nr……ap…….tel. fix………………tel. mobil………….e-mail………………… având în vedere</w:t>
      </w:r>
      <w:r>
        <w:rPr>
          <w:rFonts w:ascii="Trebuchet MS" w:hAnsi="Trebuchet MS" w:cs="Times New Roman"/>
          <w:sz w:val="18"/>
          <w:szCs w:val="18"/>
        </w:rPr>
        <w:t>a solicitarea mea cu privire furnizarea serviciilor sociale:</w:t>
      </w:r>
      <w:r w:rsidRPr="00A206A5">
        <w:rPr>
          <w:rFonts w:ascii="Trebuchet MS" w:hAnsi="Trebuchet MS" w:cs="Times New Roman"/>
          <w:sz w:val="18"/>
          <w:szCs w:val="18"/>
        </w:rPr>
        <w:t xml:space="preserve"> locuință protejată destinată victimelor violenței domestice</w:t>
      </w:r>
      <w:r>
        <w:rPr>
          <w:rFonts w:ascii="Trebuchet MS" w:hAnsi="Trebuchet MS" w:cs="Times New Roman"/>
          <w:sz w:val="18"/>
          <w:szCs w:val="18"/>
        </w:rPr>
        <w:t>/ grup de suport/ cabinet consiliere vocațională*</w:t>
      </w:r>
      <w:r w:rsidRPr="00A206A5">
        <w:rPr>
          <w:rFonts w:ascii="Trebuchet MS" w:hAnsi="Trebuchet MS" w:cs="Times New Roman"/>
          <w:sz w:val="18"/>
          <w:szCs w:val="18"/>
        </w:rPr>
        <w:t>,</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sz w:val="18"/>
          <w:szCs w:val="18"/>
        </w:rPr>
      </w:pPr>
      <w:r w:rsidRPr="00A206A5">
        <w:rPr>
          <w:rFonts w:ascii="Trebuchet MS" w:hAnsi="Trebuchet MS" w:cs="Times New Roman"/>
          <w:sz w:val="18"/>
          <w:szCs w:val="18"/>
        </w:rPr>
        <w:t>Cunoscând dispozițiile articolului 326 din Noul Cod Penal  cu privire la falsul în declarații, declar pe proprie răspundere că  am calitatea de  victimă a violenței domestice generată</w:t>
      </w:r>
      <w:r w:rsidRPr="00014BCD">
        <w:rPr>
          <w:rFonts w:ascii="Trebuchet MS" w:hAnsi="Trebuchet MS" w:cs="Times New Roman"/>
          <w:sz w:val="18"/>
          <w:szCs w:val="18"/>
          <w:vertAlign w:val="superscript"/>
        </w:rPr>
        <w:footnoteReference w:id="2"/>
      </w:r>
      <w:r w:rsidRPr="00A206A5">
        <w:rPr>
          <w:rFonts w:ascii="Trebuchet MS" w:hAnsi="Trebuchet MS" w:cs="Times New Roman"/>
          <w:sz w:val="18"/>
          <w:szCs w:val="18"/>
        </w:rPr>
        <w:t xml:space="preserve"> de:</w:t>
      </w:r>
    </w:p>
    <w:p w:rsidR="00CF3927" w:rsidRPr="00A206A5" w:rsidRDefault="00CF3927" w:rsidP="00CF3927">
      <w:pPr>
        <w:numPr>
          <w:ilvl w:val="0"/>
          <w:numId w:val="3"/>
        </w:numPr>
        <w:tabs>
          <w:tab w:val="left" w:pos="270"/>
          <w:tab w:val="left" w:pos="810"/>
          <w:tab w:val="left" w:pos="2520"/>
        </w:tabs>
        <w:spacing w:after="160" w:line="259" w:lineRule="auto"/>
        <w:ind w:left="450" w:right="-90" w:firstLine="0"/>
        <w:contextualSpacing/>
        <w:rPr>
          <w:rFonts w:ascii="Trebuchet MS" w:hAnsi="Trebuchet MS" w:cs="Times New Roman"/>
          <w:sz w:val="18"/>
          <w:szCs w:val="18"/>
        </w:rPr>
      </w:pPr>
      <w:r w:rsidRPr="00A206A5">
        <w:rPr>
          <w:rFonts w:ascii="Trebuchet MS" w:hAnsi="Trebuchet MS" w:cs="Times New Roman"/>
          <w:i/>
          <w:sz w:val="18"/>
          <w:szCs w:val="18"/>
        </w:rPr>
        <w:t>violenţa verbală</w:t>
      </w:r>
      <w:r w:rsidRPr="00A206A5">
        <w:rPr>
          <w:rFonts w:ascii="Trebuchet MS" w:hAnsi="Trebuchet MS" w:cs="Times New Roman"/>
          <w:sz w:val="18"/>
          <w:szCs w:val="18"/>
        </w:rPr>
        <w:t xml:space="preserve">             Da □                   Nu □</w:t>
      </w:r>
    </w:p>
    <w:p w:rsidR="00CF3927" w:rsidRPr="00A206A5" w:rsidRDefault="00CF3927" w:rsidP="00CF3927">
      <w:pPr>
        <w:shd w:val="clear" w:color="auto" w:fill="FFFFFF"/>
        <w:tabs>
          <w:tab w:val="left" w:pos="270"/>
          <w:tab w:val="left" w:pos="810"/>
          <w:tab w:val="left" w:pos="2520"/>
        </w:tabs>
        <w:spacing w:after="160"/>
        <w:ind w:left="450" w:right="-90"/>
        <w:contextualSpacing/>
        <w:jc w:val="both"/>
        <w:rPr>
          <w:rFonts w:ascii="Trebuchet MS" w:hAnsi="Trebuchet MS" w:cs="Times New Roman"/>
          <w:sz w:val="18"/>
          <w:szCs w:val="18"/>
        </w:rPr>
      </w:pPr>
      <w:r w:rsidRPr="00A206A5">
        <w:rPr>
          <w:rFonts w:ascii="Trebuchet MS" w:hAnsi="Trebuchet MS" w:cs="Times New Roman"/>
          <w:sz w:val="18"/>
          <w:szCs w:val="18"/>
        </w:rPr>
        <w:t>*adresarea printr-un limbaj jignitor, brutal, precum utilizarea de insulte, ameninţări, cuvinte şi expresii degradante sau umilitoare;</w:t>
      </w:r>
    </w:p>
    <w:p w:rsidR="00CF3927" w:rsidRPr="00A206A5" w:rsidRDefault="00CF3927" w:rsidP="00CF3927">
      <w:pPr>
        <w:numPr>
          <w:ilvl w:val="0"/>
          <w:numId w:val="3"/>
        </w:numPr>
        <w:tabs>
          <w:tab w:val="left" w:pos="270"/>
          <w:tab w:val="left" w:pos="810"/>
          <w:tab w:val="left" w:pos="2520"/>
        </w:tabs>
        <w:spacing w:after="160"/>
        <w:ind w:left="450" w:right="-90" w:firstLine="0"/>
        <w:contextualSpacing/>
        <w:jc w:val="both"/>
        <w:rPr>
          <w:rFonts w:ascii="Trebuchet MS" w:hAnsi="Trebuchet MS" w:cs="Times New Roman"/>
          <w:sz w:val="18"/>
          <w:szCs w:val="18"/>
        </w:rPr>
      </w:pPr>
      <w:r w:rsidRPr="00A206A5">
        <w:rPr>
          <w:rFonts w:ascii="Trebuchet MS" w:hAnsi="Trebuchet MS" w:cs="Times New Roman"/>
          <w:i/>
          <w:sz w:val="18"/>
          <w:szCs w:val="18"/>
        </w:rPr>
        <w:t>violenţa psihologică</w:t>
      </w:r>
      <w:r w:rsidRPr="00A206A5">
        <w:rPr>
          <w:rFonts w:ascii="Trebuchet MS" w:hAnsi="Trebuchet MS" w:cs="Times New Roman"/>
          <w:sz w:val="18"/>
          <w:szCs w:val="18"/>
        </w:rPr>
        <w:t xml:space="preserve">        Da □                   Nu □</w:t>
      </w:r>
    </w:p>
    <w:p w:rsidR="00CF3927" w:rsidRPr="00A206A5" w:rsidRDefault="00CF3927" w:rsidP="00CF3927">
      <w:pPr>
        <w:tabs>
          <w:tab w:val="left" w:pos="270"/>
          <w:tab w:val="left" w:pos="810"/>
          <w:tab w:val="left" w:pos="2520"/>
        </w:tabs>
        <w:spacing w:after="160"/>
        <w:ind w:left="450" w:right="-90"/>
        <w:contextualSpacing/>
        <w:jc w:val="both"/>
        <w:rPr>
          <w:rFonts w:ascii="Trebuchet MS" w:hAnsi="Trebuchet MS" w:cs="Times New Roman"/>
          <w:sz w:val="18"/>
          <w:szCs w:val="18"/>
        </w:rPr>
      </w:pPr>
      <w:r w:rsidRPr="00A206A5">
        <w:rPr>
          <w:rFonts w:ascii="Trebuchet MS" w:hAnsi="Trebuchet MS" w:cs="Times New Roman"/>
          <w:sz w:val="18"/>
          <w:szCs w:val="18"/>
        </w:rPr>
        <w:t>*impunerea voinţei sau a controlului personal, provocarea de stări de tensiune şi de suferinţă psihică în orice mod şi prin orice mijloace, prin ameninţare verbală sau în orice altă modalitate, şantaj, violenţă demonstrativă asupra obiectelor şi animalelor, afişare ostentativă a armelor, neglijare, controlul vieţii personale, acte de gelozie, constrângerile de orice fel, urmărirea fără drept, supravegherea locuinţei, a locului de muncă sau a altor locuri frecventate de victimă, efectuarea de apeluri telefonice sau alte tipuri de comunicări prin mijloace de transmitere la distanţă, care prin frecvenţă, conţinut sau momentul în care sunt emise creează temere, precum şi alte acţiuni cu efect similar;</w:t>
      </w:r>
    </w:p>
    <w:p w:rsidR="00CF3927" w:rsidRPr="00A206A5" w:rsidRDefault="00CF3927" w:rsidP="00CF3927">
      <w:pPr>
        <w:numPr>
          <w:ilvl w:val="0"/>
          <w:numId w:val="3"/>
        </w:numPr>
        <w:tabs>
          <w:tab w:val="left" w:pos="270"/>
          <w:tab w:val="left" w:pos="810"/>
          <w:tab w:val="left" w:pos="2520"/>
        </w:tabs>
        <w:spacing w:after="160" w:line="259" w:lineRule="auto"/>
        <w:ind w:left="450" w:right="-90" w:firstLine="0"/>
        <w:contextualSpacing/>
        <w:rPr>
          <w:rFonts w:ascii="Trebuchet MS" w:hAnsi="Trebuchet MS" w:cs="Times New Roman"/>
          <w:sz w:val="18"/>
          <w:szCs w:val="18"/>
        </w:rPr>
      </w:pPr>
      <w:r w:rsidRPr="00A206A5">
        <w:rPr>
          <w:rFonts w:ascii="Trebuchet MS" w:hAnsi="Trebuchet MS" w:cs="Times New Roman"/>
          <w:i/>
          <w:sz w:val="18"/>
          <w:szCs w:val="18"/>
        </w:rPr>
        <w:t>violenţa fizică</w:t>
      </w:r>
      <w:r w:rsidRPr="00A206A5">
        <w:rPr>
          <w:rFonts w:ascii="Trebuchet MS" w:hAnsi="Trebuchet MS" w:cs="Times New Roman"/>
          <w:sz w:val="18"/>
          <w:szCs w:val="18"/>
        </w:rPr>
        <w:t xml:space="preserve">                Da □                     Nu □</w:t>
      </w:r>
    </w:p>
    <w:p w:rsidR="00CF3927" w:rsidRPr="00A206A5" w:rsidRDefault="00CF3927" w:rsidP="00CF3927">
      <w:pPr>
        <w:tabs>
          <w:tab w:val="left" w:pos="270"/>
          <w:tab w:val="left" w:pos="810"/>
          <w:tab w:val="left" w:pos="2520"/>
        </w:tabs>
        <w:spacing w:after="160"/>
        <w:ind w:left="450" w:right="-90"/>
        <w:contextualSpacing/>
        <w:jc w:val="both"/>
        <w:rPr>
          <w:rFonts w:ascii="Trebuchet MS" w:hAnsi="Trebuchet MS" w:cs="Times New Roman"/>
          <w:sz w:val="18"/>
          <w:szCs w:val="18"/>
        </w:rPr>
      </w:pPr>
      <w:r w:rsidRPr="00A206A5">
        <w:rPr>
          <w:rFonts w:ascii="Trebuchet MS" w:hAnsi="Trebuchet MS" w:cs="Times New Roman"/>
          <w:sz w:val="18"/>
          <w:szCs w:val="18"/>
        </w:rPr>
        <w:t>*vătămarea corporală ori a sănătăţii prin lovire, îmbrâncire, trântire, tragere de păr, înţepare, tăiere, ardere, strangulare, muşcare, în orice formă şi de orice intensitate, inclusiv mascate ca fiind rezultatul unor accidente, prin otrăvire, intoxicare, precum şi alte acţiuni cu efect similar, supunerea la eforturi fizice epuizante sau la activităţi cu grad mare de risc pentru viaţă sau sănătate şi integritate corporală, altele decât cele de la lit. e);</w:t>
      </w:r>
    </w:p>
    <w:p w:rsidR="00CF3927" w:rsidRPr="00A206A5" w:rsidRDefault="00CF3927" w:rsidP="00CF3927">
      <w:pPr>
        <w:numPr>
          <w:ilvl w:val="0"/>
          <w:numId w:val="3"/>
        </w:numPr>
        <w:tabs>
          <w:tab w:val="left" w:pos="270"/>
          <w:tab w:val="left" w:pos="810"/>
          <w:tab w:val="left" w:pos="2520"/>
        </w:tabs>
        <w:spacing w:after="160"/>
        <w:ind w:left="450" w:right="-90" w:firstLine="0"/>
        <w:contextualSpacing/>
        <w:jc w:val="both"/>
        <w:rPr>
          <w:rFonts w:ascii="Trebuchet MS" w:hAnsi="Trebuchet MS" w:cs="Times New Roman"/>
          <w:sz w:val="18"/>
          <w:szCs w:val="18"/>
        </w:rPr>
      </w:pPr>
      <w:r w:rsidRPr="00A206A5">
        <w:rPr>
          <w:rFonts w:ascii="Trebuchet MS" w:hAnsi="Trebuchet MS" w:cs="Times New Roman"/>
          <w:i/>
          <w:sz w:val="18"/>
          <w:szCs w:val="18"/>
        </w:rPr>
        <w:t xml:space="preserve"> violenţa sexuală</w:t>
      </w:r>
      <w:r w:rsidRPr="00A206A5">
        <w:rPr>
          <w:rFonts w:ascii="Trebuchet MS" w:hAnsi="Trebuchet MS" w:cs="Times New Roman"/>
          <w:sz w:val="18"/>
          <w:szCs w:val="18"/>
        </w:rPr>
        <w:t xml:space="preserve">             Da  □                    Nu □</w:t>
      </w:r>
    </w:p>
    <w:p w:rsidR="00CF3927" w:rsidRPr="00A206A5" w:rsidRDefault="00CF3927" w:rsidP="00CF3927">
      <w:pPr>
        <w:tabs>
          <w:tab w:val="left" w:pos="270"/>
          <w:tab w:val="left" w:pos="810"/>
          <w:tab w:val="left" w:pos="2520"/>
        </w:tabs>
        <w:spacing w:after="160"/>
        <w:ind w:left="450" w:right="-90"/>
        <w:contextualSpacing/>
        <w:jc w:val="both"/>
        <w:rPr>
          <w:rFonts w:ascii="Trebuchet MS" w:hAnsi="Trebuchet MS" w:cs="Times New Roman"/>
          <w:sz w:val="18"/>
          <w:szCs w:val="18"/>
        </w:rPr>
      </w:pPr>
      <w:r w:rsidRPr="00A206A5">
        <w:rPr>
          <w:rFonts w:ascii="Trebuchet MS" w:hAnsi="Trebuchet MS" w:cs="Times New Roman"/>
          <w:sz w:val="18"/>
          <w:szCs w:val="18"/>
        </w:rPr>
        <w:t>*agresiune sexuală, impunere de acte degradante, hărţuire, intimidare, manipulare, brutalitate în vederea întreţinerii unor relaţii sexuale forţate, viol conjugal;</w:t>
      </w:r>
    </w:p>
    <w:p w:rsidR="00CF3927" w:rsidRPr="00A206A5" w:rsidRDefault="00CF3927" w:rsidP="00CF3927">
      <w:pPr>
        <w:numPr>
          <w:ilvl w:val="0"/>
          <w:numId w:val="3"/>
        </w:numPr>
        <w:tabs>
          <w:tab w:val="left" w:pos="270"/>
          <w:tab w:val="left" w:pos="810"/>
          <w:tab w:val="left" w:pos="2520"/>
        </w:tabs>
        <w:spacing w:after="160"/>
        <w:ind w:left="450" w:right="-90" w:firstLine="0"/>
        <w:contextualSpacing/>
        <w:jc w:val="both"/>
        <w:rPr>
          <w:rFonts w:ascii="Trebuchet MS" w:hAnsi="Trebuchet MS" w:cs="Times New Roman"/>
          <w:sz w:val="18"/>
          <w:szCs w:val="18"/>
        </w:rPr>
      </w:pPr>
      <w:r w:rsidRPr="00A206A5">
        <w:rPr>
          <w:rFonts w:ascii="Trebuchet MS" w:hAnsi="Trebuchet MS" w:cs="Times New Roman"/>
          <w:i/>
          <w:sz w:val="18"/>
          <w:szCs w:val="18"/>
        </w:rPr>
        <w:t>violenţa economică</w:t>
      </w:r>
      <w:r w:rsidRPr="00A206A5">
        <w:rPr>
          <w:rFonts w:ascii="Trebuchet MS" w:hAnsi="Trebuchet MS" w:cs="Times New Roman"/>
          <w:sz w:val="18"/>
          <w:szCs w:val="18"/>
        </w:rPr>
        <w:t xml:space="preserve">        Da □                     Nu □</w:t>
      </w:r>
    </w:p>
    <w:p w:rsidR="00CF3927" w:rsidRPr="00A206A5" w:rsidRDefault="00CF3927" w:rsidP="00CF3927">
      <w:pPr>
        <w:tabs>
          <w:tab w:val="left" w:pos="270"/>
          <w:tab w:val="left" w:pos="810"/>
          <w:tab w:val="left" w:pos="2520"/>
        </w:tabs>
        <w:spacing w:after="160"/>
        <w:ind w:left="450" w:right="-90"/>
        <w:contextualSpacing/>
        <w:jc w:val="both"/>
        <w:rPr>
          <w:rFonts w:ascii="Trebuchet MS" w:hAnsi="Trebuchet MS" w:cs="Times New Roman"/>
          <w:sz w:val="18"/>
          <w:szCs w:val="18"/>
        </w:rPr>
      </w:pPr>
      <w:r w:rsidRPr="00A206A5">
        <w:rPr>
          <w:rFonts w:ascii="Trebuchet MS" w:hAnsi="Trebuchet MS" w:cs="Times New Roman"/>
          <w:sz w:val="18"/>
          <w:szCs w:val="18"/>
        </w:rPr>
        <w:t>*interzicerea activităţii profesionale, privare de mijloace economice, inclusiv lipsire de mijloace de existenţă primară, cum ar fi hrană, medicamente, obiecte de primă necesitate, acţiunea de sustragere intenţionată a bunurilor persoanei, interzicerea dreptului de a poseda, folosi şi dispune de bunurile comune, control inechitabil asupra bunurilor şi resurselor comune, refuzul de a susţine familia, impunerea de munci grele şi nocive în detrimentul sănătăţii, inclusiv unui membru de familie minor, precum şi alte acţiuni cu efect similar.</w:t>
      </w:r>
    </w:p>
    <w:p w:rsidR="00CF3927" w:rsidRPr="00A206A5" w:rsidRDefault="00CF3927" w:rsidP="00CF3927">
      <w:pPr>
        <w:numPr>
          <w:ilvl w:val="0"/>
          <w:numId w:val="3"/>
        </w:numPr>
        <w:tabs>
          <w:tab w:val="left" w:pos="270"/>
          <w:tab w:val="left" w:pos="810"/>
          <w:tab w:val="left" w:pos="2520"/>
        </w:tabs>
        <w:spacing w:after="160"/>
        <w:ind w:left="450" w:right="-90" w:firstLine="0"/>
        <w:contextualSpacing/>
        <w:jc w:val="both"/>
        <w:rPr>
          <w:rFonts w:ascii="Trebuchet MS" w:hAnsi="Trebuchet MS" w:cs="Times New Roman"/>
          <w:sz w:val="18"/>
          <w:szCs w:val="18"/>
        </w:rPr>
      </w:pPr>
      <w:r w:rsidRPr="00A206A5">
        <w:rPr>
          <w:rFonts w:ascii="Trebuchet MS" w:hAnsi="Trebuchet MS" w:cs="Times New Roman"/>
          <w:i/>
          <w:sz w:val="18"/>
          <w:szCs w:val="18"/>
        </w:rPr>
        <w:t>violenţa socială</w:t>
      </w:r>
      <w:r w:rsidRPr="00A206A5">
        <w:rPr>
          <w:rFonts w:ascii="Trebuchet MS" w:hAnsi="Trebuchet MS" w:cs="Times New Roman"/>
          <w:sz w:val="18"/>
          <w:szCs w:val="18"/>
        </w:rPr>
        <w:t xml:space="preserve">               Da □                   Nu □</w:t>
      </w:r>
    </w:p>
    <w:p w:rsidR="00CF3927" w:rsidRPr="00A206A5" w:rsidRDefault="00CF3927" w:rsidP="00CF3927">
      <w:pPr>
        <w:tabs>
          <w:tab w:val="left" w:pos="270"/>
          <w:tab w:val="left" w:pos="810"/>
          <w:tab w:val="left" w:pos="2520"/>
        </w:tabs>
        <w:spacing w:after="160"/>
        <w:ind w:left="450" w:right="-90"/>
        <w:contextualSpacing/>
        <w:jc w:val="both"/>
        <w:rPr>
          <w:rFonts w:ascii="Trebuchet MS" w:hAnsi="Trebuchet MS" w:cs="Times New Roman"/>
          <w:sz w:val="18"/>
          <w:szCs w:val="18"/>
        </w:rPr>
      </w:pPr>
      <w:r w:rsidRPr="00A206A5">
        <w:rPr>
          <w:rFonts w:ascii="Trebuchet MS" w:hAnsi="Trebuchet MS" w:cs="Times New Roman"/>
          <w:sz w:val="18"/>
          <w:szCs w:val="18"/>
        </w:rPr>
        <w:t>*impunerea izolării persoanei de familie, de comunitate şi de prieteni, interzicerea frecventării instituţiei de învăţământ sau a locului de muncă, interzicerea/limitarea realizării profesionale, impunerea izolării, inclusiv în locuinţa comună, privarea de acces în spaţiul de locuit, deposedarea de acte de identitate, privare intenţionată de acces la informaţie, precum şi alte acţiuni cu efect similar;</w:t>
      </w:r>
    </w:p>
    <w:p w:rsidR="00CF3927" w:rsidRPr="00A206A5" w:rsidRDefault="00CF3927" w:rsidP="00CF3927">
      <w:pPr>
        <w:numPr>
          <w:ilvl w:val="0"/>
          <w:numId w:val="2"/>
        </w:numPr>
        <w:tabs>
          <w:tab w:val="left" w:pos="270"/>
          <w:tab w:val="left" w:pos="810"/>
          <w:tab w:val="left" w:pos="2520"/>
        </w:tabs>
        <w:spacing w:after="160"/>
        <w:ind w:left="450" w:right="-90" w:firstLine="0"/>
        <w:contextualSpacing/>
        <w:jc w:val="both"/>
        <w:rPr>
          <w:rFonts w:ascii="Trebuchet MS" w:hAnsi="Trebuchet MS" w:cs="Times New Roman"/>
          <w:sz w:val="18"/>
          <w:szCs w:val="18"/>
        </w:rPr>
      </w:pPr>
      <w:r w:rsidRPr="00A206A5">
        <w:rPr>
          <w:rFonts w:ascii="Trebuchet MS" w:hAnsi="Trebuchet MS" w:cs="Times New Roman"/>
          <w:i/>
          <w:sz w:val="18"/>
          <w:szCs w:val="18"/>
        </w:rPr>
        <w:t>violenţa spirituală</w:t>
      </w:r>
      <w:r w:rsidRPr="00A206A5">
        <w:rPr>
          <w:rFonts w:ascii="Trebuchet MS" w:hAnsi="Trebuchet MS" w:cs="Times New Roman"/>
          <w:sz w:val="18"/>
          <w:szCs w:val="18"/>
        </w:rPr>
        <w:t xml:space="preserve">        Da □                     Nu □</w:t>
      </w:r>
    </w:p>
    <w:p w:rsidR="00CF3927" w:rsidRPr="00A206A5" w:rsidRDefault="00CF3927" w:rsidP="00CF3927">
      <w:pPr>
        <w:tabs>
          <w:tab w:val="left" w:pos="270"/>
          <w:tab w:val="left" w:pos="810"/>
          <w:tab w:val="left" w:pos="2520"/>
        </w:tabs>
        <w:spacing w:after="160"/>
        <w:ind w:left="450" w:right="-90"/>
        <w:contextualSpacing/>
        <w:jc w:val="both"/>
        <w:rPr>
          <w:rFonts w:ascii="Trebuchet MS" w:hAnsi="Trebuchet MS" w:cs="Times New Roman"/>
          <w:sz w:val="18"/>
          <w:szCs w:val="18"/>
        </w:rPr>
      </w:pPr>
      <w:r w:rsidRPr="00A206A5">
        <w:rPr>
          <w:rFonts w:ascii="Trebuchet MS" w:hAnsi="Trebuchet MS" w:cs="Times New Roman"/>
          <w:sz w:val="18"/>
          <w:szCs w:val="18"/>
        </w:rPr>
        <w:t>*subestimarea sau diminuarea importanţei satisfacerii necesităţilor moral-spirituale prin interzicere, limitare, ridiculizare, penalizare a aspiraţiilor membrilor de familie, a accesului la valorile culturale, etnice, lingvistice ori religioase, interzicerea dreptului de a vorbi în limba maternă şi de a învăţa copiii să vorbească în limba maternă, impunerea aderării la credinţe şi practici spirituale şi religioase inacceptabile, precum şi alte acţiuni cu efect similar sau cu repercusiuni similare.</w:t>
      </w:r>
    </w:p>
    <w:p w:rsidR="00CF3927" w:rsidRPr="00A206A5" w:rsidRDefault="00CF3927" w:rsidP="00CF3927">
      <w:pPr>
        <w:tabs>
          <w:tab w:val="left" w:pos="270"/>
          <w:tab w:val="left" w:pos="810"/>
          <w:tab w:val="left" w:pos="2520"/>
        </w:tabs>
        <w:spacing w:after="160"/>
        <w:ind w:left="450" w:right="-90"/>
        <w:contextualSpacing/>
        <w:jc w:val="both"/>
        <w:rPr>
          <w:rFonts w:ascii="Trebuchet MS" w:hAnsi="Trebuchet MS" w:cs="Times New Roman"/>
          <w:sz w:val="18"/>
          <w:szCs w:val="18"/>
        </w:rPr>
      </w:pPr>
    </w:p>
    <w:p w:rsidR="00CF3927" w:rsidRPr="00CF3927" w:rsidRDefault="00CF3927" w:rsidP="00CF3927">
      <w:pPr>
        <w:tabs>
          <w:tab w:val="left" w:pos="270"/>
          <w:tab w:val="left" w:pos="810"/>
          <w:tab w:val="left" w:pos="2520"/>
        </w:tabs>
        <w:spacing w:after="160"/>
        <w:ind w:left="450" w:right="-90"/>
        <w:jc w:val="both"/>
        <w:rPr>
          <w:rFonts w:ascii="Trebuchet MS" w:hAnsi="Trebuchet MS" w:cs="Times New Roman"/>
          <w:sz w:val="18"/>
          <w:szCs w:val="18"/>
        </w:rPr>
      </w:pPr>
      <w:r w:rsidRPr="00A206A5">
        <w:rPr>
          <w:rFonts w:ascii="Trebuchet MS" w:hAnsi="Trebuchet MS" w:cs="Times New Roman"/>
          <w:sz w:val="18"/>
          <w:szCs w:val="18"/>
        </w:rPr>
        <w:t>Data …………..                                                                                Semnătura</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Pr>
          <w:rFonts w:ascii="Trebuchet MS" w:hAnsi="Trebuchet MS" w:cs="Times New Roman"/>
        </w:rPr>
        <w:lastRenderedPageBreak/>
        <w:t>Anexa 8</w:t>
      </w:r>
    </w:p>
    <w:p w:rsidR="00CF3927" w:rsidRPr="00A206A5" w:rsidRDefault="00CF3927" w:rsidP="00CF3927">
      <w:pPr>
        <w:tabs>
          <w:tab w:val="left" w:pos="270"/>
          <w:tab w:val="left" w:pos="810"/>
          <w:tab w:val="left" w:pos="2520"/>
        </w:tabs>
        <w:spacing w:after="160"/>
        <w:ind w:left="450" w:right="-90"/>
        <w:jc w:val="center"/>
        <w:rPr>
          <w:rFonts w:ascii="Trebuchet MS" w:hAnsi="Trebuchet MS" w:cs="Times New Roman"/>
          <w:b/>
        </w:rPr>
      </w:pPr>
      <w:r w:rsidRPr="00A206A5">
        <w:rPr>
          <w:rFonts w:ascii="Trebuchet MS" w:hAnsi="Trebuchet MS" w:cs="Times New Roman"/>
          <w:b/>
        </w:rPr>
        <w:t>ACORD DE DUBLĂ CONFIDENȚIALITATE</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b/>
        </w:rPr>
      </w:pP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b/>
        </w:rPr>
      </w:pPr>
      <w:r w:rsidRPr="00A206A5">
        <w:rPr>
          <w:rFonts w:ascii="Trebuchet MS" w:hAnsi="Trebuchet MS" w:cs="Times New Roman"/>
          <w:b/>
        </w:rPr>
        <w:t xml:space="preserve"> Părțile:</w:t>
      </w:r>
    </w:p>
    <w:p w:rsidR="00CF3927" w:rsidRPr="00A206A5" w:rsidRDefault="00CF3927" w:rsidP="00CF3927">
      <w:pPr>
        <w:numPr>
          <w:ilvl w:val="0"/>
          <w:numId w:val="4"/>
        </w:numPr>
        <w:tabs>
          <w:tab w:val="left" w:pos="270"/>
          <w:tab w:val="left" w:pos="810"/>
        </w:tabs>
        <w:spacing w:after="160"/>
        <w:ind w:left="450" w:right="-90"/>
        <w:contextualSpacing/>
        <w:jc w:val="both"/>
        <w:rPr>
          <w:rFonts w:ascii="Trebuchet MS" w:hAnsi="Trebuchet MS" w:cs="Times New Roman"/>
          <w:b/>
          <w:lang w:val="es-US"/>
        </w:rPr>
      </w:pPr>
      <w:r w:rsidRPr="00A206A5">
        <w:rPr>
          <w:rFonts w:ascii="Trebuchet MS" w:hAnsi="Trebuchet MS" w:cs="Times New Roman"/>
          <w:b/>
        </w:rPr>
        <w:t>DIRECȚIA GENERALĂ DE ASISTENȚĂ SOCIALĂ ȘI PROTECȚIA COPILULUI</w:t>
      </w:r>
      <w:r>
        <w:rPr>
          <w:rFonts w:ascii="Trebuchet MS" w:hAnsi="Trebuchet MS" w:cs="Times New Roman"/>
          <w:b/>
        </w:rPr>
        <w:t>/DIRECȚIA DE ASISTENȚĂ SOCIALĂ</w:t>
      </w:r>
      <w:r w:rsidRPr="00A206A5">
        <w:rPr>
          <w:rFonts w:ascii="Trebuchet MS" w:hAnsi="Trebuchet MS" w:cs="Times New Roman"/>
          <w:b/>
        </w:rPr>
        <w:t xml:space="preserve">…………..( comuna/orașul /județul) </w:t>
      </w:r>
      <w:r w:rsidRPr="00A206A5">
        <w:rPr>
          <w:rFonts w:ascii="Trebuchet MS" w:hAnsi="Trebuchet MS" w:cs="Times New Roman"/>
          <w:b/>
          <w:lang w:val="es-US"/>
        </w:rPr>
        <w:t xml:space="preserve">............................, denumit în continuare </w:t>
      </w:r>
      <w:r w:rsidRPr="00A206A5">
        <w:rPr>
          <w:rFonts w:ascii="Trebuchet MS" w:hAnsi="Trebuchet MS" w:cs="Times New Roman"/>
          <w:b/>
          <w:i/>
          <w:lang w:val="es-US"/>
        </w:rPr>
        <w:t>furnizor de servicii sociale,</w:t>
      </w:r>
      <w:r w:rsidRPr="00A206A5">
        <w:rPr>
          <w:rFonts w:ascii="Trebuchet MS" w:hAnsi="Trebuchet MS" w:cs="Times New Roman"/>
          <w:b/>
          <w:lang w:val="es-US"/>
        </w:rPr>
        <w:t xml:space="preserve"> cu sediul în............................., str. ...................... nr. ..........., judetul/sectorul </w:t>
      </w:r>
    </w:p>
    <w:p w:rsidR="00CF3927" w:rsidRPr="00A206A5" w:rsidRDefault="00CF3927" w:rsidP="00CF3927">
      <w:pPr>
        <w:tabs>
          <w:tab w:val="left" w:pos="270"/>
          <w:tab w:val="left" w:pos="810"/>
        </w:tabs>
        <w:spacing w:after="160"/>
        <w:ind w:left="450" w:right="-90"/>
        <w:contextualSpacing/>
        <w:jc w:val="both"/>
        <w:rPr>
          <w:rFonts w:ascii="Trebuchet MS" w:hAnsi="Trebuchet MS" w:cs="Times New Roman"/>
          <w:b/>
          <w:lang w:val="es-US"/>
        </w:rPr>
      </w:pPr>
      <w:r w:rsidRPr="00A206A5">
        <w:rPr>
          <w:rFonts w:ascii="Trebuchet MS" w:hAnsi="Trebuchet MS" w:cs="Times New Roman"/>
          <w:b/>
          <w:lang w:val="es-US"/>
        </w:rPr>
        <w:t>reprezentat de domnul/doamna .............................., având functia de ............................., în calitate de ................................................,</w:t>
      </w:r>
    </w:p>
    <w:p w:rsidR="00CF3927" w:rsidRPr="00A206A5" w:rsidRDefault="00CF3927" w:rsidP="00CF3927">
      <w:pPr>
        <w:tabs>
          <w:tab w:val="left" w:pos="270"/>
          <w:tab w:val="left" w:pos="810"/>
        </w:tabs>
        <w:spacing w:after="160"/>
        <w:ind w:left="450" w:right="-90"/>
        <w:contextualSpacing/>
        <w:jc w:val="both"/>
        <w:rPr>
          <w:rFonts w:ascii="Trebuchet MS" w:hAnsi="Trebuchet MS" w:cs="Times New Roman"/>
          <w:b/>
          <w:i/>
          <w:lang w:val="en-GB"/>
        </w:rPr>
      </w:pPr>
      <w:r w:rsidRPr="00A206A5">
        <w:rPr>
          <w:rFonts w:ascii="Trebuchet MS" w:hAnsi="Trebuchet MS" w:cs="Times New Roman"/>
          <w:b/>
          <w:i/>
          <w:lang w:val="en-GB"/>
        </w:rPr>
        <w:t>și</w:t>
      </w:r>
    </w:p>
    <w:p w:rsidR="00CF3927" w:rsidRPr="00A206A5" w:rsidRDefault="00CF3927" w:rsidP="00CF3927">
      <w:pPr>
        <w:numPr>
          <w:ilvl w:val="0"/>
          <w:numId w:val="4"/>
        </w:numPr>
        <w:tabs>
          <w:tab w:val="left" w:pos="270"/>
          <w:tab w:val="left" w:pos="810"/>
          <w:tab w:val="left" w:pos="2520"/>
        </w:tabs>
        <w:spacing w:after="160"/>
        <w:ind w:left="450" w:right="-90"/>
        <w:contextualSpacing/>
        <w:jc w:val="both"/>
        <w:rPr>
          <w:rFonts w:ascii="Trebuchet MS" w:hAnsi="Trebuchet MS" w:cs="Times New Roman"/>
          <w:b/>
        </w:rPr>
      </w:pPr>
      <w:r w:rsidRPr="00A206A5">
        <w:rPr>
          <w:rFonts w:ascii="Trebuchet MS" w:hAnsi="Trebuchet MS" w:cs="Times New Roman"/>
          <w:b/>
        </w:rPr>
        <w:t xml:space="preserve"> …………………………………..(numele beneficiarului locuinței protejate) denumit în continuare </w:t>
      </w:r>
      <w:r w:rsidRPr="00A206A5">
        <w:rPr>
          <w:rFonts w:ascii="Trebuchet MS" w:hAnsi="Trebuchet MS" w:cs="Times New Roman"/>
          <w:b/>
          <w:i/>
        </w:rPr>
        <w:t>beneficiar,</w:t>
      </w:r>
      <w:r w:rsidRPr="00A206A5">
        <w:rPr>
          <w:rFonts w:ascii="Trebuchet MS" w:hAnsi="Trebuchet MS" w:cs="Times New Roman"/>
          <w:b/>
        </w:rPr>
        <w:t xml:space="preserve"> cu domiciliul în localitatea ................................, str. .......................... nr. ........., judetul/sectorul ......................., posesor al B.I./C.I. seria ......... nr. .................., eliberat/eliberata la data de................ de Secția de politie ............................................., </w:t>
      </w:r>
    </w:p>
    <w:p w:rsidR="00CF3927" w:rsidRPr="00A206A5" w:rsidRDefault="00CF3927" w:rsidP="00CF3927">
      <w:pPr>
        <w:tabs>
          <w:tab w:val="left" w:pos="270"/>
          <w:tab w:val="left" w:pos="810"/>
          <w:tab w:val="left" w:pos="2520"/>
        </w:tabs>
        <w:autoSpaceDE w:val="0"/>
        <w:autoSpaceDN w:val="0"/>
        <w:adjustRightInd w:val="0"/>
        <w:ind w:left="450" w:right="-90"/>
        <w:rPr>
          <w:rFonts w:ascii="Trebuchet MS" w:hAnsi="Trebuchet MS" w:cs="Times New Roman"/>
          <w:lang w:val="en-GB"/>
        </w:rPr>
      </w:pPr>
      <w:r w:rsidRPr="00A206A5">
        <w:rPr>
          <w:rFonts w:ascii="Trebuchet MS" w:hAnsi="Trebuchet MS" w:cs="Times New Roman"/>
          <w:lang w:val="en-GB"/>
        </w:rPr>
        <w:t>convin asupra următoarelor:</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p>
    <w:p w:rsidR="00CF3927" w:rsidRPr="00A206A5" w:rsidRDefault="00CF3927" w:rsidP="00CF3927">
      <w:pPr>
        <w:numPr>
          <w:ilvl w:val="0"/>
          <w:numId w:val="5"/>
        </w:numPr>
        <w:tabs>
          <w:tab w:val="left" w:pos="270"/>
          <w:tab w:val="left" w:pos="810"/>
          <w:tab w:val="left" w:pos="2520"/>
        </w:tabs>
        <w:spacing w:after="160"/>
        <w:ind w:left="450" w:right="-90" w:firstLine="0"/>
        <w:contextualSpacing/>
        <w:jc w:val="both"/>
        <w:rPr>
          <w:rFonts w:ascii="Trebuchet MS" w:hAnsi="Trebuchet MS" w:cs="Times New Roman"/>
          <w:b/>
        </w:rPr>
      </w:pPr>
      <w:r w:rsidRPr="00A206A5">
        <w:rPr>
          <w:rFonts w:ascii="Trebuchet MS" w:hAnsi="Trebuchet MS" w:cs="Times New Roman"/>
          <w:b/>
        </w:rPr>
        <w:t>Drepturile și obligațiile Furnizorului de servicii sociale</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b/>
        </w:rPr>
        <w:t>Art. 1</w:t>
      </w:r>
      <w:r w:rsidRPr="00A206A5">
        <w:rPr>
          <w:rFonts w:ascii="Trebuchet MS" w:hAnsi="Trebuchet MS" w:cs="Times New Roman"/>
        </w:rPr>
        <w:t xml:space="preserve">  Furnizorul de servicii sociale are dreptul de a utiliza datele personale ale victimei violenței domestice admise în cadrul locuinței protejate, strict în scopul de  a fi prelucrate în aplicațiile electronice aferente</w:t>
      </w:r>
      <w:r>
        <w:rPr>
          <w:rFonts w:ascii="Trebuchet MS" w:hAnsi="Trebuchet MS" w:cs="Times New Roman"/>
        </w:rPr>
        <w:t xml:space="preserve"> proiectului </w:t>
      </w:r>
      <w:r w:rsidRPr="00F5639E">
        <w:rPr>
          <w:rFonts w:ascii="Trebuchet MS" w:hAnsi="Trebuchet MS" w:cs="Times New Roman"/>
        </w:rPr>
        <w:t>“VENUS – Împreună pentru o viață în siguranță!” - POCU: 465/4/4/128038</w:t>
      </w:r>
      <w:r w:rsidRPr="00A206A5">
        <w:rPr>
          <w:rFonts w:ascii="Trebuchet MS" w:hAnsi="Trebuchet MS" w:cs="Times New Roman"/>
        </w:rPr>
        <w:t>, cu respectarea legislației specifice în vigoare.</w:t>
      </w:r>
    </w:p>
    <w:p w:rsidR="00CF3927" w:rsidRPr="00A206A5" w:rsidRDefault="00CF3927" w:rsidP="00CF3927">
      <w:pPr>
        <w:tabs>
          <w:tab w:val="left" w:pos="270"/>
          <w:tab w:val="left" w:pos="810"/>
        </w:tabs>
        <w:spacing w:after="160" w:line="259" w:lineRule="auto"/>
        <w:ind w:left="450" w:right="-90"/>
        <w:jc w:val="both"/>
        <w:rPr>
          <w:rFonts w:ascii="Trebuchet MS" w:hAnsi="Trebuchet MS" w:cs="Times New Roman"/>
        </w:rPr>
      </w:pPr>
      <w:r w:rsidRPr="00A206A5">
        <w:rPr>
          <w:rFonts w:ascii="Trebuchet MS" w:hAnsi="Trebuchet MS" w:cs="Times New Roman"/>
          <w:b/>
        </w:rPr>
        <w:t>Art. 2</w:t>
      </w:r>
      <w:r w:rsidRPr="00A206A5">
        <w:rPr>
          <w:rFonts w:ascii="Trebuchet MS" w:hAnsi="Trebuchet MS" w:cs="Times New Roman"/>
        </w:rPr>
        <w:t xml:space="preserve"> Furnizorul de servicii sociale are obligația de a asigura menținerea caracterului confidențial față de terți în legătură cu  toate  măsurile de  protecție și de sprijin de care victima violenței domestice beneficiază în cadrul</w:t>
      </w:r>
      <w:r w:rsidRPr="00484D72">
        <w:rPr>
          <w:rFonts w:ascii="Trebuchet MS" w:hAnsi="Trebuchet MS" w:cs="Times New Roman"/>
        </w:rPr>
        <w:t>locuinței protejate</w:t>
      </w:r>
      <w:r w:rsidRPr="00A206A5">
        <w:rPr>
          <w:rFonts w:ascii="Trebuchet MS" w:hAnsi="Trebuchet MS" w:cs="Times New Roman"/>
        </w:rPr>
        <w:t>.</w:t>
      </w:r>
    </w:p>
    <w:p w:rsidR="00CF3927" w:rsidRPr="00A206A5" w:rsidRDefault="00CF3927" w:rsidP="00CF3927">
      <w:pPr>
        <w:tabs>
          <w:tab w:val="left" w:pos="270"/>
          <w:tab w:val="left" w:pos="810"/>
        </w:tabs>
        <w:spacing w:after="160" w:line="259" w:lineRule="auto"/>
        <w:ind w:left="450" w:right="-90"/>
        <w:jc w:val="both"/>
        <w:rPr>
          <w:rFonts w:ascii="Trebuchet MS" w:hAnsi="Trebuchet MS" w:cs="Times New Roman"/>
        </w:rPr>
      </w:pPr>
      <w:r w:rsidRPr="00A206A5">
        <w:rPr>
          <w:rFonts w:ascii="Trebuchet MS" w:hAnsi="Trebuchet MS" w:cs="Times New Roman"/>
          <w:b/>
        </w:rPr>
        <w:t xml:space="preserve">Art.3 </w:t>
      </w:r>
      <w:r w:rsidRPr="00A206A5">
        <w:rPr>
          <w:rFonts w:ascii="Trebuchet MS" w:hAnsi="Trebuchet MS" w:cs="Times New Roman"/>
        </w:rPr>
        <w:t xml:space="preserve">Furnizorul de servicii sociale are obligația de a asigura menținerea caracterului confidențial față de terțiprivind adresa locuinței protejate și a celorlalte măsuri și servicii sociale de care victima violenței domestice beneficiază, precum  și a aspectelor referitoare la  modul de organizare și funcționare a  acestora. </w:t>
      </w:r>
    </w:p>
    <w:p w:rsidR="00CF3927" w:rsidRPr="00A206A5" w:rsidRDefault="00CF3927" w:rsidP="00CF3927">
      <w:pPr>
        <w:tabs>
          <w:tab w:val="left" w:pos="270"/>
          <w:tab w:val="left" w:pos="810"/>
        </w:tabs>
        <w:spacing w:after="160" w:line="259" w:lineRule="auto"/>
        <w:ind w:left="450" w:right="-90"/>
        <w:jc w:val="both"/>
        <w:rPr>
          <w:rFonts w:ascii="Trebuchet MS" w:hAnsi="Trebuchet MS" w:cs="Times New Roman"/>
        </w:rPr>
      </w:pPr>
      <w:r w:rsidRPr="00A206A5">
        <w:rPr>
          <w:rFonts w:ascii="Trebuchet MS" w:hAnsi="Trebuchet MS" w:cs="Times New Roman"/>
          <w:b/>
        </w:rPr>
        <w:t xml:space="preserve">Art. 4 </w:t>
      </w:r>
      <w:r w:rsidRPr="00A206A5">
        <w:rPr>
          <w:rFonts w:ascii="Trebuchet MS" w:hAnsi="Trebuchet MS" w:cs="Times New Roman"/>
        </w:rPr>
        <w:t xml:space="preserve"> Furnizorul de servicii sociale are obligația să aplice măsurile tehnice şi organizatorice adecvate pentru protejarea datelor personale ale beneficiarului împotriva distrugerii accidentale sau ilegale, pierderii, modificării, dezvăluirii sau accesului neautorizat, precum şi împotriva oricărei alte forme de prelucrare ilegală</w:t>
      </w:r>
    </w:p>
    <w:p w:rsidR="00CF3927" w:rsidRPr="00A206A5" w:rsidRDefault="00CF3927" w:rsidP="00CF3927">
      <w:pPr>
        <w:tabs>
          <w:tab w:val="left" w:pos="270"/>
          <w:tab w:val="left" w:pos="810"/>
        </w:tabs>
        <w:spacing w:after="160" w:line="259" w:lineRule="auto"/>
        <w:ind w:left="450" w:right="-90"/>
        <w:jc w:val="both"/>
        <w:rPr>
          <w:rFonts w:ascii="Trebuchet MS" w:hAnsi="Trebuchet MS" w:cs="Times New Roman"/>
        </w:rPr>
      </w:pPr>
    </w:p>
    <w:p w:rsidR="00CF3927" w:rsidRPr="00A206A5" w:rsidRDefault="00CF3927" w:rsidP="00CF3927">
      <w:pPr>
        <w:numPr>
          <w:ilvl w:val="0"/>
          <w:numId w:val="5"/>
        </w:numPr>
        <w:tabs>
          <w:tab w:val="left" w:pos="270"/>
          <w:tab w:val="left" w:pos="810"/>
          <w:tab w:val="left" w:pos="2520"/>
        </w:tabs>
        <w:spacing w:after="160"/>
        <w:ind w:left="450" w:right="-90" w:firstLine="0"/>
        <w:contextualSpacing/>
        <w:jc w:val="both"/>
        <w:rPr>
          <w:rFonts w:ascii="Trebuchet MS" w:hAnsi="Trebuchet MS" w:cs="Times New Roman"/>
          <w:b/>
        </w:rPr>
      </w:pPr>
      <w:r w:rsidRPr="00A206A5">
        <w:rPr>
          <w:rFonts w:ascii="Trebuchet MS" w:hAnsi="Trebuchet MS" w:cs="Times New Roman"/>
          <w:b/>
        </w:rPr>
        <w:t>Drepturile și obligațiile  Beneficiarului</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b/>
        </w:rPr>
        <w:t xml:space="preserve">Art. 5 </w:t>
      </w:r>
      <w:r w:rsidRPr="00A206A5">
        <w:rPr>
          <w:rFonts w:ascii="Trebuchet MS" w:hAnsi="Trebuchet MS" w:cs="Times New Roman"/>
        </w:rPr>
        <w:t>Beneficiarul are dreptul la o informare corectă, obiectivă în ceea privește  serviciile sociale de care benef</w:t>
      </w:r>
      <w:r>
        <w:rPr>
          <w:rFonts w:ascii="Trebuchet MS" w:hAnsi="Trebuchet MS" w:cs="Times New Roman"/>
        </w:rPr>
        <w:t>iciază prin includerea înlocuința protejată</w:t>
      </w:r>
      <w:r w:rsidRPr="00A206A5">
        <w:rPr>
          <w:rFonts w:ascii="Trebuchet MS" w:hAnsi="Trebuchet MS" w:cs="Times New Roman"/>
        </w:rPr>
        <w:t xml:space="preserve">,  conformă cu </w:t>
      </w:r>
      <w:r w:rsidRPr="00A206A5">
        <w:rPr>
          <w:rFonts w:ascii="Trebuchet MS" w:hAnsi="Trebuchet MS" w:cs="Times New Roman"/>
        </w:rPr>
        <w:lastRenderedPageBreak/>
        <w:t xml:space="preserve">realitatea şi centrată pe problema și situația de viață a acestuia. Informațiile vor fi transmise într-un limbaj clar, concis, adaptat la capacitate de înțelegere, </w:t>
      </w:r>
      <w:r w:rsidRPr="00A206A5">
        <w:rPr>
          <w:rFonts w:ascii="Trebuchet MS" w:hAnsi="Trebuchet MS" w:cs="Times New Roman"/>
          <w:bCs/>
          <w:kern w:val="28"/>
        </w:rPr>
        <w:t xml:space="preserve">inclusiv în formate accesibile, în cazul în care victima este persoană cu dizabilități, </w:t>
      </w:r>
      <w:r w:rsidRPr="00A206A5">
        <w:rPr>
          <w:rFonts w:ascii="Trebuchet MS" w:hAnsi="Trebuchet MS" w:cs="Times New Roman"/>
        </w:rPr>
        <w:t xml:space="preserve">dându-le  posibilitatea de a opta în cunoștință de cauză pentru o formă sau alta de sprijin. </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b/>
        </w:rPr>
        <w:t xml:space="preserve">Art. 6 </w:t>
      </w:r>
      <w:r w:rsidRPr="00A206A5">
        <w:rPr>
          <w:rFonts w:ascii="Trebuchet MS" w:hAnsi="Trebuchet MS" w:cs="Times New Roman"/>
        </w:rPr>
        <w:t>Beneficiarulare dreptul la păstrarea confidențialității asupra datelor personale și informațiilor referitoare la viața privată și situația de risc și vulnerabilitate în care se află.</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b/>
        </w:rPr>
        <w:t xml:space="preserve">Art. 7 </w:t>
      </w:r>
      <w:r w:rsidRPr="00A206A5">
        <w:rPr>
          <w:rFonts w:ascii="Trebuchet MS" w:hAnsi="Trebuchet MS" w:cs="Times New Roman"/>
        </w:rPr>
        <w:t xml:space="preserve"> În scopul  respectării vieții private și a securității personale, beneficiarul are obligația de a asigura menținerea caracterului confidențial și a nedivulgării,  sub nicio formă și față de nicio terță persoană, a numelui localității și adresei locuinței protejate sau a adreselor la care sunt organizate și funcționează celelalte serviciilor sociale complementare de care acesta sau celelalte victime ale violenței domestice beneficiază.</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b/>
        </w:rPr>
        <w:t xml:space="preserve">Art.8 </w:t>
      </w:r>
      <w:r w:rsidRPr="00A206A5">
        <w:rPr>
          <w:rFonts w:ascii="Trebuchet MS" w:hAnsi="Trebuchet MS" w:cs="Times New Roman"/>
        </w:rPr>
        <w:t xml:space="preserve">Beneficiarul are obligația de a prezenta tuturor specialiștilor cu care intră în contact în cursul </w:t>
      </w:r>
      <w:r>
        <w:rPr>
          <w:rFonts w:ascii="Trebuchet MS" w:hAnsi="Trebuchet MS" w:cs="Times New Roman"/>
        </w:rPr>
        <w:t>furnizării serviciilor sociale,</w:t>
      </w:r>
      <w:r w:rsidRPr="00A206A5">
        <w:rPr>
          <w:rFonts w:ascii="Trebuchet MS" w:hAnsi="Trebuchet MS" w:cs="Times New Roman"/>
        </w:rPr>
        <w:t xml:space="preserve">  date și informații actuale, reale şi complete și de a furniza acestora informații corecte cu privire la  istoricul faptelor de violență domestică trecute și prezente, identitate, situație familială, socială, medicală şi economică, etc.</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b/>
        </w:rPr>
        <w:t>Art.9</w:t>
      </w:r>
      <w:r w:rsidRPr="00A206A5">
        <w:rPr>
          <w:rFonts w:ascii="Trebuchet MS" w:hAnsi="Trebuchet MS" w:cs="Times New Roman"/>
        </w:rPr>
        <w:t xml:space="preserve"> Beneficiarul are obligația să comunice serviciului social orice modificare intervenită în legătură cu situația sa personală,</w:t>
      </w:r>
      <w:r>
        <w:rPr>
          <w:rFonts w:ascii="Trebuchet MS" w:hAnsi="Trebuchet MS" w:cs="Times New Roman"/>
        </w:rPr>
        <w:t xml:space="preserve"> pe tot parcursul </w:t>
      </w:r>
      <w:r w:rsidRPr="00A206A5">
        <w:rPr>
          <w:rFonts w:ascii="Trebuchet MS" w:hAnsi="Trebuchet MS" w:cs="Times New Roman"/>
        </w:rPr>
        <w:t>admiterii în locuința protejată.</w:t>
      </w:r>
    </w:p>
    <w:p w:rsidR="00CF3927" w:rsidRPr="00A206A5" w:rsidRDefault="00CF3927" w:rsidP="00CF3927">
      <w:pPr>
        <w:numPr>
          <w:ilvl w:val="0"/>
          <w:numId w:val="5"/>
        </w:numPr>
        <w:tabs>
          <w:tab w:val="left" w:pos="270"/>
          <w:tab w:val="left" w:pos="810"/>
          <w:tab w:val="left" w:pos="2520"/>
        </w:tabs>
        <w:spacing w:after="160"/>
        <w:ind w:left="450" w:right="-90" w:firstLine="0"/>
        <w:contextualSpacing/>
        <w:jc w:val="both"/>
        <w:rPr>
          <w:rFonts w:ascii="Trebuchet MS" w:hAnsi="Trebuchet MS" w:cs="Calibri"/>
          <w:b/>
        </w:rPr>
      </w:pPr>
      <w:r w:rsidRPr="00A206A5">
        <w:rPr>
          <w:rFonts w:ascii="Trebuchet MS" w:hAnsi="Trebuchet MS" w:cs="Calibri"/>
          <w:b/>
        </w:rPr>
        <w:t xml:space="preserve">Încetarea acordului </w:t>
      </w:r>
    </w:p>
    <w:p w:rsidR="00CF3927" w:rsidRPr="00A206A5" w:rsidRDefault="00CF3927" w:rsidP="00CF3927">
      <w:pPr>
        <w:tabs>
          <w:tab w:val="left" w:pos="270"/>
          <w:tab w:val="left" w:pos="810"/>
          <w:tab w:val="left" w:pos="2520"/>
        </w:tabs>
        <w:spacing w:after="160"/>
        <w:ind w:left="450" w:right="-90"/>
        <w:jc w:val="both"/>
        <w:rPr>
          <w:rFonts w:ascii="Trebuchet MS" w:hAnsi="Trebuchet MS" w:cs="Calibri"/>
        </w:rPr>
      </w:pPr>
      <w:r w:rsidRPr="00A206A5">
        <w:rPr>
          <w:rFonts w:ascii="Trebuchet MS" w:hAnsi="Trebuchet MS" w:cs="Calibri"/>
          <w:b/>
        </w:rPr>
        <w:t xml:space="preserve">Art. 10  </w:t>
      </w:r>
      <w:r w:rsidRPr="00A206A5">
        <w:rPr>
          <w:rFonts w:ascii="Trebuchet MS" w:hAnsi="Trebuchet MS" w:cs="Calibri"/>
        </w:rPr>
        <w:t>Încetarea acordului se realizează în condițiile prevăzute în prezenta hotărâre la art. 10 din Anexa 2.</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b/>
        </w:rPr>
        <w:t>IV</w:t>
      </w:r>
      <w:r w:rsidRPr="00A206A5">
        <w:rPr>
          <w:rFonts w:ascii="Trebuchet MS" w:hAnsi="Trebuchet MS" w:cs="Times New Roman"/>
        </w:rPr>
        <w:t xml:space="preserve">. </w:t>
      </w:r>
      <w:r w:rsidRPr="00A206A5">
        <w:rPr>
          <w:rFonts w:ascii="Trebuchet MS" w:hAnsi="Trebuchet MS" w:cs="Times New Roman"/>
          <w:b/>
        </w:rPr>
        <w:t>Durata acordului</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b/>
        </w:rPr>
        <w:t>Art. 10</w:t>
      </w:r>
      <w:r w:rsidRPr="00A206A5">
        <w:rPr>
          <w:rFonts w:ascii="Trebuchet MS" w:hAnsi="Trebuchet MS" w:cs="Times New Roman"/>
        </w:rPr>
        <w:t xml:space="preserve"> Perioada de aplicare a prezentului acord  este limitată la durata de furnizare a tuturor măsurilor de  protecție și de sprijin de care victima violenței domestice beneficiază în cadrul PNPVVD.</w:t>
      </w: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p>
    <w:p w:rsidR="00CF3927" w:rsidRPr="00A206A5" w:rsidRDefault="00CF3927" w:rsidP="00CF3927">
      <w:pPr>
        <w:tabs>
          <w:tab w:val="left" w:pos="270"/>
          <w:tab w:val="left" w:pos="810"/>
          <w:tab w:val="left" w:pos="2520"/>
        </w:tabs>
        <w:spacing w:after="160"/>
        <w:ind w:left="450" w:right="-90"/>
        <w:jc w:val="both"/>
        <w:rPr>
          <w:rFonts w:ascii="Trebuchet MS" w:hAnsi="Trebuchet MS" w:cs="Times New Roman"/>
        </w:rPr>
      </w:pPr>
      <w:r w:rsidRPr="00A206A5">
        <w:rPr>
          <w:rFonts w:ascii="Trebuchet MS" w:hAnsi="Trebuchet MS" w:cs="Times New Roman"/>
        </w:rPr>
        <w:t>Prezentul Acord a fost semnat astăzi, .............................., în 2 (două) exemplare, câte unul pentru fiecare Parte, fiecare având aceeași valoare juridică.</w:t>
      </w:r>
    </w:p>
    <w:p w:rsidR="00CF3927" w:rsidRPr="00A206A5" w:rsidRDefault="00CF3927" w:rsidP="00CF3927">
      <w:pPr>
        <w:tabs>
          <w:tab w:val="left" w:pos="270"/>
          <w:tab w:val="left" w:pos="810"/>
          <w:tab w:val="left" w:pos="2520"/>
        </w:tabs>
        <w:spacing w:after="160"/>
        <w:ind w:left="1080" w:right="-90"/>
        <w:jc w:val="both"/>
        <w:rPr>
          <w:rFonts w:ascii="Trebuchet MS" w:hAnsi="Trebuchet MS" w:cs="Times New Roman"/>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1"/>
        <w:gridCol w:w="4290"/>
      </w:tblGrid>
      <w:tr w:rsidR="00CF3927" w:rsidRPr="00A206A5" w:rsidTr="00ED0017">
        <w:tc>
          <w:tcPr>
            <w:tcW w:w="4772" w:type="dxa"/>
          </w:tcPr>
          <w:p w:rsidR="00CF3927" w:rsidRPr="00FE4FBA" w:rsidRDefault="00CF3927" w:rsidP="00ED0017">
            <w:pPr>
              <w:tabs>
                <w:tab w:val="left" w:pos="229"/>
                <w:tab w:val="left" w:pos="688"/>
                <w:tab w:val="left" w:pos="2142"/>
              </w:tabs>
              <w:spacing w:after="136"/>
              <w:ind w:right="-76"/>
              <w:jc w:val="both"/>
              <w:rPr>
                <w:rFonts w:ascii="Trebuchet MS" w:hAnsi="Trebuchet MS" w:cs="Times New Roman"/>
                <w:b/>
              </w:rPr>
            </w:pPr>
            <w:r w:rsidRPr="00FE4FBA">
              <w:rPr>
                <w:rFonts w:ascii="Trebuchet MS" w:hAnsi="Trebuchet MS" w:cs="Times New Roman"/>
                <w:b/>
              </w:rPr>
              <w:t>Furnizor de servicii sociale</w:t>
            </w:r>
          </w:p>
          <w:p w:rsidR="00CF3927" w:rsidRPr="00FE4FBA" w:rsidRDefault="00CF3927" w:rsidP="00ED0017">
            <w:pPr>
              <w:tabs>
                <w:tab w:val="left" w:pos="229"/>
                <w:tab w:val="left" w:pos="688"/>
                <w:tab w:val="left" w:pos="1969"/>
              </w:tabs>
              <w:spacing w:after="136"/>
              <w:ind w:right="-76"/>
              <w:jc w:val="both"/>
              <w:rPr>
                <w:rFonts w:ascii="Trebuchet MS" w:hAnsi="Trebuchet MS" w:cs="Times New Roman"/>
                <w:b/>
              </w:rPr>
            </w:pPr>
          </w:p>
          <w:p w:rsidR="00CF3927" w:rsidRPr="00FE4FBA" w:rsidRDefault="00CF3927" w:rsidP="00ED0017">
            <w:pPr>
              <w:tabs>
                <w:tab w:val="left" w:pos="229"/>
                <w:tab w:val="left" w:pos="688"/>
                <w:tab w:val="left" w:pos="1969"/>
              </w:tabs>
              <w:spacing w:after="136"/>
              <w:ind w:right="-76"/>
              <w:jc w:val="both"/>
              <w:rPr>
                <w:rFonts w:ascii="Trebuchet MS" w:hAnsi="Trebuchet MS" w:cs="Times New Roman"/>
                <w:b/>
              </w:rPr>
            </w:pPr>
            <w:r w:rsidRPr="00FE4FBA">
              <w:rPr>
                <w:rFonts w:ascii="Trebuchet MS" w:hAnsi="Trebuchet MS" w:cs="Times New Roman"/>
                <w:b/>
              </w:rPr>
              <w:t xml:space="preserve"> DIRECȚIA DE ASISTENȚĂ SOCIALĂ/ DIRECȚIA GENERALĂ DE ASISTENȚĂ SOCIALĂ ȘI PROTECȚIA COPILULUI…………..</w:t>
            </w:r>
          </w:p>
          <w:p w:rsidR="00CF3927" w:rsidRPr="00FE4FBA" w:rsidRDefault="00CF3927" w:rsidP="00ED0017">
            <w:pPr>
              <w:tabs>
                <w:tab w:val="left" w:pos="229"/>
                <w:tab w:val="left" w:pos="688"/>
                <w:tab w:val="left" w:pos="1969"/>
              </w:tabs>
              <w:spacing w:after="136"/>
              <w:ind w:right="-76"/>
              <w:jc w:val="both"/>
              <w:rPr>
                <w:rFonts w:ascii="Trebuchet MS" w:hAnsi="Trebuchet MS" w:cs="Times New Roman"/>
                <w:b/>
              </w:rPr>
            </w:pPr>
            <w:r w:rsidRPr="00FE4FBA">
              <w:rPr>
                <w:rFonts w:ascii="Trebuchet MS" w:hAnsi="Trebuchet MS" w:cs="Times New Roman"/>
                <w:b/>
              </w:rPr>
              <w:t>(comuna/orașul /județul)</w:t>
            </w:r>
          </w:p>
        </w:tc>
        <w:tc>
          <w:tcPr>
            <w:tcW w:w="4313" w:type="dxa"/>
          </w:tcPr>
          <w:p w:rsidR="00CF3927" w:rsidRPr="00FE4FBA" w:rsidRDefault="00CF3927" w:rsidP="00ED0017">
            <w:pPr>
              <w:tabs>
                <w:tab w:val="left" w:pos="229"/>
                <w:tab w:val="left" w:pos="688"/>
                <w:tab w:val="left" w:pos="2142"/>
              </w:tabs>
              <w:spacing w:after="136"/>
              <w:ind w:right="-76"/>
              <w:jc w:val="both"/>
              <w:rPr>
                <w:rFonts w:ascii="Trebuchet MS" w:hAnsi="Trebuchet MS" w:cs="Times New Roman"/>
                <w:b/>
              </w:rPr>
            </w:pPr>
            <w:r w:rsidRPr="00FE4FBA">
              <w:rPr>
                <w:rFonts w:ascii="Trebuchet MS" w:hAnsi="Trebuchet MS" w:cs="Times New Roman"/>
                <w:b/>
              </w:rPr>
              <w:t xml:space="preserve"> Beneficiar</w:t>
            </w:r>
          </w:p>
          <w:p w:rsidR="00CF3927" w:rsidRPr="00FE4FBA" w:rsidRDefault="00CF3927" w:rsidP="00ED0017">
            <w:pPr>
              <w:tabs>
                <w:tab w:val="left" w:pos="229"/>
                <w:tab w:val="left" w:pos="688"/>
                <w:tab w:val="left" w:pos="2142"/>
              </w:tabs>
              <w:spacing w:after="136"/>
              <w:ind w:right="-76"/>
              <w:jc w:val="both"/>
              <w:rPr>
                <w:rFonts w:ascii="Trebuchet MS" w:hAnsi="Trebuchet MS" w:cs="Times New Roman"/>
                <w:b/>
              </w:rPr>
            </w:pPr>
          </w:p>
          <w:p w:rsidR="00CF3927" w:rsidRPr="00FE4FBA" w:rsidRDefault="00CF3927" w:rsidP="00ED0017">
            <w:pPr>
              <w:tabs>
                <w:tab w:val="left" w:pos="229"/>
                <w:tab w:val="left" w:pos="688"/>
                <w:tab w:val="left" w:pos="2142"/>
              </w:tabs>
              <w:spacing w:after="136"/>
              <w:ind w:right="-76"/>
              <w:jc w:val="both"/>
              <w:rPr>
                <w:rFonts w:ascii="Trebuchet MS" w:hAnsi="Trebuchet MS" w:cs="Times New Roman"/>
                <w:b/>
              </w:rPr>
            </w:pPr>
            <w:r w:rsidRPr="00FE4FBA">
              <w:rPr>
                <w:rFonts w:ascii="Trebuchet MS" w:hAnsi="Trebuchet MS" w:cs="Times New Roman"/>
                <w:b/>
              </w:rPr>
              <w:t xml:space="preserve">Nume și prenume </w:t>
            </w:r>
            <w:r w:rsidRPr="00FE4FBA">
              <w:rPr>
                <w:rFonts w:ascii="Trebuchet MS" w:hAnsi="Trebuchet MS" w:cs="Times New Roman"/>
                <w:b/>
              </w:rPr>
              <w:tab/>
            </w:r>
          </w:p>
          <w:p w:rsidR="00CF3927" w:rsidRPr="00FE4FBA" w:rsidRDefault="00CF3927" w:rsidP="00ED0017">
            <w:pPr>
              <w:tabs>
                <w:tab w:val="left" w:pos="229"/>
                <w:tab w:val="left" w:pos="688"/>
                <w:tab w:val="left" w:pos="2142"/>
              </w:tabs>
              <w:spacing w:after="136"/>
              <w:ind w:right="-76"/>
              <w:jc w:val="both"/>
              <w:rPr>
                <w:rFonts w:ascii="Trebuchet MS" w:hAnsi="Trebuchet MS" w:cs="Times New Roman"/>
                <w:b/>
              </w:rPr>
            </w:pPr>
            <w:r w:rsidRPr="00FE4FBA">
              <w:rPr>
                <w:rFonts w:ascii="Trebuchet MS" w:hAnsi="Trebuchet MS" w:cs="Times New Roman"/>
                <w:b/>
              </w:rPr>
              <w:t>Semnătură</w:t>
            </w:r>
            <w:r w:rsidRPr="00FE4FBA">
              <w:rPr>
                <w:rFonts w:ascii="Trebuchet MS" w:hAnsi="Trebuchet MS" w:cs="Times New Roman"/>
                <w:b/>
              </w:rPr>
              <w:tab/>
            </w:r>
          </w:p>
          <w:p w:rsidR="00CF3927" w:rsidRPr="00FE4FBA" w:rsidRDefault="00CF3927" w:rsidP="00ED0017">
            <w:pPr>
              <w:tabs>
                <w:tab w:val="left" w:pos="229"/>
                <w:tab w:val="left" w:pos="688"/>
                <w:tab w:val="left" w:pos="2142"/>
              </w:tabs>
              <w:spacing w:after="136"/>
              <w:ind w:right="-76"/>
              <w:jc w:val="both"/>
              <w:rPr>
                <w:rFonts w:ascii="Trebuchet MS" w:hAnsi="Trebuchet MS" w:cs="Times New Roman"/>
                <w:b/>
              </w:rPr>
            </w:pPr>
            <w:r w:rsidRPr="00FE4FBA">
              <w:rPr>
                <w:rFonts w:ascii="Trebuchet MS" w:hAnsi="Trebuchet MS" w:cs="Times New Roman"/>
                <w:b/>
              </w:rPr>
              <w:t>Dată</w:t>
            </w:r>
            <w:r w:rsidRPr="00FE4FBA">
              <w:rPr>
                <w:rFonts w:ascii="Trebuchet MS" w:hAnsi="Trebuchet MS" w:cs="Times New Roman"/>
                <w:b/>
              </w:rPr>
              <w:tab/>
            </w:r>
          </w:p>
          <w:p w:rsidR="00CF3927" w:rsidRPr="00FE4FBA" w:rsidRDefault="00CF3927" w:rsidP="00ED0017">
            <w:pPr>
              <w:tabs>
                <w:tab w:val="left" w:pos="229"/>
                <w:tab w:val="left" w:pos="688"/>
                <w:tab w:val="left" w:pos="2142"/>
              </w:tabs>
              <w:spacing w:after="136"/>
              <w:ind w:right="-76"/>
              <w:jc w:val="both"/>
              <w:rPr>
                <w:rFonts w:ascii="Trebuchet MS" w:hAnsi="Trebuchet MS" w:cs="Times New Roman"/>
                <w:b/>
              </w:rPr>
            </w:pPr>
          </w:p>
        </w:tc>
      </w:tr>
    </w:tbl>
    <w:p w:rsidR="00CF3927" w:rsidRPr="00A206A5" w:rsidRDefault="00CF3927" w:rsidP="00CF3927">
      <w:pPr>
        <w:tabs>
          <w:tab w:val="left" w:pos="270"/>
          <w:tab w:val="left" w:pos="810"/>
          <w:tab w:val="left" w:pos="2520"/>
        </w:tabs>
        <w:spacing w:after="160"/>
        <w:ind w:left="1080" w:right="-90"/>
        <w:jc w:val="both"/>
        <w:rPr>
          <w:rFonts w:ascii="Trebuchet MS" w:hAnsi="Trebuchet MS" w:cs="Times New Roman"/>
          <w:b/>
        </w:rPr>
      </w:pPr>
    </w:p>
    <w:p w:rsidR="00CF3927" w:rsidRPr="00A206A5" w:rsidRDefault="00CF3927" w:rsidP="00CF3927">
      <w:pPr>
        <w:tabs>
          <w:tab w:val="left" w:pos="270"/>
          <w:tab w:val="left" w:pos="810"/>
          <w:tab w:val="left" w:pos="2520"/>
        </w:tabs>
        <w:spacing w:after="160"/>
        <w:ind w:left="1080" w:right="-90"/>
        <w:jc w:val="both"/>
        <w:rPr>
          <w:rFonts w:ascii="Trebuchet MS" w:hAnsi="Trebuchet MS" w:cs="Times New Roman"/>
        </w:rPr>
      </w:pPr>
    </w:p>
    <w:p w:rsidR="00CF3927" w:rsidRPr="00A206A5" w:rsidRDefault="00CF3927" w:rsidP="00CF3927">
      <w:pPr>
        <w:tabs>
          <w:tab w:val="left" w:pos="270"/>
          <w:tab w:val="left" w:pos="810"/>
          <w:tab w:val="left" w:pos="2520"/>
        </w:tabs>
        <w:spacing w:after="160"/>
        <w:ind w:left="1080" w:right="-90"/>
        <w:jc w:val="both"/>
        <w:rPr>
          <w:rFonts w:ascii="Trebuchet MS" w:hAnsi="Trebuchet MS" w:cs="Times New Roman"/>
        </w:rPr>
      </w:pPr>
    </w:p>
    <w:p w:rsidR="00CF3927" w:rsidRPr="00A206A5" w:rsidRDefault="00CF3927" w:rsidP="00CF3927">
      <w:pPr>
        <w:tabs>
          <w:tab w:val="left" w:pos="270"/>
          <w:tab w:val="left" w:pos="810"/>
          <w:tab w:val="left" w:pos="2520"/>
        </w:tabs>
        <w:spacing w:after="160"/>
        <w:ind w:left="1080" w:right="-90"/>
        <w:jc w:val="both"/>
        <w:rPr>
          <w:rFonts w:ascii="Trebuchet MS" w:hAnsi="Trebuchet MS" w:cs="Times New Roman"/>
        </w:rPr>
      </w:pPr>
    </w:p>
    <w:p w:rsidR="00CF3927" w:rsidRDefault="00CF3927" w:rsidP="00CF3927">
      <w:pPr>
        <w:tabs>
          <w:tab w:val="left" w:pos="270"/>
          <w:tab w:val="left" w:pos="810"/>
          <w:tab w:val="left" w:pos="2520"/>
        </w:tabs>
        <w:spacing w:after="160"/>
        <w:ind w:left="1080" w:right="-90"/>
        <w:jc w:val="both"/>
        <w:rPr>
          <w:rFonts w:ascii="Trebuchet MS" w:hAnsi="Trebuchet MS" w:cs="Times New Roman"/>
        </w:rPr>
      </w:pPr>
    </w:p>
    <w:p w:rsidR="00CF3927" w:rsidRPr="00A206A5" w:rsidRDefault="00CF3927" w:rsidP="00CF3927">
      <w:pPr>
        <w:tabs>
          <w:tab w:val="left" w:pos="270"/>
          <w:tab w:val="left" w:pos="810"/>
          <w:tab w:val="left" w:pos="2520"/>
        </w:tabs>
        <w:spacing w:after="160"/>
        <w:ind w:left="1080" w:right="-90"/>
        <w:jc w:val="both"/>
        <w:rPr>
          <w:rFonts w:ascii="Trebuchet MS" w:hAnsi="Trebuchet MS" w:cs="Times New Roman"/>
        </w:rPr>
      </w:pPr>
    </w:p>
    <w:p w:rsidR="00CF3927" w:rsidRDefault="00CF3927" w:rsidP="00CF3927">
      <w:pPr>
        <w:tabs>
          <w:tab w:val="left" w:pos="270"/>
          <w:tab w:val="left" w:pos="810"/>
          <w:tab w:val="left" w:pos="2520"/>
        </w:tabs>
        <w:spacing w:after="160"/>
        <w:ind w:left="1080" w:right="-90"/>
        <w:jc w:val="both"/>
        <w:rPr>
          <w:rFonts w:ascii="Trebuchet MS" w:hAnsi="Trebuchet MS" w:cs="Times New Roman"/>
        </w:rPr>
      </w:pPr>
    </w:p>
    <w:p w:rsidR="00CF3927" w:rsidRDefault="00CF3927" w:rsidP="00CF3927">
      <w:pPr>
        <w:tabs>
          <w:tab w:val="left" w:pos="270"/>
          <w:tab w:val="left" w:pos="810"/>
          <w:tab w:val="left" w:pos="2520"/>
        </w:tabs>
        <w:spacing w:after="160"/>
        <w:ind w:left="1080" w:right="-90"/>
        <w:jc w:val="both"/>
        <w:rPr>
          <w:rFonts w:ascii="Trebuchet MS" w:hAnsi="Trebuchet MS" w:cs="Times New Roman"/>
        </w:rPr>
      </w:pPr>
    </w:p>
    <w:p w:rsidR="00CF3927" w:rsidRDefault="00CF3927" w:rsidP="00CF3927">
      <w:pPr>
        <w:tabs>
          <w:tab w:val="left" w:pos="270"/>
          <w:tab w:val="left" w:pos="810"/>
          <w:tab w:val="left" w:pos="2520"/>
        </w:tabs>
        <w:spacing w:after="160"/>
        <w:ind w:left="1080" w:right="-90"/>
        <w:jc w:val="both"/>
        <w:rPr>
          <w:rFonts w:ascii="Trebuchet MS" w:hAnsi="Trebuchet MS" w:cs="Times New Roman"/>
        </w:rPr>
      </w:pPr>
    </w:p>
    <w:p w:rsidR="005B5254" w:rsidRDefault="005B5254"/>
    <w:sectPr w:rsidR="005B525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254" w:rsidRDefault="005B5254" w:rsidP="00CF3927">
      <w:pPr>
        <w:spacing w:after="0" w:line="240" w:lineRule="auto"/>
      </w:pPr>
      <w:r>
        <w:separator/>
      </w:r>
    </w:p>
  </w:endnote>
  <w:endnote w:type="continuationSeparator" w:id="1">
    <w:p w:rsidR="005B5254" w:rsidRDefault="005B5254" w:rsidP="00CF3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254" w:rsidRDefault="005B5254" w:rsidP="00CF3927">
      <w:pPr>
        <w:spacing w:after="0" w:line="240" w:lineRule="auto"/>
      </w:pPr>
      <w:r>
        <w:separator/>
      </w:r>
    </w:p>
  </w:footnote>
  <w:footnote w:type="continuationSeparator" w:id="1">
    <w:p w:rsidR="005B5254" w:rsidRDefault="005B5254" w:rsidP="00CF3927">
      <w:pPr>
        <w:spacing w:after="0" w:line="240" w:lineRule="auto"/>
      </w:pPr>
      <w:r>
        <w:continuationSeparator/>
      </w:r>
    </w:p>
  </w:footnote>
  <w:footnote w:id="2">
    <w:p w:rsidR="00CF3927" w:rsidRDefault="00CF3927" w:rsidP="00CF3927">
      <w:pPr>
        <w:pStyle w:val="FootnoteText1"/>
        <w:ind w:left="900"/>
      </w:pPr>
      <w:r>
        <w:t>*</w:t>
      </w:r>
      <w:r w:rsidRPr="008852E4">
        <w:rPr>
          <w:rFonts w:ascii="Trebuchet MS" w:hAnsi="Trebuchet MS"/>
          <w:sz w:val="16"/>
          <w:szCs w:val="16"/>
        </w:rPr>
        <w:t>Se vor sublinia tipurile de servicii furnizate.</w:t>
      </w:r>
    </w:p>
    <w:p w:rsidR="00CF3927" w:rsidRPr="00F1521A" w:rsidRDefault="00CF3927" w:rsidP="00CF3927">
      <w:pPr>
        <w:pStyle w:val="FootnoteText1"/>
        <w:ind w:left="900"/>
      </w:pPr>
      <w:r w:rsidRPr="00F1521A">
        <w:rPr>
          <w:rStyle w:val="FootnoteReference"/>
        </w:rPr>
        <w:footnoteRef/>
      </w:r>
      <w:r w:rsidRPr="00F1521A">
        <w:rPr>
          <w:i/>
          <w:sz w:val="16"/>
          <w:szCs w:val="16"/>
        </w:rPr>
        <w:t xml:space="preserve">Se completează, după caz, prin bifarea unei sau mai multor forme de violență cuprinse în declarație și  prevăzute de </w:t>
      </w:r>
      <w:r w:rsidRPr="00A206A5">
        <w:rPr>
          <w:rFonts w:ascii="Trebuchet MS" w:hAnsi="Trebuchet MS"/>
          <w:i/>
          <w:color w:val="000000"/>
          <w:sz w:val="16"/>
          <w:szCs w:val="16"/>
        </w:rPr>
        <w:t>art. 4 din Legea nr. 217/2003 privind prevenirea și combaterea violenței domestice, republicată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70C5"/>
    <w:multiLevelType w:val="hybridMultilevel"/>
    <w:tmpl w:val="1A8E1BA0"/>
    <w:lvl w:ilvl="0" w:tplc="D06C4C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C1443B7"/>
    <w:multiLevelType w:val="hybridMultilevel"/>
    <w:tmpl w:val="59DA8876"/>
    <w:lvl w:ilvl="0" w:tplc="9F609C84">
      <w:start w:val="1"/>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72C712A0"/>
    <w:multiLevelType w:val="hybridMultilevel"/>
    <w:tmpl w:val="44166162"/>
    <w:lvl w:ilvl="0" w:tplc="D4A8C864">
      <w:start w:val="1"/>
      <w:numFmt w:val="bullet"/>
      <w:lvlText w:val=""/>
      <w:lvlJc w:val="left"/>
      <w:pPr>
        <w:ind w:left="1870" w:hanging="360"/>
      </w:pPr>
      <w:rPr>
        <w:rFonts w:ascii="Wingdings" w:hAnsi="Wingdings"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4">
    <w:nsid w:val="742E4CA5"/>
    <w:multiLevelType w:val="hybridMultilevel"/>
    <w:tmpl w:val="540CC250"/>
    <w:lvl w:ilvl="0" w:tplc="D4A8C864">
      <w:start w:val="1"/>
      <w:numFmt w:val="bullet"/>
      <w:lvlText w:val=""/>
      <w:lvlJc w:val="left"/>
      <w:pPr>
        <w:ind w:left="2090" w:hanging="360"/>
      </w:pPr>
      <w:rPr>
        <w:rFonts w:ascii="Wingdings" w:hAnsi="Wingdings"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CF3927"/>
    <w:rsid w:val="005B5254"/>
    <w:rsid w:val="00CF3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927"/>
    <w:pPr>
      <w:spacing w:after="160" w:line="259" w:lineRule="auto"/>
      <w:ind w:left="720"/>
      <w:contextualSpacing/>
    </w:pPr>
    <w:rPr>
      <w:rFonts w:ascii="Calibri" w:eastAsia="Calibri" w:hAnsi="Calibri" w:cs="Times New Roman"/>
      <w:lang w:val="ro-RO"/>
    </w:rPr>
  </w:style>
  <w:style w:type="paragraph" w:styleId="Title">
    <w:name w:val="Title"/>
    <w:basedOn w:val="Normal"/>
    <w:link w:val="TitleChar"/>
    <w:qFormat/>
    <w:rsid w:val="00CF3927"/>
    <w:pPr>
      <w:spacing w:before="240" w:after="0" w:line="240" w:lineRule="auto"/>
    </w:pPr>
    <w:rPr>
      <w:rFonts w:ascii="Times New Roman" w:eastAsia="Times New Roman" w:hAnsi="Times New Roman" w:cs="Arial"/>
      <w:b/>
      <w:bCs/>
      <w:sz w:val="24"/>
      <w:szCs w:val="32"/>
    </w:rPr>
  </w:style>
  <w:style w:type="character" w:customStyle="1" w:styleId="TitleChar">
    <w:name w:val="Title Char"/>
    <w:basedOn w:val="DefaultParagraphFont"/>
    <w:link w:val="Title"/>
    <w:rsid w:val="00CF3927"/>
    <w:rPr>
      <w:rFonts w:ascii="Times New Roman" w:eastAsia="Times New Roman" w:hAnsi="Times New Roman" w:cs="Arial"/>
      <w:b/>
      <w:bCs/>
      <w:sz w:val="24"/>
      <w:szCs w:val="32"/>
    </w:rPr>
  </w:style>
  <w:style w:type="paragraph" w:customStyle="1" w:styleId="FootnoteText1">
    <w:name w:val="Footnote Text1"/>
    <w:basedOn w:val="Normal"/>
    <w:next w:val="FootnoteText"/>
    <w:link w:val="FootnoteTextChar"/>
    <w:uiPriority w:val="99"/>
    <w:semiHidden/>
    <w:unhideWhenUsed/>
    <w:rsid w:val="00CF3927"/>
    <w:pPr>
      <w:spacing w:after="0" w:line="240" w:lineRule="auto"/>
    </w:pPr>
    <w:rPr>
      <w:rFonts w:ascii="Calibri" w:eastAsia="Calibri" w:hAnsi="Calibri" w:cs="Times New Roman"/>
      <w:sz w:val="20"/>
      <w:szCs w:val="20"/>
      <w:lang w:val="ro-RO" w:eastAsia="ro-RO"/>
    </w:rPr>
  </w:style>
  <w:style w:type="character" w:customStyle="1" w:styleId="FootnoteTextChar">
    <w:name w:val="Footnote Text Char"/>
    <w:basedOn w:val="DefaultParagraphFont"/>
    <w:link w:val="FootnoteText1"/>
    <w:uiPriority w:val="99"/>
    <w:semiHidden/>
    <w:rsid w:val="00CF3927"/>
    <w:rPr>
      <w:rFonts w:ascii="Calibri" w:eastAsia="Calibri" w:hAnsi="Calibri" w:cs="Times New Roman"/>
      <w:sz w:val="20"/>
      <w:szCs w:val="20"/>
      <w:lang w:val="ro-RO" w:eastAsia="ro-RO"/>
    </w:rPr>
  </w:style>
  <w:style w:type="character" w:styleId="FootnoteReference">
    <w:name w:val="footnote reference"/>
    <w:basedOn w:val="DefaultParagraphFont"/>
    <w:uiPriority w:val="99"/>
    <w:semiHidden/>
    <w:unhideWhenUsed/>
    <w:rsid w:val="00CF3927"/>
    <w:rPr>
      <w:vertAlign w:val="superscript"/>
    </w:rPr>
  </w:style>
  <w:style w:type="paragraph" w:styleId="FootnoteText">
    <w:name w:val="footnote text"/>
    <w:basedOn w:val="Normal"/>
    <w:link w:val="FootnoteTextChar1"/>
    <w:uiPriority w:val="99"/>
    <w:semiHidden/>
    <w:unhideWhenUsed/>
    <w:rsid w:val="00CF392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F3927"/>
    <w:rPr>
      <w:sz w:val="20"/>
      <w:szCs w:val="20"/>
    </w:rPr>
  </w:style>
  <w:style w:type="paragraph" w:styleId="NoSpacing">
    <w:name w:val="No Spacing"/>
    <w:uiPriority w:val="1"/>
    <w:qFormat/>
    <w:rsid w:val="00CF39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3317</Words>
  <Characters>18909</Characters>
  <Application>Microsoft Office Word</Application>
  <DocSecurity>0</DocSecurity>
  <Lines>157</Lines>
  <Paragraphs>44</Paragraphs>
  <ScaleCrop>false</ScaleCrop>
  <Company/>
  <LinksUpToDate>false</LinksUpToDate>
  <CharactersWithSpaces>22182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2019-10-17T08:51:00Z</dcterms:created>
  <dcterms:modified xsi:type="dcterms:W3CDTF">2019-10-17T08:55:00Z</dcterms:modified>
</cp:coreProperties>
</file>